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6A21F" w14:textId="08F6BCA3" w:rsidR="00C842E5" w:rsidRDefault="0099048D" w:rsidP="0099048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Лабораторная работа №1</w:t>
      </w:r>
    </w:p>
    <w:p w14:paraId="70C71586" w14:textId="1B7D64D1" w:rsidR="0099048D" w:rsidRDefault="0099048D" w:rsidP="0099048D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</w:pPr>
      <w:r w:rsidRPr="0099048D"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  <w:t>Задание 01</w:t>
      </w:r>
    </w:p>
    <w:p w14:paraId="3C0A6364" w14:textId="05AB6753" w:rsidR="0099048D" w:rsidRPr="0099048D" w:rsidRDefault="0099048D" w:rsidP="0099048D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99048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1E65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стандартных утилит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9048D">
        <w:rPr>
          <w:rFonts w:ascii="Times New Roman" w:hAnsi="Times New Roman" w:cs="Times New Roman"/>
          <w:sz w:val="28"/>
          <w:szCs w:val="28"/>
        </w:rPr>
        <w:t>.</w:t>
      </w:r>
    </w:p>
    <w:p w14:paraId="2FF0AE1E" w14:textId="26035F93" w:rsidR="0099048D" w:rsidRPr="00ED246E" w:rsidRDefault="0099048D" w:rsidP="00ED24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99048D">
        <w:rPr>
          <w:rFonts w:ascii="Times New Roman" w:hAnsi="Times New Roman" w:cs="Times New Roman"/>
          <w:sz w:val="28"/>
          <w:szCs w:val="28"/>
          <w:lang w:val="ru-RU"/>
        </w:rPr>
        <w:t xml:space="preserve"> Составьте таблицу</w:t>
      </w:r>
      <w:r w:rsidR="00ED246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9048D">
        <w:rPr>
          <w:rFonts w:ascii="Times New Roman" w:hAnsi="Times New Roman" w:cs="Times New Roman"/>
          <w:sz w:val="28"/>
          <w:szCs w:val="28"/>
          <w:lang w:val="ru-RU"/>
        </w:rPr>
        <w:t xml:space="preserve"> поясняющую назначение </w:t>
      </w:r>
      <w:r w:rsidR="00A729E6">
        <w:rPr>
          <w:rFonts w:ascii="Times New Roman" w:hAnsi="Times New Roman" w:cs="Times New Roman"/>
          <w:sz w:val="28"/>
          <w:szCs w:val="28"/>
          <w:lang w:val="ru-RU"/>
        </w:rPr>
        <w:t>утилит</w:t>
      </w:r>
      <w:r w:rsidRPr="0099048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9"/>
        <w:gridCol w:w="7777"/>
      </w:tblGrid>
      <w:tr w:rsidR="0099048D" w:rsidRPr="00A92509" w14:paraId="7F694D83" w14:textId="77777777" w:rsidTr="00714B6A">
        <w:tc>
          <w:tcPr>
            <w:tcW w:w="3397" w:type="dxa"/>
          </w:tcPr>
          <w:p w14:paraId="3F548B24" w14:textId="64074702" w:rsidR="0099048D" w:rsidRPr="00A92509" w:rsidRDefault="00A729E6" w:rsidP="00714B6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Утилита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948" w:type="dxa"/>
          </w:tcPr>
          <w:p w14:paraId="296AC08B" w14:textId="01361A3E" w:rsidR="0099048D" w:rsidRPr="00A92509" w:rsidRDefault="0099048D" w:rsidP="00714B6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Краткое описание </w:t>
            </w:r>
            <w:r w:rsidR="00A729E6">
              <w:rPr>
                <w:rFonts w:ascii="Times New Roman" w:hAnsi="Times New Roman" w:cs="Times New Roman"/>
                <w:sz w:val="28"/>
                <w:szCs w:val="28"/>
              </w:rPr>
              <w:t>утилиты</w:t>
            </w:r>
          </w:p>
        </w:tc>
      </w:tr>
      <w:tr w:rsidR="0099048D" w:rsidRPr="00A92509" w14:paraId="05C05A79" w14:textId="77777777" w:rsidTr="00714B6A">
        <w:tc>
          <w:tcPr>
            <w:tcW w:w="3397" w:type="dxa"/>
          </w:tcPr>
          <w:p w14:paraId="05CFA390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5948" w:type="dxa"/>
          </w:tcPr>
          <w:p w14:paraId="224391F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99048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Удаление программ</w:t>
            </w:r>
          </w:p>
          <w:p w14:paraId="09C2804A" w14:textId="6E339076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39DE40" wp14:editId="06101FEF">
                  <wp:extent cx="5943600" cy="2799715"/>
                  <wp:effectExtent l="0" t="0" r="0" b="635"/>
                  <wp:docPr id="1349404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40461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BF1EAFF" w14:textId="77777777" w:rsidTr="00714B6A">
        <w:tc>
          <w:tcPr>
            <w:tcW w:w="3397" w:type="dxa"/>
          </w:tcPr>
          <w:p w14:paraId="3F5B814A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B207807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алькулятор</w:t>
            </w:r>
          </w:p>
          <w:p w14:paraId="347BC99A" w14:textId="4DA41F4E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C51C3F6" wp14:editId="6BA7AC6D">
                  <wp:extent cx="2430780" cy="3834394"/>
                  <wp:effectExtent l="0" t="0" r="7620" b="0"/>
                  <wp:docPr id="676004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00441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20" cy="384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99048D" w14:paraId="483E6C70" w14:textId="77777777" w:rsidTr="00714B6A">
        <w:tc>
          <w:tcPr>
            <w:tcW w:w="3397" w:type="dxa"/>
          </w:tcPr>
          <w:p w14:paraId="5AD0E824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charmap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3613F3C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росмотр таблицы символов</w:t>
            </w:r>
          </w:p>
          <w:p w14:paraId="1B668D10" w14:textId="14C98AE5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2E23D60" wp14:editId="7150EB8F">
                  <wp:extent cx="3898265" cy="3302871"/>
                  <wp:effectExtent l="0" t="0" r="6985" b="0"/>
                  <wp:docPr id="1621401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40148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349" cy="3315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39B5FDD0" w14:textId="77777777" w:rsidTr="00714B6A">
        <w:tc>
          <w:tcPr>
            <w:tcW w:w="3397" w:type="dxa"/>
          </w:tcPr>
          <w:p w14:paraId="1DD2E56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chkdsk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1BAB7D0B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тандартная встроенная утилита Windows для проверки жестких дисков на наличие ошибок</w:t>
            </w:r>
          </w:p>
          <w:p w14:paraId="3EB826D1" w14:textId="69E4DD6F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0C0FE0D1" wp14:editId="4AF2FD0F">
                  <wp:extent cx="3855720" cy="5128190"/>
                  <wp:effectExtent l="0" t="0" r="0" b="0"/>
                  <wp:docPr id="2136105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10561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297" cy="5139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60812760" w14:textId="77777777" w:rsidTr="00714B6A">
        <w:tc>
          <w:tcPr>
            <w:tcW w:w="3397" w:type="dxa"/>
          </w:tcPr>
          <w:p w14:paraId="15D6DEE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cleanmgr</w:t>
            </w:r>
            <w:proofErr w:type="spellEnd"/>
          </w:p>
        </w:tc>
        <w:tc>
          <w:tcPr>
            <w:tcW w:w="5948" w:type="dxa"/>
          </w:tcPr>
          <w:p w14:paraId="2D1B0B39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Утилита 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предназначена для очистки ненужных файлов с жесткого диска компьютера</w:t>
            </w:r>
          </w:p>
          <w:p w14:paraId="6F31B1DC" w14:textId="5EC7CD26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321623D1" wp14:editId="5D017ECA">
                  <wp:extent cx="3151459" cy="3642360"/>
                  <wp:effectExtent l="0" t="0" r="0" b="0"/>
                  <wp:docPr id="615289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28996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99" cy="3647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F490881" w14:textId="77777777" w:rsidTr="00714B6A">
        <w:tc>
          <w:tcPr>
            <w:tcW w:w="3397" w:type="dxa"/>
          </w:tcPr>
          <w:p w14:paraId="55D081C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cmd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04BEF409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омандная строка</w:t>
            </w:r>
          </w:p>
          <w:p w14:paraId="3B0FFC26" w14:textId="6289C96D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014718" wp14:editId="522AF969">
                  <wp:extent cx="4251960" cy="813418"/>
                  <wp:effectExtent l="0" t="0" r="0" b="6350"/>
                  <wp:docPr id="1946076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07672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008" cy="82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3BDB50DD" w14:textId="77777777" w:rsidTr="00714B6A">
        <w:tc>
          <w:tcPr>
            <w:tcW w:w="3397" w:type="dxa"/>
          </w:tcPr>
          <w:p w14:paraId="5FD840B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7A53C42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нструмент, предназначенный для управления локальным и удаленным компьютерами</w:t>
            </w:r>
          </w:p>
          <w:p w14:paraId="06386084" w14:textId="6EA809B7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3F89A073" wp14:editId="063DB7BF">
                  <wp:extent cx="3482975" cy="3132341"/>
                  <wp:effectExtent l="0" t="0" r="3175" b="0"/>
                  <wp:docPr id="1872803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80342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921" cy="3139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385C829" w14:textId="77777777" w:rsidTr="00714B6A">
        <w:tc>
          <w:tcPr>
            <w:tcW w:w="3397" w:type="dxa"/>
          </w:tcPr>
          <w:p w14:paraId="67BA0EDE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0FE1BC8C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Панель управления</w:t>
            </w:r>
          </w:p>
          <w:p w14:paraId="67D939A8" w14:textId="214753E7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486A92EB" wp14:editId="56570DF1">
                  <wp:extent cx="4244340" cy="2455460"/>
                  <wp:effectExtent l="0" t="0" r="3810" b="2540"/>
                  <wp:docPr id="372970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97006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11" cy="2463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71836145" w14:textId="77777777" w:rsidTr="00714B6A">
        <w:tc>
          <w:tcPr>
            <w:tcW w:w="3397" w:type="dxa"/>
          </w:tcPr>
          <w:p w14:paraId="0E5C967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0A676F1" w14:textId="77777777" w:rsidR="0099048D" w:rsidRDefault="0099048D" w:rsidP="0099048D">
            <w:pPr>
              <w:shd w:val="clear" w:color="auto" w:fill="FFFFFF"/>
              <w:spacing w:before="100" w:beforeAutospacing="1" w:after="100" w:afterAutospacing="1" w:line="384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ru-BY"/>
              </w:rPr>
            </w:pPr>
            <w:r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BY"/>
              </w:rPr>
              <w:t>О</w:t>
            </w:r>
            <w:proofErr w:type="spellStart"/>
            <w:r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ru-BY"/>
              </w:rPr>
              <w:t>ткрытие</w:t>
            </w:r>
            <w:proofErr w:type="spellEnd"/>
            <w:r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ru-BY"/>
              </w:rPr>
              <w:t xml:space="preserve"> папки со средствами администрирования</w:t>
            </w:r>
          </w:p>
          <w:p w14:paraId="1C408036" w14:textId="0256C1AD" w:rsidR="00F31B5B" w:rsidRPr="0099048D" w:rsidRDefault="00F31B5B" w:rsidP="0099048D">
            <w:pPr>
              <w:shd w:val="clear" w:color="auto" w:fill="FFFFFF"/>
              <w:spacing w:before="100" w:beforeAutospacing="1" w:after="100" w:afterAutospacing="1" w:line="384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ru-BY"/>
              </w:rPr>
            </w:pPr>
            <w:r w:rsidRPr="00F31B5B">
              <w:rPr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val="ru-BY" w:eastAsia="ru-BY"/>
              </w:rPr>
              <w:lastRenderedPageBreak/>
              <w:drawing>
                <wp:inline distT="0" distB="0" distL="0" distR="0" wp14:anchorId="5550BDFF" wp14:editId="07973DF0">
                  <wp:extent cx="4312920" cy="2783124"/>
                  <wp:effectExtent l="0" t="0" r="0" b="0"/>
                  <wp:docPr id="1584392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39220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693" cy="278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572EED3" w14:textId="77777777" w:rsidTr="00714B6A">
        <w:tc>
          <w:tcPr>
            <w:tcW w:w="3397" w:type="dxa"/>
          </w:tcPr>
          <w:p w14:paraId="5837831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45FEAAA0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Настройки экрана, персонализация</w:t>
            </w:r>
          </w:p>
          <w:p w14:paraId="64ADAA80" w14:textId="704159F1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6247275" wp14:editId="0B250BD0">
                  <wp:extent cx="4465320" cy="2556587"/>
                  <wp:effectExtent l="0" t="0" r="0" b="0"/>
                  <wp:docPr id="15620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044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823" cy="2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6F6399EA" w14:textId="77777777" w:rsidTr="00714B6A">
        <w:tc>
          <w:tcPr>
            <w:tcW w:w="3397" w:type="dxa"/>
          </w:tcPr>
          <w:p w14:paraId="55411E4B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5948" w:type="dxa"/>
          </w:tcPr>
          <w:p w14:paraId="48B3F517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Откроет параметры проводника (включение и отключение показа скрытых и системных файлов и другие параметры)</w:t>
            </w:r>
          </w:p>
          <w:p w14:paraId="3E341703" w14:textId="2975C9F3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26D138B5" wp14:editId="1BE7A67A">
                  <wp:extent cx="3009900" cy="3669211"/>
                  <wp:effectExtent l="0" t="0" r="0" b="7620"/>
                  <wp:docPr id="1270717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71772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345" cy="3677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6BFBD35" w14:textId="77777777" w:rsidTr="00714B6A">
        <w:tc>
          <w:tcPr>
            <w:tcW w:w="3397" w:type="dxa"/>
          </w:tcPr>
          <w:p w14:paraId="5B149F5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fonts</w:t>
            </w:r>
          </w:p>
        </w:tc>
        <w:tc>
          <w:tcPr>
            <w:tcW w:w="5948" w:type="dxa"/>
          </w:tcPr>
          <w:p w14:paraId="0FC07A9B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ш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рифт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ами</w:t>
            </w:r>
          </w:p>
          <w:p w14:paraId="4130C343" w14:textId="5F057F1A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70E9F9BC" wp14:editId="7B45DF4C">
                  <wp:extent cx="4549140" cy="2309563"/>
                  <wp:effectExtent l="0" t="0" r="3810" b="0"/>
                  <wp:docPr id="643235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23585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354" cy="2315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A1E48FA" w14:textId="77777777" w:rsidTr="00714B6A">
        <w:tc>
          <w:tcPr>
            <w:tcW w:w="3397" w:type="dxa"/>
          </w:tcPr>
          <w:p w14:paraId="04CA41E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0B3D487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 клавиатур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ы</w:t>
            </w:r>
          </w:p>
          <w:p w14:paraId="5E4EA50A" w14:textId="40ECF211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5D0F5EED" wp14:editId="16E04E3E">
                  <wp:extent cx="2784193" cy="2903220"/>
                  <wp:effectExtent l="0" t="0" r="0" b="0"/>
                  <wp:docPr id="1264273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27359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125" cy="2908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EB7F3E8" w14:textId="77777777" w:rsidTr="00714B6A">
        <w:tc>
          <w:tcPr>
            <w:tcW w:w="3397" w:type="dxa"/>
          </w:tcPr>
          <w:p w14:paraId="46E25837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mouse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7013AB6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 мыш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</w:t>
            </w:r>
          </w:p>
          <w:p w14:paraId="745F1510" w14:textId="7C62B271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71648971" wp14:editId="028F5615">
                  <wp:extent cx="3541979" cy="3854694"/>
                  <wp:effectExtent l="0" t="0" r="1905" b="0"/>
                  <wp:docPr id="222945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94569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313" cy="3865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48B7AEB" w14:textId="77777777" w:rsidTr="00714B6A">
        <w:tc>
          <w:tcPr>
            <w:tcW w:w="3397" w:type="dxa"/>
          </w:tcPr>
          <w:p w14:paraId="7214F71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5948" w:type="dxa"/>
          </w:tcPr>
          <w:p w14:paraId="7B629839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у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стройства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ми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и принтер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ами</w:t>
            </w:r>
          </w:p>
          <w:p w14:paraId="295888F9" w14:textId="5997F1AC" w:rsidR="00F31B5B" w:rsidRPr="0099048D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351F4B72" wp14:editId="41EBA15B">
                  <wp:extent cx="4137660" cy="3841481"/>
                  <wp:effectExtent l="0" t="0" r="0" b="6985"/>
                  <wp:docPr id="294540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54002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926" cy="3848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6D4B7D2" w14:textId="77777777" w:rsidTr="00714B6A">
        <w:tc>
          <w:tcPr>
            <w:tcW w:w="3397" w:type="dxa"/>
          </w:tcPr>
          <w:p w14:paraId="35F767A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control </w:t>
            </w: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</w:tc>
        <w:tc>
          <w:tcPr>
            <w:tcW w:w="5948" w:type="dxa"/>
          </w:tcPr>
          <w:p w14:paraId="7133E643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Планировщик заданий</w:t>
            </w:r>
          </w:p>
          <w:p w14:paraId="6F4F78A8" w14:textId="04FEB5A3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8AF459" wp14:editId="39C19E7E">
                  <wp:extent cx="4084320" cy="3078513"/>
                  <wp:effectExtent l="0" t="0" r="0" b="7620"/>
                  <wp:docPr id="719664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6424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840" cy="308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483E17A" w14:textId="77777777" w:rsidTr="00714B6A">
        <w:tc>
          <w:tcPr>
            <w:tcW w:w="3397" w:type="dxa"/>
          </w:tcPr>
          <w:p w14:paraId="399CD79E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77FFC8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Настройки д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испле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</w:t>
            </w:r>
          </w:p>
          <w:p w14:paraId="5108AA8E" w14:textId="5C3B3DD5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7BFE945" wp14:editId="313E1F3A">
                  <wp:extent cx="4122420" cy="3261821"/>
                  <wp:effectExtent l="0" t="0" r="0" b="0"/>
                  <wp:docPr id="565563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6326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481" cy="3268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3F84AF75" w14:textId="77777777" w:rsidTr="00714B6A">
        <w:tc>
          <w:tcPr>
            <w:tcW w:w="3397" w:type="dxa"/>
          </w:tcPr>
          <w:p w14:paraId="626DE1A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83F415A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  <w:p w14:paraId="2C75D54D" w14:textId="1AA720E9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8A65547" wp14:editId="0CCA41BE">
                  <wp:extent cx="2672715" cy="4682035"/>
                  <wp:effectExtent l="0" t="0" r="0" b="4445"/>
                  <wp:docPr id="13715059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50595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422" cy="468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90249E0" w14:textId="77777777" w:rsidTr="00714B6A">
        <w:tc>
          <w:tcPr>
            <w:tcW w:w="3397" w:type="dxa"/>
          </w:tcPr>
          <w:p w14:paraId="604BF617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dfrgui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02910405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Оптимизация дисков</w:t>
            </w:r>
          </w:p>
          <w:p w14:paraId="5D2CC159" w14:textId="5D373E8A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670A3A" wp14:editId="2D8A9FD3">
                  <wp:extent cx="4351020" cy="3843866"/>
                  <wp:effectExtent l="0" t="0" r="0" b="4445"/>
                  <wp:docPr id="1966178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617827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241" cy="384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39A9548A" w14:textId="77777777" w:rsidTr="00714B6A">
        <w:tc>
          <w:tcPr>
            <w:tcW w:w="3397" w:type="dxa"/>
          </w:tcPr>
          <w:p w14:paraId="07D8E85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665BF2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</w:p>
          <w:p w14:paraId="27566D3C" w14:textId="684C019B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E6792A" wp14:editId="3C216A06">
                  <wp:extent cx="4084320" cy="2625136"/>
                  <wp:effectExtent l="0" t="0" r="0" b="3810"/>
                  <wp:docPr id="1865939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93933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331" cy="2632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C0B4ABE" w14:textId="77777777" w:rsidTr="00714B6A">
        <w:tc>
          <w:tcPr>
            <w:tcW w:w="3397" w:type="dxa"/>
          </w:tcPr>
          <w:p w14:paraId="301CFF6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BF59D0C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14:paraId="637E36DB" w14:textId="5CE7DE83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6503A28" wp14:editId="184AFDA7">
                  <wp:extent cx="4396740" cy="1379148"/>
                  <wp:effectExtent l="0" t="0" r="3810" b="0"/>
                  <wp:docPr id="1051278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27848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466" cy="138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62CFE3F" w14:textId="77777777" w:rsidTr="00714B6A">
        <w:tc>
          <w:tcPr>
            <w:tcW w:w="3397" w:type="dxa"/>
          </w:tcPr>
          <w:p w14:paraId="583F5D66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4DCCEC68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Просмотр событий</w:t>
            </w:r>
          </w:p>
          <w:p w14:paraId="11EEEDFF" w14:textId="7365D52F" w:rsidR="007C270C" w:rsidRPr="00A92509" w:rsidRDefault="007C270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B0544D" wp14:editId="5B775D5C">
                  <wp:extent cx="4046220" cy="2556122"/>
                  <wp:effectExtent l="0" t="0" r="0" b="0"/>
                  <wp:docPr id="1454290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29055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790" cy="256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60395FE" w14:textId="77777777" w:rsidTr="00714B6A">
        <w:tc>
          <w:tcPr>
            <w:tcW w:w="3397" w:type="dxa"/>
          </w:tcPr>
          <w:p w14:paraId="5722699D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</w:p>
        </w:tc>
        <w:tc>
          <w:tcPr>
            <w:tcW w:w="5948" w:type="dxa"/>
          </w:tcPr>
          <w:p w14:paraId="3D8A7EAA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Проводник</w:t>
            </w:r>
          </w:p>
          <w:p w14:paraId="5E3A84C0" w14:textId="0AADA72B" w:rsidR="007C270C" w:rsidRPr="00A92509" w:rsidRDefault="007C270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F2C4DC" wp14:editId="72535440">
                  <wp:extent cx="4488180" cy="2067152"/>
                  <wp:effectExtent l="0" t="0" r="7620" b="9525"/>
                  <wp:docPr id="118579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7916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592" cy="207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28C1C09" w14:textId="77777777" w:rsidTr="00714B6A">
        <w:tc>
          <w:tcPr>
            <w:tcW w:w="3397" w:type="dxa"/>
          </w:tcPr>
          <w:p w14:paraId="529DD56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311F0C7F" w14:textId="77777777" w:rsidR="0099048D" w:rsidRDefault="0099048D" w:rsidP="00714B6A">
            <w:pPr>
              <w:tabs>
                <w:tab w:val="left" w:pos="1646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Брэндмауэр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защитника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0C1025F0" w14:textId="7BFEB8F9" w:rsidR="007C270C" w:rsidRPr="00A92509" w:rsidRDefault="007C270C" w:rsidP="00714B6A">
            <w:pPr>
              <w:tabs>
                <w:tab w:val="left" w:pos="164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0B2F40" wp14:editId="1986326C">
                  <wp:extent cx="4206240" cy="1547231"/>
                  <wp:effectExtent l="0" t="0" r="3810" b="0"/>
                  <wp:docPr id="17598057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80574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979" cy="1551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E2226F0" w14:textId="77777777" w:rsidTr="00714B6A">
        <w:tc>
          <w:tcPr>
            <w:tcW w:w="3397" w:type="dxa"/>
          </w:tcPr>
          <w:p w14:paraId="341C79C9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iexplore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4378D8CE" w14:textId="54CDE8BD" w:rsidR="0099048D" w:rsidRPr="007C270C" w:rsidRDefault="007C270C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Internet Explorer</w:t>
            </w:r>
          </w:p>
        </w:tc>
      </w:tr>
      <w:tr w:rsidR="0099048D" w:rsidRPr="00A92509" w14:paraId="60B59C9E" w14:textId="77777777" w:rsidTr="00714B6A">
        <w:tc>
          <w:tcPr>
            <w:tcW w:w="3397" w:type="dxa"/>
          </w:tcPr>
          <w:p w14:paraId="4F3C7F5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1AB9FFCB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Свойства: интернет</w:t>
            </w:r>
          </w:p>
          <w:p w14:paraId="5EEDB7EB" w14:textId="594A65E0" w:rsidR="007C270C" w:rsidRPr="00A92509" w:rsidRDefault="007C270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331F37" wp14:editId="1C1984E9">
                  <wp:extent cx="3541395" cy="4982219"/>
                  <wp:effectExtent l="0" t="0" r="1905" b="8890"/>
                  <wp:docPr id="2015749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4943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458" cy="498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A0DC50F" w14:textId="77777777" w:rsidTr="00714B6A">
        <w:tc>
          <w:tcPr>
            <w:tcW w:w="3397" w:type="dxa"/>
          </w:tcPr>
          <w:p w14:paraId="324648F8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5948" w:type="dxa"/>
          </w:tcPr>
          <w:p w14:paraId="4D6A1754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99048D" w:rsidRPr="00A92509" w14:paraId="4A4DBB29" w14:textId="77777777" w:rsidTr="00714B6A">
        <w:tc>
          <w:tcPr>
            <w:tcW w:w="3397" w:type="dxa"/>
          </w:tcPr>
          <w:p w14:paraId="7D4DBE97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28A4FA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Лупа</w:t>
            </w:r>
          </w:p>
          <w:p w14:paraId="2A95A7A9" w14:textId="4BA58E82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958FD80" wp14:editId="298D2D49">
                  <wp:extent cx="4305300" cy="1422221"/>
                  <wp:effectExtent l="0" t="0" r="0" b="6985"/>
                  <wp:docPr id="640338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33860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849" cy="142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46BC61A" w14:textId="77777777" w:rsidTr="00714B6A">
        <w:tc>
          <w:tcPr>
            <w:tcW w:w="3397" w:type="dxa"/>
          </w:tcPr>
          <w:p w14:paraId="2311F9A6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</w:tc>
        <w:tc>
          <w:tcPr>
            <w:tcW w:w="5948" w:type="dxa"/>
          </w:tcPr>
          <w:p w14:paraId="3E2A60A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Свойства мыш</w:t>
            </w:r>
            <w:r w:rsidR="00ED246E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</w:p>
          <w:p w14:paraId="03A32269" w14:textId="3F932760" w:rsidR="00495318" w:rsidRPr="00ED246E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B5A5669" wp14:editId="6C3D8A49">
                  <wp:extent cx="3772535" cy="3304220"/>
                  <wp:effectExtent l="0" t="0" r="0" b="0"/>
                  <wp:docPr id="1867896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8966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758" cy="3309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8D6AA2D" w14:textId="77777777" w:rsidTr="00714B6A">
        <w:tc>
          <w:tcPr>
            <w:tcW w:w="3397" w:type="dxa"/>
          </w:tcPr>
          <w:p w14:paraId="559B908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Emphasis"/>
                <w:rFonts w:ascii="Times New Roman" w:hAnsi="Times New Roman" w:cs="Times New Roman"/>
                <w:b/>
                <w:i w:val="0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mdsched</w:t>
            </w:r>
            <w:proofErr w:type="spellEnd"/>
            <w:r w:rsidRPr="00A92509">
              <w:rPr>
                <w:rFonts w:ascii="Times New Roman" w:hAnsi="Times New Roman" w:cs="Times New Roman"/>
                <w:b/>
                <w:i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161C7B16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роверк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памяти 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4C03CCDA" w14:textId="51E90E08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CC32C7" wp14:editId="67A1139B">
                  <wp:extent cx="3920489" cy="3248604"/>
                  <wp:effectExtent l="0" t="0" r="4445" b="9525"/>
                  <wp:docPr id="1020411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41136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446" cy="325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8F6A197" w14:textId="77777777" w:rsidTr="00714B6A">
        <w:tc>
          <w:tcPr>
            <w:tcW w:w="3397" w:type="dxa"/>
          </w:tcPr>
          <w:p w14:paraId="6E4B5829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B82189A" w14:textId="0DB0ACE5" w:rsidR="0099048D" w:rsidRPr="00495318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переноса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даных</w:t>
            </w:r>
            <w:proofErr w:type="spellEnd"/>
          </w:p>
        </w:tc>
      </w:tr>
      <w:tr w:rsidR="0099048D" w:rsidRPr="00A92509" w14:paraId="2C7CF52C" w14:textId="77777777" w:rsidTr="00714B6A">
        <w:tc>
          <w:tcPr>
            <w:tcW w:w="3397" w:type="dxa"/>
          </w:tcPr>
          <w:p w14:paraId="18A1E8F0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5948" w:type="dxa"/>
          </w:tcPr>
          <w:p w14:paraId="6B5139B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Консоль управления системными оснастками</w:t>
            </w:r>
          </w:p>
          <w:p w14:paraId="1671F2D1" w14:textId="1F392824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EC5B5E8" wp14:editId="626ECF49">
                  <wp:extent cx="4023360" cy="2718777"/>
                  <wp:effectExtent l="0" t="0" r="0" b="5715"/>
                  <wp:docPr id="18887375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73756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914" cy="272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37F8039" w14:textId="77777777" w:rsidTr="00714B6A">
        <w:tc>
          <w:tcPr>
            <w:tcW w:w="3397" w:type="dxa"/>
          </w:tcPr>
          <w:p w14:paraId="50D66A2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7B41799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з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вук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ом </w:t>
            </w:r>
          </w:p>
          <w:p w14:paraId="4CB26953" w14:textId="220C8B54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649DA60" wp14:editId="358A566C">
                  <wp:extent cx="3714750" cy="3267464"/>
                  <wp:effectExtent l="0" t="0" r="0" b="9525"/>
                  <wp:docPr id="874665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66577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20" cy="327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004AE547" w14:textId="77777777" w:rsidTr="00714B6A">
        <w:tc>
          <w:tcPr>
            <w:tcW w:w="3397" w:type="dxa"/>
          </w:tcPr>
          <w:p w14:paraId="7D66FA3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  <w:proofErr w:type="spellEnd"/>
          </w:p>
        </w:tc>
        <w:tc>
          <w:tcPr>
            <w:tcW w:w="5948" w:type="dxa"/>
          </w:tcPr>
          <w:p w14:paraId="14F164E9" w14:textId="77777777" w:rsidR="0099048D" w:rsidRPr="007C197E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удаления вредоносных программ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2995B27" w14:textId="26E0FAF4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0083A62" wp14:editId="7A9E9AF6">
                  <wp:extent cx="4204335" cy="2807477"/>
                  <wp:effectExtent l="0" t="0" r="5715" b="0"/>
                  <wp:docPr id="1639012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01264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36" cy="281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5A0AB0F" w14:textId="77777777" w:rsidTr="00714B6A">
        <w:tc>
          <w:tcPr>
            <w:tcW w:w="3397" w:type="dxa"/>
          </w:tcPr>
          <w:p w14:paraId="544A7CE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msconfig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97B3552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Конфигурация системы</w:t>
            </w:r>
          </w:p>
          <w:p w14:paraId="48A5A466" w14:textId="2A4C79AA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E42C33" wp14:editId="3184E3C5">
                  <wp:extent cx="4244340" cy="2641376"/>
                  <wp:effectExtent l="0" t="0" r="3810" b="6985"/>
                  <wp:docPr id="772237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23741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5879" cy="2648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2D93609" w14:textId="77777777" w:rsidTr="00714B6A">
        <w:tc>
          <w:tcPr>
            <w:tcW w:w="3397" w:type="dxa"/>
          </w:tcPr>
          <w:p w14:paraId="4FCF154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  <w:proofErr w:type="spellEnd"/>
          </w:p>
        </w:tc>
        <w:tc>
          <w:tcPr>
            <w:tcW w:w="5948" w:type="dxa"/>
          </w:tcPr>
          <w:p w14:paraId="196EF4A9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  <w:p w14:paraId="5670DCF3" w14:textId="5897FB46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98F8F1C" wp14:editId="5FC1F94D">
                  <wp:extent cx="4472940" cy="2128947"/>
                  <wp:effectExtent l="0" t="0" r="3810" b="5080"/>
                  <wp:docPr id="1873749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74968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079" cy="2133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7495C34" w14:textId="77777777" w:rsidTr="00714B6A">
        <w:tc>
          <w:tcPr>
            <w:tcW w:w="3397" w:type="dxa"/>
          </w:tcPr>
          <w:p w14:paraId="21FAD65B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ECF3DB3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Конфигурация с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етевы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подключени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</w:p>
          <w:p w14:paraId="2EFE27CB" w14:textId="105F39A2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32BEEA" wp14:editId="2F03E869">
                  <wp:extent cx="4526280" cy="1204590"/>
                  <wp:effectExtent l="0" t="0" r="0" b="0"/>
                  <wp:docPr id="268190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1908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867" cy="121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D1E6761" w14:textId="77777777" w:rsidTr="00495318">
        <w:trPr>
          <w:trHeight w:val="58"/>
        </w:trPr>
        <w:tc>
          <w:tcPr>
            <w:tcW w:w="3397" w:type="dxa"/>
          </w:tcPr>
          <w:p w14:paraId="04631F58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notepad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12A7F0CA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Блокнот</w:t>
            </w:r>
          </w:p>
          <w:p w14:paraId="69B62E62" w14:textId="68120AD6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3699CC" wp14:editId="1C13C848">
                  <wp:extent cx="4434840" cy="3275906"/>
                  <wp:effectExtent l="0" t="0" r="3810" b="1270"/>
                  <wp:docPr id="1421254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25494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167" cy="328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D5ABCE2" w14:textId="77777777" w:rsidTr="00714B6A">
        <w:tc>
          <w:tcPr>
            <w:tcW w:w="3397" w:type="dxa"/>
          </w:tcPr>
          <w:p w14:paraId="6270BEC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4E853CD9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Экранная клавиатура</w:t>
            </w:r>
          </w:p>
          <w:p w14:paraId="1A544153" w14:textId="14713D4E" w:rsidR="00437145" w:rsidRPr="00437145" w:rsidRDefault="00437145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37C78A" wp14:editId="70F86E83">
                  <wp:extent cx="4419600" cy="2434557"/>
                  <wp:effectExtent l="0" t="0" r="0" b="4445"/>
                  <wp:docPr id="2131369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36953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680" cy="2438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</w:p>
        </w:tc>
      </w:tr>
      <w:tr w:rsidR="0099048D" w:rsidRPr="00A92509" w14:paraId="4B3C1C9B" w14:textId="77777777" w:rsidTr="00714B6A">
        <w:tc>
          <w:tcPr>
            <w:tcW w:w="3397" w:type="dxa"/>
          </w:tcPr>
          <w:p w14:paraId="0D0CF8A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perfmon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135677B5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Мониторинг производительности системы</w:t>
            </w:r>
          </w:p>
          <w:p w14:paraId="45AAF9C0" w14:textId="2C68E92D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FC62476" wp14:editId="5FD97A0A">
                  <wp:extent cx="4312920" cy="2735663"/>
                  <wp:effectExtent l="0" t="0" r="0" b="7620"/>
                  <wp:docPr id="7028789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878939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7" cy="274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BCA203F" w14:textId="77777777" w:rsidTr="00714B6A">
        <w:tc>
          <w:tcPr>
            <w:tcW w:w="3397" w:type="dxa"/>
          </w:tcPr>
          <w:p w14:paraId="5C2248B0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powercfg.cpl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5AA9E41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э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лектропитание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  <w:p w14:paraId="2A4B74BC" w14:textId="4D8D33FF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109381" wp14:editId="083A7713">
                  <wp:extent cx="4488180" cy="2226828"/>
                  <wp:effectExtent l="0" t="0" r="7620" b="2540"/>
                  <wp:docPr id="416517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51774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022" cy="223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D8B0B85" w14:textId="77777777" w:rsidTr="00714B6A">
        <w:tc>
          <w:tcPr>
            <w:tcW w:w="3397" w:type="dxa"/>
          </w:tcPr>
          <w:p w14:paraId="0443E376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5948" w:type="dxa"/>
          </w:tcPr>
          <w:p w14:paraId="2579FAD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Средство записи действий</w:t>
            </w:r>
          </w:p>
          <w:p w14:paraId="3B79DFCA" w14:textId="4B67952E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D2EDA3" wp14:editId="39F35D95">
                  <wp:extent cx="4572638" cy="1371791"/>
                  <wp:effectExtent l="0" t="0" r="0" b="0"/>
                  <wp:docPr id="1383634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63463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137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6498147" w14:textId="77777777" w:rsidTr="00714B6A">
        <w:tc>
          <w:tcPr>
            <w:tcW w:w="3397" w:type="dxa"/>
          </w:tcPr>
          <w:p w14:paraId="6A45BD90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6A7B5A55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</w:p>
          <w:p w14:paraId="10862BC3" w14:textId="35CFBFCA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DFD6BE4" wp14:editId="123373F6">
                  <wp:extent cx="3855720" cy="2634330"/>
                  <wp:effectExtent l="0" t="0" r="0" b="0"/>
                  <wp:docPr id="726545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54561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658" cy="26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0454103" w14:textId="77777777" w:rsidTr="00714B6A">
        <w:tc>
          <w:tcPr>
            <w:tcW w:w="3397" w:type="dxa"/>
          </w:tcPr>
          <w:p w14:paraId="4CF1456D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shutdown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F014F1F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работы компьютера</w:t>
            </w:r>
          </w:p>
        </w:tc>
      </w:tr>
      <w:tr w:rsidR="0099048D" w:rsidRPr="00A92509" w14:paraId="0A6BDE76" w14:textId="77777777" w:rsidTr="00714B6A">
        <w:tc>
          <w:tcPr>
            <w:tcW w:w="3397" w:type="dxa"/>
          </w:tcPr>
          <w:p w14:paraId="0BDBE76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90C64B7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</w:p>
          <w:p w14:paraId="0E486589" w14:textId="52C5CC2B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367F37" wp14:editId="67F9FDA9">
                  <wp:extent cx="3924935" cy="3579032"/>
                  <wp:effectExtent l="0" t="0" r="0" b="2540"/>
                  <wp:docPr id="758224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22434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835" cy="358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C94DAF" w14:paraId="27ED6B86" w14:textId="77777777" w:rsidTr="00714B6A">
        <w:tc>
          <w:tcPr>
            <w:tcW w:w="3397" w:type="dxa"/>
          </w:tcPr>
          <w:p w14:paraId="6742165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6D607174" w14:textId="75DBC258" w:rsidR="0099048D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>ифрует информацию хешированного пароля в базе данных SAM</w:t>
            </w:r>
          </w:p>
        </w:tc>
      </w:tr>
      <w:tr w:rsidR="0099048D" w:rsidRPr="00A92509" w14:paraId="5A212DFA" w14:textId="77777777" w:rsidTr="00714B6A">
        <w:tc>
          <w:tcPr>
            <w:tcW w:w="3397" w:type="dxa"/>
          </w:tcPr>
          <w:p w14:paraId="5A42BB3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taskmgr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082307D1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Диспетчер задач</w:t>
            </w:r>
          </w:p>
          <w:p w14:paraId="4D15D88B" w14:textId="79945B6D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B8467B9" wp14:editId="6BEFCB36">
                  <wp:extent cx="3969537" cy="1877049"/>
                  <wp:effectExtent l="0" t="0" r="0" b="9525"/>
                  <wp:docPr id="1053690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69050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044" cy="188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0101FF6" w14:textId="77777777" w:rsidTr="00714B6A">
        <w:tc>
          <w:tcPr>
            <w:tcW w:w="3397" w:type="dxa"/>
          </w:tcPr>
          <w:p w14:paraId="45EDB5B9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427FCFA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Дата и время</w:t>
            </w:r>
          </w:p>
          <w:p w14:paraId="4B61553F" w14:textId="76A938FE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4FC70DE" wp14:editId="7CC8135A">
                  <wp:extent cx="3657600" cy="2963694"/>
                  <wp:effectExtent l="0" t="0" r="0" b="8255"/>
                  <wp:docPr id="1435302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0299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024" cy="2968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52B1644" w14:textId="77777777" w:rsidTr="00714B6A">
        <w:tc>
          <w:tcPr>
            <w:tcW w:w="3397" w:type="dxa"/>
          </w:tcPr>
          <w:p w14:paraId="35A7048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AEBA08E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д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испле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ем</w:t>
            </w:r>
          </w:p>
          <w:p w14:paraId="63664327" w14:textId="3270C624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6E1D1C" wp14:editId="009B0B6D">
                  <wp:extent cx="4259580" cy="2066533"/>
                  <wp:effectExtent l="0" t="0" r="7620" b="0"/>
                  <wp:docPr id="1914289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28954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113" cy="207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3B776C88" w14:textId="77777777" w:rsidTr="00714B6A">
        <w:tc>
          <w:tcPr>
            <w:tcW w:w="3397" w:type="dxa"/>
          </w:tcPr>
          <w:p w14:paraId="41022C8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</w:p>
        </w:tc>
        <w:tc>
          <w:tcPr>
            <w:tcW w:w="5948" w:type="dxa"/>
          </w:tcPr>
          <w:p w14:paraId="00BBE8E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Диспетчер проверки драйверов</w:t>
            </w:r>
          </w:p>
          <w:p w14:paraId="0B725018" w14:textId="065BFD88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219FF15" wp14:editId="5A34DEBC">
                  <wp:extent cx="4023360" cy="2418314"/>
                  <wp:effectExtent l="0" t="0" r="0" b="1270"/>
                  <wp:docPr id="1478240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24063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270" cy="242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C94DAF" w14:paraId="63BB64DA" w14:textId="77777777" w:rsidTr="00714B6A">
        <w:tc>
          <w:tcPr>
            <w:tcW w:w="3397" w:type="dxa"/>
          </w:tcPr>
          <w:p w14:paraId="6F8B5FA4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wab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0E1064C" w14:textId="153929DC" w:rsidR="0099048D" w:rsidRPr="007C197E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>спользуется для хранения адреса, контактны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 xml:space="preserve"> данны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 xml:space="preserve"> и адреса электронной почты для использования в таких программах, как Outlook</w:t>
            </w:r>
          </w:p>
        </w:tc>
      </w:tr>
      <w:tr w:rsidR="0099048D" w:rsidRPr="00A92509" w14:paraId="06559B02" w14:textId="77777777" w:rsidTr="00714B6A">
        <w:tc>
          <w:tcPr>
            <w:tcW w:w="3397" w:type="dxa"/>
          </w:tcPr>
          <w:p w14:paraId="2718F7D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5948" w:type="dxa"/>
          </w:tcPr>
          <w:p w14:paraId="38469331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Windows: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сведения</w:t>
            </w:r>
          </w:p>
          <w:p w14:paraId="03E86ACB" w14:textId="7DB1C500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DF9DCB" wp14:editId="55DBF72B">
                  <wp:extent cx="4032885" cy="2553932"/>
                  <wp:effectExtent l="0" t="0" r="5715" b="0"/>
                  <wp:docPr id="388159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15933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077" cy="256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80AE8E2" w14:textId="77777777" w:rsidTr="00714B6A">
        <w:tc>
          <w:tcPr>
            <w:tcW w:w="3397" w:type="dxa"/>
          </w:tcPr>
          <w:p w14:paraId="1D28441E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CC9E2B4" w14:textId="0D91B591" w:rsidR="0099048D" w:rsidRPr="008B443B" w:rsidRDefault="008B443B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Windows Media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проигрыватель</w:t>
            </w:r>
          </w:p>
        </w:tc>
      </w:tr>
      <w:tr w:rsidR="0099048D" w:rsidRPr="00A92509" w14:paraId="2410C9FE" w14:textId="77777777" w:rsidTr="00714B6A">
        <w:tc>
          <w:tcPr>
            <w:tcW w:w="3397" w:type="dxa"/>
          </w:tcPr>
          <w:p w14:paraId="3595099B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5948" w:type="dxa"/>
          </w:tcPr>
          <w:p w14:paraId="79C777F7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r w:rsidR="00ED246E">
              <w:rPr>
                <w:rFonts w:ascii="Times New Roman" w:hAnsi="Times New Roman" w:cs="Times New Roman"/>
                <w:sz w:val="28"/>
                <w:szCs w:val="28"/>
              </w:rPr>
              <w:t xml:space="preserve"> – редактор документов</w:t>
            </w:r>
          </w:p>
          <w:p w14:paraId="319E618A" w14:textId="6D8806DA" w:rsidR="008B443B" w:rsidRPr="00ED246E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7BC877" wp14:editId="6474CFBC">
                  <wp:extent cx="4076700" cy="1915526"/>
                  <wp:effectExtent l="0" t="0" r="0" b="8890"/>
                  <wp:docPr id="1142448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44891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952" cy="191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06979A0D" w14:textId="77777777" w:rsidTr="00714B6A">
        <w:tc>
          <w:tcPr>
            <w:tcW w:w="3397" w:type="dxa"/>
          </w:tcPr>
          <w:p w14:paraId="3321ED77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309860E0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ктивация 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, включение/выключение </w:t>
            </w:r>
            <w:proofErr w:type="spellStart"/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брендмауэра</w:t>
            </w:r>
            <w:proofErr w:type="spellEnd"/>
          </w:p>
          <w:p w14:paraId="379FC00E" w14:textId="00628D39" w:rsidR="008B443B" w:rsidRPr="00ED246E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D0759C" wp14:editId="1081C2BC">
                  <wp:extent cx="4411980" cy="2238043"/>
                  <wp:effectExtent l="0" t="0" r="7620" b="0"/>
                  <wp:docPr id="1308439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43985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904" cy="2242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5C02B" w14:textId="77777777" w:rsidR="0099048D" w:rsidRPr="0099048D" w:rsidRDefault="0099048D" w:rsidP="0099048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B6EE2A0" w14:textId="4D59E363" w:rsidR="0099048D" w:rsidRPr="00F31B5B" w:rsidRDefault="00ED246E" w:rsidP="00ED246E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  <w:r w:rsidRPr="00F31B5B"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>Задание 02</w:t>
      </w:r>
    </w:p>
    <w:p w14:paraId="64350358" w14:textId="553C0494" w:rsidR="00ED246E" w:rsidRDefault="00ED246E" w:rsidP="00ED246E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ED246E">
        <w:rPr>
          <w:rFonts w:ascii="Times New Roman" w:hAnsi="Times New Roman" w:cs="Times New Roman"/>
          <w:bCs/>
          <w:sz w:val="28"/>
          <w:szCs w:val="28"/>
        </w:rPr>
        <w:t>3.</w:t>
      </w:r>
      <w:r w:rsidRPr="00ED24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41E65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стандартных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441E65">
        <w:rPr>
          <w:rFonts w:ascii="Times New Roman" w:hAnsi="Times New Roman" w:cs="Times New Roman"/>
          <w:sz w:val="28"/>
          <w:szCs w:val="28"/>
        </w:rPr>
        <w:t>-команд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FE0F2D" w14:textId="0B1A825B" w:rsidR="00ED246E" w:rsidRDefault="00ED246E" w:rsidP="00ED246E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E35765">
        <w:rPr>
          <w:rFonts w:ascii="Times New Roman" w:hAnsi="Times New Roman" w:cs="Times New Roman"/>
          <w:sz w:val="28"/>
          <w:szCs w:val="28"/>
        </w:rPr>
        <w:t xml:space="preserve"> </w:t>
      </w:r>
      <w:r w:rsidR="00E35765" w:rsidRPr="00441E65">
        <w:rPr>
          <w:rFonts w:ascii="Times New Roman" w:hAnsi="Times New Roman" w:cs="Times New Roman"/>
          <w:sz w:val="28"/>
          <w:szCs w:val="28"/>
        </w:rPr>
        <w:t xml:space="preserve">Составьте </w:t>
      </w:r>
      <w:proofErr w:type="gramStart"/>
      <w:r w:rsidR="00E35765" w:rsidRPr="00441E65">
        <w:rPr>
          <w:rFonts w:ascii="Times New Roman" w:hAnsi="Times New Roman" w:cs="Times New Roman"/>
          <w:sz w:val="28"/>
          <w:szCs w:val="28"/>
        </w:rPr>
        <w:t>таблицу</w:t>
      </w:r>
      <w:proofErr w:type="gramEnd"/>
      <w:r w:rsidR="00E35765" w:rsidRPr="00441E65">
        <w:rPr>
          <w:rFonts w:ascii="Times New Roman" w:hAnsi="Times New Roman" w:cs="Times New Roman"/>
          <w:sz w:val="28"/>
          <w:szCs w:val="28"/>
        </w:rPr>
        <w:t xml:space="preserve"> поясняющую назначение команд</w:t>
      </w:r>
      <w:r w:rsidR="00E3576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9445" w:type="dxa"/>
        <w:jc w:val="center"/>
        <w:tblLook w:val="04A0" w:firstRow="1" w:lastRow="0" w:firstColumn="1" w:lastColumn="0" w:noHBand="0" w:noVBand="1"/>
      </w:tblPr>
      <w:tblGrid>
        <w:gridCol w:w="2140"/>
        <w:gridCol w:w="7436"/>
      </w:tblGrid>
      <w:tr w:rsidR="00270C50" w:rsidRPr="00A92509" w14:paraId="0B2103BB" w14:textId="77777777" w:rsidTr="00E35765">
        <w:trPr>
          <w:jc w:val="center"/>
        </w:trPr>
        <w:tc>
          <w:tcPr>
            <w:tcW w:w="2552" w:type="dxa"/>
          </w:tcPr>
          <w:p w14:paraId="1A3C0094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6893" w:type="dxa"/>
          </w:tcPr>
          <w:p w14:paraId="0AEEEDAF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270C50" w:rsidRPr="00C94DAF" w14:paraId="0D05CB92" w14:textId="77777777" w:rsidTr="00E35765">
        <w:trPr>
          <w:jc w:val="center"/>
        </w:trPr>
        <w:tc>
          <w:tcPr>
            <w:tcW w:w="2552" w:type="dxa"/>
          </w:tcPr>
          <w:p w14:paraId="0C98D668" w14:textId="5D8E0B2C" w:rsidR="00ED246E" w:rsidRPr="001D0592" w:rsidRDefault="001D0592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PPEND</w:t>
            </w:r>
          </w:p>
        </w:tc>
        <w:tc>
          <w:tcPr>
            <w:tcW w:w="6893" w:type="dxa"/>
          </w:tcPr>
          <w:p w14:paraId="5E661378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Позволяет программам открывать файлы данных из указанных папок так, как будто они находятся в текущей папке</w:t>
            </w:r>
          </w:p>
        </w:tc>
      </w:tr>
      <w:tr w:rsidR="00270C50" w:rsidRPr="00A92509" w14:paraId="791DBEDA" w14:textId="77777777" w:rsidTr="00E35765">
        <w:trPr>
          <w:jc w:val="center"/>
        </w:trPr>
        <w:tc>
          <w:tcPr>
            <w:tcW w:w="2552" w:type="dxa"/>
          </w:tcPr>
          <w:p w14:paraId="325F65E0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ATTRIB</w:t>
            </w:r>
          </w:p>
        </w:tc>
        <w:tc>
          <w:tcPr>
            <w:tcW w:w="6893" w:type="dxa"/>
          </w:tcPr>
          <w:p w14:paraId="03A2E9D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Изменение атрибутов файлов</w:t>
            </w:r>
          </w:p>
          <w:p w14:paraId="3034EABA" w14:textId="47A2CB00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528D7D" wp14:editId="396D712D">
                  <wp:extent cx="4678680" cy="2816705"/>
                  <wp:effectExtent l="0" t="0" r="7620" b="3175"/>
                  <wp:docPr id="898898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898543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836" cy="282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2884165" w14:textId="77777777" w:rsidTr="00E35765">
        <w:trPr>
          <w:jc w:val="center"/>
        </w:trPr>
        <w:tc>
          <w:tcPr>
            <w:tcW w:w="2552" w:type="dxa"/>
          </w:tcPr>
          <w:p w14:paraId="052FB6D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54" w:tgtFrame="_blank" w:history="1">
              <w:proofErr w:type="spellStart"/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Auditpol</w:t>
              </w:r>
              <w:proofErr w:type="spellEnd"/>
            </w:hyperlink>
          </w:p>
        </w:tc>
        <w:tc>
          <w:tcPr>
            <w:tcW w:w="6893" w:type="dxa"/>
          </w:tcPr>
          <w:p w14:paraId="0B341E9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политиками аудита</w:t>
            </w:r>
          </w:p>
          <w:p w14:paraId="696D55FA" w14:textId="1A031ACF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4284966" wp14:editId="1D27B24E">
                  <wp:extent cx="4724400" cy="2574697"/>
                  <wp:effectExtent l="0" t="0" r="0" b="0"/>
                  <wp:docPr id="938493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310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003" cy="257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7887067B" w14:textId="77777777" w:rsidTr="00E35765">
        <w:trPr>
          <w:jc w:val="center"/>
        </w:trPr>
        <w:tc>
          <w:tcPr>
            <w:tcW w:w="2552" w:type="dxa"/>
          </w:tcPr>
          <w:p w14:paraId="604196E8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5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BASH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1D8DB8A" w14:textId="77777777" w:rsidR="00ED246E" w:rsidRPr="00C05CB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Командная оболочка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Bash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подсистеме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  <w:p w14:paraId="4F472C9B" w14:textId="293DE8CF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192829" wp14:editId="2B269A5E">
                  <wp:extent cx="3810532" cy="562053"/>
                  <wp:effectExtent l="0" t="0" r="0" b="9525"/>
                  <wp:docPr id="777803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80395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2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1D148AE2" w14:textId="77777777" w:rsidTr="00E35765">
        <w:trPr>
          <w:jc w:val="center"/>
        </w:trPr>
        <w:tc>
          <w:tcPr>
            <w:tcW w:w="2552" w:type="dxa"/>
          </w:tcPr>
          <w:p w14:paraId="6F108428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5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BCDBOOT</w:t>
              </w:r>
            </w:hyperlink>
          </w:p>
        </w:tc>
        <w:tc>
          <w:tcPr>
            <w:tcW w:w="6893" w:type="dxa"/>
          </w:tcPr>
          <w:p w14:paraId="544AA2C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в системный раздел файлов загрузки и создание нового хранилища конфигурации загрузки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34EB222" w14:textId="5B37B814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9DC74A" wp14:editId="663243A1">
                  <wp:extent cx="4739640" cy="2668073"/>
                  <wp:effectExtent l="0" t="0" r="3810" b="0"/>
                  <wp:docPr id="1369206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20671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461" cy="267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647D3376" w14:textId="77777777" w:rsidTr="00E35765">
        <w:trPr>
          <w:jc w:val="center"/>
        </w:trPr>
        <w:tc>
          <w:tcPr>
            <w:tcW w:w="2552" w:type="dxa"/>
          </w:tcPr>
          <w:p w14:paraId="3820D359" w14:textId="77777777" w:rsidR="00ED246E" w:rsidRPr="00A92509" w:rsidRDefault="00714B6A" w:rsidP="00714B6A">
            <w:pPr>
              <w:pStyle w:val="ListParagraph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</w:pPr>
            <w:hyperlink r:id="rId6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BCDEDIT</w:t>
              </w:r>
            </w:hyperlink>
          </w:p>
        </w:tc>
        <w:tc>
          <w:tcPr>
            <w:tcW w:w="6893" w:type="dxa"/>
          </w:tcPr>
          <w:p w14:paraId="4623FFA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Редактирование хранилища данных конфигурации загрузки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02131B9" w14:textId="5C7E7CCE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B86E39E" wp14:editId="3AB1453E">
                  <wp:extent cx="5036820" cy="2602895"/>
                  <wp:effectExtent l="0" t="0" r="0" b="6985"/>
                  <wp:docPr id="502847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84734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536" cy="2609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5BFFFBF1" w14:textId="77777777" w:rsidTr="00E35765">
        <w:trPr>
          <w:jc w:val="center"/>
        </w:trPr>
        <w:tc>
          <w:tcPr>
            <w:tcW w:w="2552" w:type="dxa"/>
          </w:tcPr>
          <w:p w14:paraId="322C2AFB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BOOTCFG</w:t>
              </w:r>
            </w:hyperlink>
          </w:p>
        </w:tc>
        <w:tc>
          <w:tcPr>
            <w:tcW w:w="6893" w:type="dxa"/>
          </w:tcPr>
          <w:p w14:paraId="2626837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параметрами меню загрузки и восстановления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4F2F1330" w14:textId="2E90AE6D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806057" wp14:editId="3870533F">
                  <wp:extent cx="4945380" cy="1384284"/>
                  <wp:effectExtent l="0" t="0" r="0" b="6985"/>
                  <wp:docPr id="334022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02262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045" cy="138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22303244" w14:textId="77777777" w:rsidTr="00E35765">
        <w:trPr>
          <w:jc w:val="center"/>
        </w:trPr>
        <w:tc>
          <w:tcPr>
            <w:tcW w:w="2552" w:type="dxa"/>
          </w:tcPr>
          <w:p w14:paraId="06712EC9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BOOTIM</w:t>
              </w:r>
            </w:hyperlink>
          </w:p>
        </w:tc>
        <w:tc>
          <w:tcPr>
            <w:tcW w:w="6893" w:type="dxa"/>
          </w:tcPr>
          <w:p w14:paraId="54BFF456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параметров загрузки в файле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</w:t>
            </w:r>
            <w:proofErr w:type="spellEnd"/>
          </w:p>
          <w:p w14:paraId="456DD925" w14:textId="000A291C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D7D19E" wp14:editId="299D37CB">
                  <wp:extent cx="3939540" cy="2685705"/>
                  <wp:effectExtent l="0" t="0" r="3810" b="635"/>
                  <wp:docPr id="343985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98579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495" cy="269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37191950" w14:textId="77777777" w:rsidTr="00E35765">
        <w:trPr>
          <w:jc w:val="center"/>
        </w:trPr>
        <w:tc>
          <w:tcPr>
            <w:tcW w:w="2552" w:type="dxa"/>
          </w:tcPr>
          <w:p w14:paraId="2E051BAB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BOOTREC</w:t>
              </w:r>
            </w:hyperlink>
          </w:p>
        </w:tc>
        <w:tc>
          <w:tcPr>
            <w:tcW w:w="6893" w:type="dxa"/>
          </w:tcPr>
          <w:p w14:paraId="1503351B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Восстановление загрузочных записей и конфигурации загрузки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F31B5B" w14:paraId="5653E68A" w14:textId="77777777" w:rsidTr="00E35765">
        <w:trPr>
          <w:jc w:val="center"/>
        </w:trPr>
        <w:tc>
          <w:tcPr>
            <w:tcW w:w="2552" w:type="dxa"/>
          </w:tcPr>
          <w:p w14:paraId="58ECD6F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BOOTSECT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D270326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загрузочных секторов для обеспечения загрузки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NTLDR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или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BOOTMGR</w:t>
            </w:r>
          </w:p>
          <w:p w14:paraId="679EE8BF" w14:textId="35ADCCBA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793DBB4" wp14:editId="676875F6">
                  <wp:extent cx="4533900" cy="1519535"/>
                  <wp:effectExtent l="0" t="0" r="0" b="5080"/>
                  <wp:docPr id="43827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2751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410" cy="152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5A0756C9" w14:textId="77777777" w:rsidTr="00E35765">
        <w:trPr>
          <w:jc w:val="center"/>
        </w:trPr>
        <w:tc>
          <w:tcPr>
            <w:tcW w:w="2552" w:type="dxa"/>
          </w:tcPr>
          <w:p w14:paraId="6BC01F56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BREAK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C336992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Вкл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Выкл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обработку комбинации клавиш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</w:t>
            </w:r>
          </w:p>
          <w:p w14:paraId="447F12F7" w14:textId="56A83C0E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F14C4C6" wp14:editId="551DE8D5">
                  <wp:extent cx="4335780" cy="1360953"/>
                  <wp:effectExtent l="0" t="0" r="7620" b="0"/>
                  <wp:docPr id="12667526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75263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751" cy="136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398F283D" w14:textId="77777777" w:rsidTr="00E35765">
        <w:trPr>
          <w:jc w:val="center"/>
        </w:trPr>
        <w:tc>
          <w:tcPr>
            <w:tcW w:w="2552" w:type="dxa"/>
          </w:tcPr>
          <w:p w14:paraId="66993AAE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CACLS</w:t>
              </w:r>
            </w:hyperlink>
          </w:p>
        </w:tc>
        <w:tc>
          <w:tcPr>
            <w:tcW w:w="6893" w:type="dxa"/>
          </w:tcPr>
          <w:p w14:paraId="24901C01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Редактирование списков управление доступом к фалам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Access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33CC2408" w14:textId="47EC5134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FF415ED" wp14:editId="01769676">
                  <wp:extent cx="4493894" cy="1070350"/>
                  <wp:effectExtent l="0" t="0" r="2540" b="0"/>
                  <wp:docPr id="1649884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88479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69" cy="107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02CA6B9C" w14:textId="77777777" w:rsidTr="00E35765">
        <w:trPr>
          <w:jc w:val="center"/>
        </w:trPr>
        <w:tc>
          <w:tcPr>
            <w:tcW w:w="2552" w:type="dxa"/>
          </w:tcPr>
          <w:p w14:paraId="44078420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CALL</w:t>
              </w:r>
            </w:hyperlink>
          </w:p>
        </w:tc>
        <w:tc>
          <w:tcPr>
            <w:tcW w:w="6893" w:type="dxa"/>
          </w:tcPr>
          <w:p w14:paraId="3FE2898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Вызов из командного файла подпрограмм или других командных файлов</w:t>
            </w:r>
          </w:p>
          <w:p w14:paraId="6F64A2E7" w14:textId="1D41E5A9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1439E6" wp14:editId="3EA514F2">
                  <wp:extent cx="3569767" cy="1508760"/>
                  <wp:effectExtent l="0" t="0" r="0" b="0"/>
                  <wp:docPr id="594777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77782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887" cy="151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0BE9158" w14:textId="77777777" w:rsidTr="00E35765">
        <w:trPr>
          <w:jc w:val="center"/>
        </w:trPr>
        <w:tc>
          <w:tcPr>
            <w:tcW w:w="2552" w:type="dxa"/>
          </w:tcPr>
          <w:p w14:paraId="2A8F0488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CD</w:t>
              </w:r>
            </w:hyperlink>
          </w:p>
        </w:tc>
        <w:tc>
          <w:tcPr>
            <w:tcW w:w="6893" w:type="dxa"/>
          </w:tcPr>
          <w:p w14:paraId="3ED8BB81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Смена каталога</w:t>
            </w:r>
          </w:p>
          <w:p w14:paraId="4BADAC7A" w14:textId="5A40E934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73F5413" wp14:editId="5AB7A847">
                  <wp:extent cx="4441618" cy="1802272"/>
                  <wp:effectExtent l="0" t="0" r="0" b="7620"/>
                  <wp:docPr id="939564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564256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973" cy="1810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11C61113" w14:textId="77777777" w:rsidTr="00E35765">
        <w:trPr>
          <w:jc w:val="center"/>
        </w:trPr>
        <w:tc>
          <w:tcPr>
            <w:tcW w:w="2552" w:type="dxa"/>
          </w:tcPr>
          <w:p w14:paraId="09DAD2A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CHANGE</w:t>
              </w:r>
            </w:hyperlink>
          </w:p>
        </w:tc>
        <w:tc>
          <w:tcPr>
            <w:tcW w:w="6893" w:type="dxa"/>
          </w:tcPr>
          <w:p w14:paraId="40C36AD2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настроек сервера терминалов. Контексты –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</w:p>
          <w:p w14:paraId="3947C7BB" w14:textId="24BB4554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F5F71EB" wp14:editId="4BA22C5F">
                  <wp:extent cx="2915057" cy="523948"/>
                  <wp:effectExtent l="0" t="0" r="0" b="9525"/>
                  <wp:docPr id="56227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27856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057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48981486" w14:textId="77777777" w:rsidTr="00E35765">
        <w:trPr>
          <w:jc w:val="center"/>
        </w:trPr>
        <w:tc>
          <w:tcPr>
            <w:tcW w:w="2552" w:type="dxa"/>
          </w:tcPr>
          <w:p w14:paraId="7689CBF5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CHGLOGON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2D4FA51" w14:textId="78F05B4D" w:rsidR="00ED246E" w:rsidRPr="00C05CBD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Включение, отключение и удаление сеансов входа.</w:t>
            </w:r>
          </w:p>
          <w:p w14:paraId="1E694C12" w14:textId="5DA7850D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A832D6" wp14:editId="028FF9B2">
                  <wp:extent cx="4701540" cy="1473250"/>
                  <wp:effectExtent l="0" t="0" r="3810" b="0"/>
                  <wp:docPr id="1723617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617214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117" cy="147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14ED5C1C" w14:textId="77777777" w:rsidTr="00E35765">
        <w:trPr>
          <w:jc w:val="center"/>
        </w:trPr>
        <w:tc>
          <w:tcPr>
            <w:tcW w:w="2552" w:type="dxa"/>
          </w:tcPr>
          <w:p w14:paraId="0D58252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CHGPORT</w:t>
              </w:r>
            </w:hyperlink>
          </w:p>
        </w:tc>
        <w:tc>
          <w:tcPr>
            <w:tcW w:w="6893" w:type="dxa"/>
          </w:tcPr>
          <w:p w14:paraId="0AA5C7C4" w14:textId="49E57098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sz w:val="28"/>
                <w:szCs w:val="28"/>
              </w:rPr>
              <w:t>Перечисл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Pr="00C05CBD">
              <w:rPr>
                <w:rFonts w:ascii="Times New Roman" w:hAnsi="Times New Roman" w:cs="Times New Roman"/>
                <w:sz w:val="28"/>
                <w:szCs w:val="28"/>
              </w:rPr>
              <w:t xml:space="preserve"> или измен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Pr="00C05CBD">
              <w:rPr>
                <w:rFonts w:ascii="Times New Roman" w:hAnsi="Times New Roman" w:cs="Times New Roman"/>
                <w:sz w:val="28"/>
                <w:szCs w:val="28"/>
              </w:rPr>
              <w:t xml:space="preserve"> сопоставления COM-портов для совместимости с приложениями DOS.</w:t>
            </w: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0F4DC3" wp14:editId="3BAF056C">
                  <wp:extent cx="4598670" cy="1455471"/>
                  <wp:effectExtent l="0" t="0" r="0" b="0"/>
                  <wp:docPr id="1850825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825514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7555" cy="145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085D2102" w14:textId="77777777" w:rsidTr="00E35765">
        <w:trPr>
          <w:jc w:val="center"/>
        </w:trPr>
        <w:tc>
          <w:tcPr>
            <w:tcW w:w="2552" w:type="dxa"/>
          </w:tcPr>
          <w:p w14:paraId="70F35099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CHGUSR</w:t>
              </w:r>
            </w:hyperlink>
          </w:p>
        </w:tc>
        <w:tc>
          <w:tcPr>
            <w:tcW w:w="6893" w:type="dxa"/>
          </w:tcPr>
          <w:p w14:paraId="28E07B33" w14:textId="12756494" w:rsidR="00ED246E" w:rsidRPr="00C05CBD" w:rsidRDefault="00C05CB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Изменить режим установки</w:t>
            </w:r>
          </w:p>
          <w:p w14:paraId="49276BBE" w14:textId="562A979E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B076BD4" wp14:editId="26C07F48">
                  <wp:extent cx="3743847" cy="2000529"/>
                  <wp:effectExtent l="0" t="0" r="9525" b="0"/>
                  <wp:docPr id="1202079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079129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023CA51B" w14:textId="77777777" w:rsidTr="00E35765">
        <w:trPr>
          <w:jc w:val="center"/>
        </w:trPr>
        <w:tc>
          <w:tcPr>
            <w:tcW w:w="2552" w:type="dxa"/>
          </w:tcPr>
          <w:p w14:paraId="77C7FA0D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CHCP</w:t>
              </w:r>
            </w:hyperlink>
          </w:p>
        </w:tc>
        <w:tc>
          <w:tcPr>
            <w:tcW w:w="6893" w:type="dxa"/>
          </w:tcPr>
          <w:p w14:paraId="2FDC8BB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Просмотры или изменения текущей кодовой страницы</w:t>
            </w:r>
          </w:p>
          <w:p w14:paraId="5E085F4B" w14:textId="1DAD99A9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ECA311" wp14:editId="12450589">
                  <wp:extent cx="5006340" cy="1400812"/>
                  <wp:effectExtent l="0" t="0" r="3810" b="8890"/>
                  <wp:docPr id="458261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26118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542" cy="140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55DF813" w14:textId="77777777" w:rsidTr="00E35765">
        <w:trPr>
          <w:jc w:val="center"/>
        </w:trPr>
        <w:tc>
          <w:tcPr>
            <w:tcW w:w="2552" w:type="dxa"/>
          </w:tcPr>
          <w:p w14:paraId="6B969CA7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CHKDSK</w:t>
              </w:r>
            </w:hyperlink>
          </w:p>
        </w:tc>
        <w:tc>
          <w:tcPr>
            <w:tcW w:w="6893" w:type="dxa"/>
          </w:tcPr>
          <w:p w14:paraId="77215BC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Проверка диска</w:t>
            </w:r>
          </w:p>
          <w:p w14:paraId="26B192EB" w14:textId="1E3D4A74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5E0781" wp14:editId="2FF12405">
                  <wp:extent cx="5250180" cy="1277207"/>
                  <wp:effectExtent l="0" t="0" r="7620" b="0"/>
                  <wp:docPr id="294604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60402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068" cy="127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60F9048F" w14:textId="77777777" w:rsidTr="00E35765">
        <w:trPr>
          <w:jc w:val="center"/>
        </w:trPr>
        <w:tc>
          <w:tcPr>
            <w:tcW w:w="2552" w:type="dxa"/>
          </w:tcPr>
          <w:p w14:paraId="010294F2" w14:textId="27BECDBB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9" w:tgtFrame="_blank" w:history="1">
              <w:proofErr w:type="spellStart"/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CheckNetIsolati</w:t>
              </w:r>
              <w:r w:rsidR="00C05CBD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o</w:t>
              </w:r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</w:t>
              </w:r>
              <w:proofErr w:type="spellEnd"/>
            </w:hyperlink>
          </w:p>
        </w:tc>
        <w:tc>
          <w:tcPr>
            <w:tcW w:w="6893" w:type="dxa"/>
          </w:tcPr>
          <w:p w14:paraId="1F95A06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приложений к интерфейсу замыкания на себя</w:t>
            </w:r>
            <w:r w:rsidR="001D0592" w:rsidRPr="001D059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localhost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5B18C98D" w14:textId="56D57667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62C3917" wp14:editId="441D0111">
                  <wp:extent cx="5006340" cy="2077952"/>
                  <wp:effectExtent l="0" t="0" r="3810" b="0"/>
                  <wp:docPr id="1649328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328633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564" cy="2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0AF234ED" w14:textId="77777777" w:rsidTr="00E35765">
        <w:trPr>
          <w:jc w:val="center"/>
        </w:trPr>
        <w:tc>
          <w:tcPr>
            <w:tcW w:w="2552" w:type="dxa"/>
          </w:tcPr>
          <w:p w14:paraId="4C30BB30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CHKNTFS</w:t>
              </w:r>
            </w:hyperlink>
          </w:p>
        </w:tc>
        <w:tc>
          <w:tcPr>
            <w:tcW w:w="6893" w:type="dxa"/>
          </w:tcPr>
          <w:p w14:paraId="4204CF54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признака ошибки файловой системы и управление проверкой диска при загрузке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E3ED15A" w14:textId="2409B943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4151356" wp14:editId="0DB10ABC">
                  <wp:extent cx="4404486" cy="1259465"/>
                  <wp:effectExtent l="0" t="0" r="0" b="0"/>
                  <wp:docPr id="2076200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20026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29" cy="1265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0A658398" w14:textId="77777777" w:rsidTr="00E35765">
        <w:trPr>
          <w:jc w:val="center"/>
        </w:trPr>
        <w:tc>
          <w:tcPr>
            <w:tcW w:w="2552" w:type="dxa"/>
          </w:tcPr>
          <w:p w14:paraId="08E529AA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CHOICE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  <w:r w:rsidR="00ED246E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6893" w:type="dxa"/>
          </w:tcPr>
          <w:p w14:paraId="163CAB6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Реализация пользовательского ввода в командном файле</w:t>
            </w:r>
          </w:p>
          <w:p w14:paraId="64757DBC" w14:textId="5122C1EA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760334" wp14:editId="3BD91CC8">
                  <wp:extent cx="4686300" cy="1307257"/>
                  <wp:effectExtent l="0" t="0" r="0" b="7620"/>
                  <wp:docPr id="1961837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837798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886" cy="131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3C468AC0" w14:textId="77777777" w:rsidTr="00E35765">
        <w:trPr>
          <w:jc w:val="center"/>
        </w:trPr>
        <w:tc>
          <w:tcPr>
            <w:tcW w:w="2552" w:type="dxa"/>
          </w:tcPr>
          <w:p w14:paraId="73762014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9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CIPHER</w:t>
              </w:r>
            </w:hyperlink>
          </w:p>
        </w:tc>
        <w:tc>
          <w:tcPr>
            <w:tcW w:w="6893" w:type="dxa"/>
          </w:tcPr>
          <w:p w14:paraId="69C0D287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или изменение шифрования файлов на томах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NTFS</w:t>
            </w:r>
          </w:p>
          <w:p w14:paraId="0B3646CB" w14:textId="60B2F481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5AF159" wp14:editId="33E3BB2C">
                  <wp:extent cx="4838700" cy="826094"/>
                  <wp:effectExtent l="0" t="0" r="0" b="0"/>
                  <wp:docPr id="4183525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352574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693" cy="8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1D0592" w14:paraId="47072F06" w14:textId="77777777" w:rsidTr="00E35765">
        <w:trPr>
          <w:jc w:val="center"/>
        </w:trPr>
        <w:tc>
          <w:tcPr>
            <w:tcW w:w="2552" w:type="dxa"/>
          </w:tcPr>
          <w:p w14:paraId="7945B9A5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CLEARMGR</w:t>
              </w:r>
            </w:hyperlink>
          </w:p>
        </w:tc>
        <w:tc>
          <w:tcPr>
            <w:tcW w:w="6893" w:type="dxa"/>
          </w:tcPr>
          <w:p w14:paraId="02EFDD3D" w14:textId="6DC24E43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очисткой дисков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F31B5B" w14:paraId="603A0C0D" w14:textId="77777777" w:rsidTr="00E35765">
        <w:trPr>
          <w:jc w:val="center"/>
        </w:trPr>
        <w:tc>
          <w:tcPr>
            <w:tcW w:w="2552" w:type="dxa"/>
          </w:tcPr>
          <w:p w14:paraId="79A3C60E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CLIP</w:t>
              </w:r>
            </w:hyperlink>
          </w:p>
        </w:tc>
        <w:tc>
          <w:tcPr>
            <w:tcW w:w="6893" w:type="dxa"/>
          </w:tcPr>
          <w:p w14:paraId="6244E924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51D7D603" w14:textId="65C98F06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80D856" wp14:editId="3752AB6B">
                  <wp:extent cx="4396426" cy="1095349"/>
                  <wp:effectExtent l="0" t="0" r="4445" b="0"/>
                  <wp:docPr id="677244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244695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992" cy="109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6B7C154A" w14:textId="77777777" w:rsidTr="00E35765">
        <w:trPr>
          <w:jc w:val="center"/>
        </w:trPr>
        <w:tc>
          <w:tcPr>
            <w:tcW w:w="2552" w:type="dxa"/>
          </w:tcPr>
          <w:p w14:paraId="2DED3C32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CLS</w:t>
              </w:r>
            </w:hyperlink>
          </w:p>
        </w:tc>
        <w:tc>
          <w:tcPr>
            <w:tcW w:w="6893" w:type="dxa"/>
          </w:tcPr>
          <w:p w14:paraId="476E41E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Очистка экрана в командной строке</w:t>
            </w:r>
          </w:p>
          <w:p w14:paraId="012B0C1B" w14:textId="77CA259F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1122F03" wp14:editId="51A24F72">
                  <wp:extent cx="2105319" cy="981212"/>
                  <wp:effectExtent l="0" t="0" r="9525" b="9525"/>
                  <wp:docPr id="462447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4739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319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47F767E3" w14:textId="77777777" w:rsidTr="00E35765">
        <w:trPr>
          <w:jc w:val="center"/>
        </w:trPr>
        <w:tc>
          <w:tcPr>
            <w:tcW w:w="2552" w:type="dxa"/>
          </w:tcPr>
          <w:p w14:paraId="12499B8B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</w:t>
              </w:r>
            </w:hyperlink>
          </w:p>
        </w:tc>
        <w:tc>
          <w:tcPr>
            <w:tcW w:w="6893" w:type="dxa"/>
          </w:tcPr>
          <w:p w14:paraId="19040CE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</w:t>
            </w:r>
          </w:p>
          <w:p w14:paraId="2CE0D27A" w14:textId="7CDBFCCD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E7E4AAC" wp14:editId="5AAEEAC9">
                  <wp:extent cx="3503952" cy="1350294"/>
                  <wp:effectExtent l="0" t="0" r="1270" b="2540"/>
                  <wp:docPr id="19143576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357656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647" cy="135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7EF52D29" w14:textId="77777777" w:rsidTr="00E35765">
        <w:trPr>
          <w:jc w:val="center"/>
        </w:trPr>
        <w:tc>
          <w:tcPr>
            <w:tcW w:w="2552" w:type="dxa"/>
          </w:tcPr>
          <w:p w14:paraId="795959E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CMDKEY</w:t>
              </w:r>
            </w:hyperlink>
          </w:p>
        </w:tc>
        <w:tc>
          <w:tcPr>
            <w:tcW w:w="6893" w:type="dxa"/>
          </w:tcPr>
          <w:p w14:paraId="604F84D7" w14:textId="12A03049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Создание, отображение, удаление и сохранение имен пользователей и паролей</w:t>
            </w:r>
          </w:p>
          <w:p w14:paraId="65A82736" w14:textId="54F5FB1C" w:rsidR="00ED246E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BAF3F5A" wp14:editId="1C79F198">
                  <wp:extent cx="5044440" cy="1912145"/>
                  <wp:effectExtent l="0" t="0" r="3810" b="0"/>
                  <wp:docPr id="1776565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565478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579" cy="191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5A65A265" w14:textId="77777777" w:rsidTr="00E35765">
        <w:trPr>
          <w:jc w:val="center"/>
        </w:trPr>
        <w:tc>
          <w:tcPr>
            <w:tcW w:w="2552" w:type="dxa"/>
          </w:tcPr>
          <w:p w14:paraId="1ED28957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COLOR</w:t>
              </w:r>
            </w:hyperlink>
          </w:p>
        </w:tc>
        <w:tc>
          <w:tcPr>
            <w:tcW w:w="6893" w:type="dxa"/>
          </w:tcPr>
          <w:p w14:paraId="6D8FC0CC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цвета текста и фона в окне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</w:p>
          <w:p w14:paraId="1F1DEEFA" w14:textId="2BFA1DFE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55D7210" wp14:editId="4CF9F8F7">
                  <wp:extent cx="4472940" cy="2843375"/>
                  <wp:effectExtent l="0" t="0" r="3810" b="0"/>
                  <wp:docPr id="3483330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333015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383" cy="284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9E24F13" w14:textId="77777777" w:rsidTr="00E35765">
        <w:trPr>
          <w:jc w:val="center"/>
        </w:trPr>
        <w:tc>
          <w:tcPr>
            <w:tcW w:w="2552" w:type="dxa"/>
          </w:tcPr>
          <w:p w14:paraId="0813D1AA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</w:t>
              </w:r>
            </w:hyperlink>
          </w:p>
        </w:tc>
        <w:tc>
          <w:tcPr>
            <w:tcW w:w="6893" w:type="dxa"/>
          </w:tcPr>
          <w:p w14:paraId="46B1148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0A6182C4" w14:textId="2AE27DDC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E032255" wp14:editId="5F4E4804">
                  <wp:extent cx="3794760" cy="1825620"/>
                  <wp:effectExtent l="0" t="0" r="0" b="3810"/>
                  <wp:docPr id="1497621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621357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306" cy="182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1FC9D690" w14:textId="77777777" w:rsidTr="00E35765">
        <w:trPr>
          <w:jc w:val="center"/>
        </w:trPr>
        <w:tc>
          <w:tcPr>
            <w:tcW w:w="2552" w:type="dxa"/>
          </w:tcPr>
          <w:p w14:paraId="5A007CBE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COMPACT</w:t>
              </w:r>
            </w:hyperlink>
          </w:p>
        </w:tc>
        <w:tc>
          <w:tcPr>
            <w:tcW w:w="6893" w:type="dxa"/>
          </w:tcPr>
          <w:p w14:paraId="00336DCC" w14:textId="01F5E591" w:rsidR="00ED246E" w:rsidRPr="00845FE4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сжатием и распаковкой файлов в разделах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</w:t>
            </w:r>
            <w:r w:rsidR="00845F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  <w:p w14:paraId="2874B17D" w14:textId="16B9346D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A1CE761" wp14:editId="4FF38D9A">
                  <wp:extent cx="4724404" cy="501775"/>
                  <wp:effectExtent l="0" t="0" r="0" b="0"/>
                  <wp:docPr id="16864087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6408749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726" cy="50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261FC738" w14:textId="77777777" w:rsidTr="00E35765">
        <w:trPr>
          <w:jc w:val="center"/>
        </w:trPr>
        <w:tc>
          <w:tcPr>
            <w:tcW w:w="2552" w:type="dxa"/>
          </w:tcPr>
          <w:p w14:paraId="1D391719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CONVERT</w:t>
              </w:r>
            </w:hyperlink>
          </w:p>
        </w:tc>
        <w:tc>
          <w:tcPr>
            <w:tcW w:w="6893" w:type="dxa"/>
          </w:tcPr>
          <w:p w14:paraId="2163F8F2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Преобразование файловой системы из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NTFS</w:t>
            </w:r>
          </w:p>
          <w:p w14:paraId="3237EA2E" w14:textId="0806501F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3C5F12" wp14:editId="28181D04">
                  <wp:extent cx="3057952" cy="657317"/>
                  <wp:effectExtent l="0" t="0" r="0" b="9525"/>
                  <wp:docPr id="924657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657383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8F90866" w14:textId="77777777" w:rsidTr="00E35765">
        <w:trPr>
          <w:jc w:val="center"/>
        </w:trPr>
        <w:tc>
          <w:tcPr>
            <w:tcW w:w="2552" w:type="dxa"/>
          </w:tcPr>
          <w:p w14:paraId="2C2A8763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COPY</w:t>
              </w:r>
            </w:hyperlink>
          </w:p>
        </w:tc>
        <w:tc>
          <w:tcPr>
            <w:tcW w:w="6893" w:type="dxa"/>
          </w:tcPr>
          <w:p w14:paraId="3B2FD62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каталогов</w:t>
            </w:r>
          </w:p>
          <w:p w14:paraId="7698A4D9" w14:textId="2C66C922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3EF983" wp14:editId="73050F0F">
                  <wp:extent cx="4701540" cy="947340"/>
                  <wp:effectExtent l="0" t="0" r="3810" b="5715"/>
                  <wp:docPr id="465850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850946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453" cy="950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3E35EA55" w14:textId="77777777" w:rsidTr="00E35765">
        <w:trPr>
          <w:jc w:val="center"/>
        </w:trPr>
        <w:tc>
          <w:tcPr>
            <w:tcW w:w="2552" w:type="dxa"/>
          </w:tcPr>
          <w:p w14:paraId="64C41CBA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6" w:tgtFrame="_blank" w:history="1">
              <w:proofErr w:type="spellStart"/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Cscript</w:t>
              </w:r>
              <w:proofErr w:type="spellEnd"/>
            </w:hyperlink>
          </w:p>
        </w:tc>
        <w:tc>
          <w:tcPr>
            <w:tcW w:w="6893" w:type="dxa"/>
          </w:tcPr>
          <w:p w14:paraId="02AD37D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с консольным интерфейсом</w:t>
            </w:r>
          </w:p>
          <w:p w14:paraId="4F1D9DA7" w14:textId="0D19526B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7B7E8E" wp14:editId="665E7773">
                  <wp:extent cx="4737593" cy="950049"/>
                  <wp:effectExtent l="0" t="0" r="6350" b="2540"/>
                  <wp:docPr id="295780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78083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346" cy="955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57480F8" w14:textId="77777777" w:rsidTr="00E35765">
        <w:trPr>
          <w:jc w:val="center"/>
        </w:trPr>
        <w:tc>
          <w:tcPr>
            <w:tcW w:w="2552" w:type="dxa"/>
          </w:tcPr>
          <w:p w14:paraId="356B907A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DATE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522AFE2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даты</w:t>
            </w:r>
          </w:p>
          <w:p w14:paraId="5E15CD5E" w14:textId="2715FE87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1D242E8" wp14:editId="61C7833F">
                  <wp:extent cx="3962400" cy="1529080"/>
                  <wp:effectExtent l="0" t="0" r="0" b="0"/>
                  <wp:docPr id="5079875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98758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670" cy="153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764316D" w14:textId="77777777" w:rsidTr="00E35765">
        <w:trPr>
          <w:jc w:val="center"/>
        </w:trPr>
        <w:tc>
          <w:tcPr>
            <w:tcW w:w="2552" w:type="dxa"/>
          </w:tcPr>
          <w:p w14:paraId="61845A32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DEFRAG</w:t>
              </w:r>
            </w:hyperlink>
          </w:p>
        </w:tc>
        <w:tc>
          <w:tcPr>
            <w:tcW w:w="6893" w:type="dxa"/>
          </w:tcPr>
          <w:p w14:paraId="1FACAC5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</w:t>
            </w:r>
          </w:p>
          <w:p w14:paraId="2D852188" w14:textId="228886A6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AA2418E" wp14:editId="65219407">
                  <wp:extent cx="4616963" cy="1862076"/>
                  <wp:effectExtent l="0" t="0" r="0" b="5080"/>
                  <wp:docPr id="358564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564522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177" cy="1866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AE00A61" w14:textId="77777777" w:rsidTr="00E35765">
        <w:trPr>
          <w:jc w:val="center"/>
        </w:trPr>
        <w:tc>
          <w:tcPr>
            <w:tcW w:w="2552" w:type="dxa"/>
          </w:tcPr>
          <w:p w14:paraId="09C90655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DEL</w:t>
              </w:r>
            </w:hyperlink>
          </w:p>
        </w:tc>
        <w:tc>
          <w:tcPr>
            <w:tcW w:w="6893" w:type="dxa"/>
          </w:tcPr>
          <w:p w14:paraId="278210D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</w:t>
            </w:r>
          </w:p>
          <w:p w14:paraId="0004954B" w14:textId="556222EF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E318BF" wp14:editId="13391CC6">
                  <wp:extent cx="4563112" cy="1181265"/>
                  <wp:effectExtent l="0" t="0" r="8890" b="0"/>
                  <wp:docPr id="69218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1827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2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60BE306A" w14:textId="77777777" w:rsidTr="00E35765">
        <w:trPr>
          <w:jc w:val="center"/>
        </w:trPr>
        <w:tc>
          <w:tcPr>
            <w:tcW w:w="2552" w:type="dxa"/>
          </w:tcPr>
          <w:p w14:paraId="0FFB048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4" w:tgtFrame="_blank" w:history="1">
              <w:proofErr w:type="spellStart"/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DevCon</w:t>
              </w:r>
              <w:proofErr w:type="spellEnd"/>
            </w:hyperlink>
          </w:p>
        </w:tc>
        <w:tc>
          <w:tcPr>
            <w:tcW w:w="6893" w:type="dxa"/>
          </w:tcPr>
          <w:p w14:paraId="2BEA90B5" w14:textId="65529F12" w:rsidR="00ED246E" w:rsidRPr="001D0592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устройствами в командной строк</w:t>
            </w:r>
            <w:r w:rsidR="001D05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</w:p>
        </w:tc>
      </w:tr>
      <w:tr w:rsidR="00270C50" w:rsidRPr="00C94DAF" w14:paraId="57822783" w14:textId="77777777" w:rsidTr="00E35765">
        <w:trPr>
          <w:jc w:val="center"/>
        </w:trPr>
        <w:tc>
          <w:tcPr>
            <w:tcW w:w="2552" w:type="dxa"/>
          </w:tcPr>
          <w:p w14:paraId="7B544957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DIANTZ</w:t>
              </w:r>
            </w:hyperlink>
          </w:p>
        </w:tc>
        <w:tc>
          <w:tcPr>
            <w:tcW w:w="6893" w:type="dxa"/>
          </w:tcPr>
          <w:p w14:paraId="6B8E91F4" w14:textId="53068AAE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То же что 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MAKECAB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, создание архивов .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70C50" w:rsidRPr="007C197E" w14:paraId="2B9C5049" w14:textId="77777777" w:rsidTr="00E35765">
        <w:trPr>
          <w:jc w:val="center"/>
        </w:trPr>
        <w:tc>
          <w:tcPr>
            <w:tcW w:w="2552" w:type="dxa"/>
          </w:tcPr>
          <w:p w14:paraId="3732BFC1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DIR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3F2B107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Отображения списка файлов и каталогов</w:t>
            </w:r>
          </w:p>
          <w:p w14:paraId="7C823E48" w14:textId="64873418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E67056" wp14:editId="43E0504D">
                  <wp:extent cx="4320540" cy="837335"/>
                  <wp:effectExtent l="0" t="0" r="3810" b="1270"/>
                  <wp:docPr id="27205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058702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506" cy="841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1D0592" w14:paraId="341730FA" w14:textId="77777777" w:rsidTr="00E35765">
        <w:trPr>
          <w:jc w:val="center"/>
        </w:trPr>
        <w:tc>
          <w:tcPr>
            <w:tcW w:w="2552" w:type="dxa"/>
          </w:tcPr>
          <w:p w14:paraId="26C0CB60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DISKCOMP</w:t>
              </w:r>
            </w:hyperlink>
          </w:p>
        </w:tc>
        <w:tc>
          <w:tcPr>
            <w:tcW w:w="6893" w:type="dxa"/>
          </w:tcPr>
          <w:p w14:paraId="4D46E6F5" w14:textId="3CC67078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2 гибких дисков</w:t>
            </w:r>
          </w:p>
        </w:tc>
      </w:tr>
      <w:tr w:rsidR="00270C50" w:rsidRPr="00C94DAF" w14:paraId="14E566F7" w14:textId="77777777" w:rsidTr="00E35765">
        <w:trPr>
          <w:jc w:val="center"/>
        </w:trPr>
        <w:tc>
          <w:tcPr>
            <w:tcW w:w="2552" w:type="dxa"/>
          </w:tcPr>
          <w:p w14:paraId="78BEB6D7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DISKCOPY</w:t>
              </w:r>
            </w:hyperlink>
          </w:p>
        </w:tc>
        <w:tc>
          <w:tcPr>
            <w:tcW w:w="6893" w:type="dxa"/>
          </w:tcPr>
          <w:p w14:paraId="47795602" w14:textId="4F6FFBE3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</w:t>
            </w:r>
          </w:p>
        </w:tc>
      </w:tr>
      <w:tr w:rsidR="00270C50" w:rsidRPr="007C197E" w14:paraId="194B16B1" w14:textId="77777777" w:rsidTr="00E35765">
        <w:trPr>
          <w:jc w:val="center"/>
        </w:trPr>
        <w:tc>
          <w:tcPr>
            <w:tcW w:w="2552" w:type="dxa"/>
          </w:tcPr>
          <w:p w14:paraId="3FABDC36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DISKPART</w:t>
              </w:r>
            </w:hyperlink>
          </w:p>
        </w:tc>
        <w:tc>
          <w:tcPr>
            <w:tcW w:w="6893" w:type="dxa"/>
          </w:tcPr>
          <w:p w14:paraId="5F00D5EE" w14:textId="77777777" w:rsidR="00ED246E" w:rsidRDefault="00ED246E" w:rsidP="00E357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разделами и дисками из командной строки</w:t>
            </w:r>
          </w:p>
          <w:p w14:paraId="302F1526" w14:textId="7379DC6D" w:rsidR="007C197E" w:rsidRPr="00A92509" w:rsidRDefault="007C197E" w:rsidP="00E357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0A38F6" wp14:editId="1437F67C">
                  <wp:extent cx="4620270" cy="2514951"/>
                  <wp:effectExtent l="0" t="0" r="8890" b="0"/>
                  <wp:docPr id="1276683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683735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70" cy="251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EB3A54A" w14:textId="77777777" w:rsidTr="00E35765">
        <w:trPr>
          <w:jc w:val="center"/>
        </w:trPr>
        <w:tc>
          <w:tcPr>
            <w:tcW w:w="2552" w:type="dxa"/>
          </w:tcPr>
          <w:p w14:paraId="70B24D81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DISM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512D3769" w14:textId="182CC04F" w:rsidR="00ED246E" w:rsidRPr="00E35765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компонентами образов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WIM</w:t>
            </w:r>
          </w:p>
        </w:tc>
      </w:tr>
      <w:tr w:rsidR="00270C50" w:rsidRPr="007C197E" w14:paraId="568B3BAE" w14:textId="77777777" w:rsidTr="00E35765">
        <w:trPr>
          <w:jc w:val="center"/>
        </w:trPr>
        <w:tc>
          <w:tcPr>
            <w:tcW w:w="2552" w:type="dxa"/>
          </w:tcPr>
          <w:p w14:paraId="5CD8F92C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DISPDIAG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485DF2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дампов с диагностической информацией о графической подсистеме</w:t>
            </w:r>
          </w:p>
          <w:p w14:paraId="34E1D3E8" w14:textId="3C6F54CE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152945" wp14:editId="4A8CD0DD">
                  <wp:extent cx="5303520" cy="1073170"/>
                  <wp:effectExtent l="0" t="0" r="0" b="0"/>
                  <wp:docPr id="1785166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166395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901" cy="1077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21E353A9" w14:textId="77777777" w:rsidTr="00E35765">
        <w:trPr>
          <w:jc w:val="center"/>
        </w:trPr>
        <w:tc>
          <w:tcPr>
            <w:tcW w:w="2552" w:type="dxa"/>
          </w:tcPr>
          <w:p w14:paraId="367D583B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DJOIN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3B4439B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Автономное присоединение компьютера к домену</w:t>
            </w:r>
          </w:p>
          <w:p w14:paraId="01AE96FF" w14:textId="42884C46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E2F718" wp14:editId="7829F91A">
                  <wp:extent cx="4130040" cy="2115763"/>
                  <wp:effectExtent l="0" t="0" r="3810" b="0"/>
                  <wp:docPr id="1899976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976223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977" cy="211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D8B3863" w14:textId="77777777" w:rsidTr="00E35765">
        <w:trPr>
          <w:jc w:val="center"/>
        </w:trPr>
        <w:tc>
          <w:tcPr>
            <w:tcW w:w="2552" w:type="dxa"/>
          </w:tcPr>
          <w:p w14:paraId="290D3584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DOSKEY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7F1F48BC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и повторный вызов команд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, создание макросов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DOSKey</w:t>
            </w:r>
            <w:proofErr w:type="spellEnd"/>
          </w:p>
          <w:p w14:paraId="40EB4A39" w14:textId="348ADE87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87ADC5" wp14:editId="3F90B85B">
                  <wp:extent cx="4518660" cy="1495599"/>
                  <wp:effectExtent l="0" t="0" r="0" b="9525"/>
                  <wp:docPr id="219577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577746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266" cy="149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B2C45B9" w14:textId="77777777" w:rsidTr="00E35765">
        <w:trPr>
          <w:jc w:val="center"/>
        </w:trPr>
        <w:tc>
          <w:tcPr>
            <w:tcW w:w="2552" w:type="dxa"/>
          </w:tcPr>
          <w:p w14:paraId="00FEF2FA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DRIVERQUERY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5826393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об установленных драйверах</w:t>
            </w:r>
          </w:p>
          <w:p w14:paraId="7F0FC602" w14:textId="1971A049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1ED382" wp14:editId="4D8EF971">
                  <wp:extent cx="4320540" cy="1398314"/>
                  <wp:effectExtent l="0" t="0" r="3810" b="0"/>
                  <wp:docPr id="18167334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73348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356" cy="140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7DABA26A" w14:textId="77777777" w:rsidTr="00E35765">
        <w:trPr>
          <w:jc w:val="center"/>
        </w:trPr>
        <w:tc>
          <w:tcPr>
            <w:tcW w:w="2552" w:type="dxa"/>
          </w:tcPr>
          <w:p w14:paraId="0C7B7B97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1" w:tgtFrame="_blank" w:history="1">
              <w:proofErr w:type="spellStart"/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DxDiag</w:t>
              </w:r>
              <w:proofErr w:type="spellEnd"/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37307C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14:paraId="6F71D956" w14:textId="21CECE86" w:rsidR="007C197E" w:rsidRPr="00E35765" w:rsidRDefault="007C197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5D5B28A" wp14:editId="3BC4BA13">
                  <wp:extent cx="3148964" cy="2116517"/>
                  <wp:effectExtent l="0" t="0" r="0" b="0"/>
                  <wp:docPr id="15872772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77255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302" cy="212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1CD72561" w14:textId="77777777" w:rsidTr="00E35765">
        <w:trPr>
          <w:jc w:val="center"/>
        </w:trPr>
        <w:tc>
          <w:tcPr>
            <w:tcW w:w="2552" w:type="dxa"/>
          </w:tcPr>
          <w:p w14:paraId="3C82A52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ECHO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753C13F9" w14:textId="0C0883DC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текста на экран консоли</w:t>
            </w:r>
            <w:r w:rsidR="007C197E"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B74698" wp14:editId="0AFB7FDF">
                  <wp:extent cx="4476749" cy="1332544"/>
                  <wp:effectExtent l="0" t="0" r="635" b="1270"/>
                  <wp:docPr id="1861316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316617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351" cy="1334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1D0592" w14:paraId="1FB25252" w14:textId="77777777" w:rsidTr="00E35765">
        <w:trPr>
          <w:jc w:val="center"/>
        </w:trPr>
        <w:tc>
          <w:tcPr>
            <w:tcW w:w="2552" w:type="dxa"/>
          </w:tcPr>
          <w:p w14:paraId="04C1BFB3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EDIT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7E3F81E" w14:textId="29C3BE54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текстового редактора</w:t>
            </w:r>
          </w:p>
        </w:tc>
      </w:tr>
      <w:tr w:rsidR="00270C50" w:rsidRPr="007C197E" w14:paraId="697CE4F7" w14:textId="77777777" w:rsidTr="00E35765">
        <w:trPr>
          <w:jc w:val="center"/>
        </w:trPr>
        <w:tc>
          <w:tcPr>
            <w:tcW w:w="2552" w:type="dxa"/>
          </w:tcPr>
          <w:p w14:paraId="170CC8D7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ENDLOCAL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E79941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Конец локальных изменений переменных окружения в командном файле</w:t>
            </w:r>
          </w:p>
          <w:p w14:paraId="6081AAA8" w14:textId="4793EAF2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0A933D6" wp14:editId="3FC05CA2">
                  <wp:extent cx="3779519" cy="1760913"/>
                  <wp:effectExtent l="0" t="0" r="0" b="0"/>
                  <wp:docPr id="1475398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98864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149" cy="1769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3B21DBFE" w14:textId="77777777" w:rsidTr="00E35765">
        <w:trPr>
          <w:jc w:val="center"/>
        </w:trPr>
        <w:tc>
          <w:tcPr>
            <w:tcW w:w="2552" w:type="dxa"/>
          </w:tcPr>
          <w:p w14:paraId="7768D42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ERASE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310629D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Аналогично команде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– удаление файлов</w:t>
            </w:r>
          </w:p>
          <w:p w14:paraId="0BA103F7" w14:textId="0CF3AF4C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B98B459" wp14:editId="34633CAA">
                  <wp:extent cx="3883025" cy="3225314"/>
                  <wp:effectExtent l="0" t="0" r="3175" b="0"/>
                  <wp:docPr id="1213147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147899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80" cy="3228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D9FC6DD" w14:textId="77777777" w:rsidTr="00E35765">
        <w:trPr>
          <w:jc w:val="center"/>
        </w:trPr>
        <w:tc>
          <w:tcPr>
            <w:tcW w:w="2552" w:type="dxa"/>
          </w:tcPr>
          <w:p w14:paraId="1D018122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EVENTCREATE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4BAC946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Запись сообщения в журнал событий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7784FF2" w14:textId="72D21756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D63FDF" wp14:editId="51BD653A">
                  <wp:extent cx="4632960" cy="1299803"/>
                  <wp:effectExtent l="0" t="0" r="0" b="0"/>
                  <wp:docPr id="1884146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46242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790" cy="130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2D1CBC9B" w14:textId="77777777" w:rsidTr="00E35765">
        <w:trPr>
          <w:jc w:val="center"/>
        </w:trPr>
        <w:tc>
          <w:tcPr>
            <w:tcW w:w="2552" w:type="dxa"/>
          </w:tcPr>
          <w:p w14:paraId="159CDEDC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EXIT</w:t>
              </w:r>
            </w:hyperlink>
          </w:p>
        </w:tc>
        <w:tc>
          <w:tcPr>
            <w:tcW w:w="6893" w:type="dxa"/>
          </w:tcPr>
          <w:p w14:paraId="0CA526E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Выход из процедуры или командного файла</w:t>
            </w:r>
          </w:p>
          <w:p w14:paraId="3E1E57D8" w14:textId="75B0EA88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225945" wp14:editId="196688AA">
                  <wp:extent cx="3718560" cy="1535495"/>
                  <wp:effectExtent l="0" t="0" r="0" b="7620"/>
                  <wp:docPr id="705191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191049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462" cy="1537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339D26B5" w14:textId="77777777" w:rsidTr="00E35765">
        <w:trPr>
          <w:jc w:val="center"/>
        </w:trPr>
        <w:tc>
          <w:tcPr>
            <w:tcW w:w="2552" w:type="dxa"/>
          </w:tcPr>
          <w:p w14:paraId="427C568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EXPAND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7E375DD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Распаковка сжатых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CAB-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файлов</w:t>
            </w:r>
            <w:proofErr w:type="spellEnd"/>
          </w:p>
          <w:p w14:paraId="37117408" w14:textId="41C680A2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41B106" wp14:editId="26685EC9">
                  <wp:extent cx="3126105" cy="1321896"/>
                  <wp:effectExtent l="0" t="0" r="0" b="0"/>
                  <wp:docPr id="1020270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270052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52" cy="1324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0DCF6C2A" w14:textId="77777777" w:rsidTr="00E35765">
        <w:trPr>
          <w:jc w:val="center"/>
        </w:trPr>
        <w:tc>
          <w:tcPr>
            <w:tcW w:w="2552" w:type="dxa"/>
          </w:tcPr>
          <w:p w14:paraId="2EE2B264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EXTRACT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9E2687D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содержимого, распаковка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-файлов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EXTRAC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32)</w:t>
            </w:r>
          </w:p>
        </w:tc>
      </w:tr>
      <w:tr w:rsidR="00270C50" w:rsidRPr="00A92509" w14:paraId="57CE4BA3" w14:textId="77777777" w:rsidTr="00E35765">
        <w:trPr>
          <w:jc w:val="center"/>
        </w:trPr>
        <w:tc>
          <w:tcPr>
            <w:tcW w:w="2552" w:type="dxa"/>
          </w:tcPr>
          <w:p w14:paraId="6975382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FC</w:t>
              </w:r>
            </w:hyperlink>
          </w:p>
        </w:tc>
        <w:tc>
          <w:tcPr>
            <w:tcW w:w="6893" w:type="dxa"/>
          </w:tcPr>
          <w:p w14:paraId="185F50E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442B9A61" w14:textId="72841A13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E948A2" wp14:editId="08AB2B72">
                  <wp:extent cx="4716780" cy="1159038"/>
                  <wp:effectExtent l="0" t="0" r="7620" b="3175"/>
                  <wp:docPr id="13490614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061414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692" cy="116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731E7A4E" w14:textId="77777777" w:rsidTr="00E35765">
        <w:trPr>
          <w:jc w:val="center"/>
        </w:trPr>
        <w:tc>
          <w:tcPr>
            <w:tcW w:w="2552" w:type="dxa"/>
          </w:tcPr>
          <w:p w14:paraId="2038823C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4567DDE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</w:t>
            </w:r>
          </w:p>
          <w:p w14:paraId="1D58CF89" w14:textId="6B3221F3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D4D44A2" wp14:editId="2E7179C5">
                  <wp:extent cx="3870960" cy="1703884"/>
                  <wp:effectExtent l="0" t="0" r="0" b="0"/>
                  <wp:docPr id="869908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908046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026" cy="1706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1013FCD7" w14:textId="77777777" w:rsidTr="00E35765">
        <w:trPr>
          <w:jc w:val="center"/>
        </w:trPr>
        <w:tc>
          <w:tcPr>
            <w:tcW w:w="2552" w:type="dxa"/>
          </w:tcPr>
          <w:p w14:paraId="734703BC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FINDSTR</w:t>
              </w:r>
            </w:hyperlink>
          </w:p>
        </w:tc>
        <w:tc>
          <w:tcPr>
            <w:tcW w:w="6893" w:type="dxa"/>
          </w:tcPr>
          <w:p w14:paraId="066737D0" w14:textId="0275233E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Поиск строк в файлах с использованием</w:t>
            </w:r>
          </w:p>
          <w:p w14:paraId="2A03D6E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регулярных выражений</w:t>
            </w:r>
          </w:p>
          <w:p w14:paraId="3133175C" w14:textId="6EB6B17D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1C40863" wp14:editId="434F6899">
                  <wp:extent cx="4602480" cy="867390"/>
                  <wp:effectExtent l="0" t="0" r="0" b="9525"/>
                  <wp:docPr id="1852078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078548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551" cy="87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3BC4970F" w14:textId="77777777" w:rsidTr="00E35765">
        <w:trPr>
          <w:jc w:val="center"/>
        </w:trPr>
        <w:tc>
          <w:tcPr>
            <w:tcW w:w="2552" w:type="dxa"/>
          </w:tcPr>
          <w:p w14:paraId="69D78477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3C9127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Организация циклической обработки результатов выполнения других команд, списков, и строк в текстовых файлах</w:t>
            </w:r>
          </w:p>
          <w:p w14:paraId="0C01CA8F" w14:textId="5F4D1C87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4C5EC8" wp14:editId="3C8E034D">
                  <wp:extent cx="4937758" cy="793569"/>
                  <wp:effectExtent l="0" t="0" r="0" b="6985"/>
                  <wp:docPr id="5709117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911799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893" cy="796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6A209ED" w14:textId="77777777" w:rsidTr="00E35765">
        <w:trPr>
          <w:jc w:val="center"/>
        </w:trPr>
        <w:tc>
          <w:tcPr>
            <w:tcW w:w="2552" w:type="dxa"/>
          </w:tcPr>
          <w:p w14:paraId="7FE3DC62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FORFILES</w:t>
              </w:r>
            </w:hyperlink>
          </w:p>
        </w:tc>
        <w:tc>
          <w:tcPr>
            <w:tcW w:w="6893" w:type="dxa"/>
          </w:tcPr>
          <w:p w14:paraId="43FE622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Выполнение указанной команды для каждого файла из заданной группы</w:t>
            </w:r>
          </w:p>
          <w:p w14:paraId="638A95CF" w14:textId="7A4CF832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DAA2BA" wp14:editId="5F92F6C0">
                  <wp:extent cx="4126230" cy="1288516"/>
                  <wp:effectExtent l="0" t="0" r="7620" b="6985"/>
                  <wp:docPr id="561696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696456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864" cy="129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AF6668F" w14:textId="77777777" w:rsidTr="00E35765">
        <w:trPr>
          <w:jc w:val="center"/>
        </w:trPr>
        <w:tc>
          <w:tcPr>
            <w:tcW w:w="2552" w:type="dxa"/>
          </w:tcPr>
          <w:p w14:paraId="2163C03C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FORMAT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AD76AB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Форматирование диска</w:t>
            </w:r>
          </w:p>
          <w:p w14:paraId="0AD2904C" w14:textId="5E645D14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53AE78" wp14:editId="64590224">
                  <wp:extent cx="3410426" cy="495369"/>
                  <wp:effectExtent l="0" t="0" r="0" b="0"/>
                  <wp:docPr id="1166540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540967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426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35923D9D" w14:textId="77777777" w:rsidTr="00E35765">
        <w:trPr>
          <w:jc w:val="center"/>
        </w:trPr>
        <w:tc>
          <w:tcPr>
            <w:tcW w:w="2552" w:type="dxa"/>
          </w:tcPr>
          <w:p w14:paraId="69C96991" w14:textId="77777777" w:rsidR="00ED246E" w:rsidRPr="00A92509" w:rsidRDefault="00714B6A" w:rsidP="00714B6A">
            <w:pPr>
              <w:pStyle w:val="ListParagraph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6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FSUTIL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B1AA65F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файловой системой</w:t>
            </w:r>
          </w:p>
          <w:p w14:paraId="6EE3D5E9" w14:textId="5CA91004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D854F9" wp14:editId="45E8B294">
                  <wp:extent cx="3669030" cy="3018073"/>
                  <wp:effectExtent l="0" t="0" r="7620" b="0"/>
                  <wp:docPr id="1896538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538416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125" cy="3022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8C82234" w14:textId="77777777" w:rsidTr="00E35765">
        <w:trPr>
          <w:jc w:val="center"/>
        </w:trPr>
        <w:tc>
          <w:tcPr>
            <w:tcW w:w="2552" w:type="dxa"/>
          </w:tcPr>
          <w:p w14:paraId="46526E27" w14:textId="77777777" w:rsidR="00ED246E" w:rsidRPr="00A92509" w:rsidRDefault="00714B6A" w:rsidP="00714B6A">
            <w:pPr>
              <w:pStyle w:val="ListParagraph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7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FTP</w:t>
              </w:r>
            </w:hyperlink>
          </w:p>
        </w:tc>
        <w:tc>
          <w:tcPr>
            <w:tcW w:w="6893" w:type="dxa"/>
          </w:tcPr>
          <w:p w14:paraId="40E3420B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Консольный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FTP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-клиент</w:t>
            </w:r>
          </w:p>
          <w:p w14:paraId="635897E5" w14:textId="3D358BBE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3ED396" wp14:editId="1C407FFB">
                  <wp:extent cx="4114800" cy="615022"/>
                  <wp:effectExtent l="0" t="0" r="0" b="0"/>
                  <wp:docPr id="1378671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671644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951" cy="61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07796600" w14:textId="77777777" w:rsidTr="00E35765">
        <w:trPr>
          <w:jc w:val="center"/>
        </w:trPr>
        <w:tc>
          <w:tcPr>
            <w:tcW w:w="2552" w:type="dxa"/>
          </w:tcPr>
          <w:p w14:paraId="10D501F4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FTYPE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1CED7D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расширений файлов и сопоставленных им приложений</w:t>
            </w:r>
          </w:p>
          <w:p w14:paraId="56B8B80B" w14:textId="49835528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66CAD4" wp14:editId="26E014BC">
                  <wp:extent cx="4648200" cy="1200785"/>
                  <wp:effectExtent l="0" t="0" r="0" b="0"/>
                  <wp:docPr id="551783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783754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277" cy="120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226D370" w14:textId="77777777" w:rsidTr="00E35765">
        <w:trPr>
          <w:jc w:val="center"/>
        </w:trPr>
        <w:tc>
          <w:tcPr>
            <w:tcW w:w="2552" w:type="dxa"/>
          </w:tcPr>
          <w:p w14:paraId="574AC5F8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GETMAC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4E4591B" w14:textId="43600AA6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физического адреса сетевого адаптера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MAC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-адрес)</w:t>
            </w:r>
          </w:p>
          <w:p w14:paraId="2E1198CB" w14:textId="5B7E6DDC" w:rsidR="007C197E" w:rsidRPr="007C197E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C49722F" wp14:editId="40E883A4">
                  <wp:extent cx="4259580" cy="959316"/>
                  <wp:effectExtent l="0" t="0" r="0" b="0"/>
                  <wp:docPr id="16443318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331880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624" cy="96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B1F26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0C50" w:rsidRPr="007C197E" w14:paraId="737339CC" w14:textId="77777777" w:rsidTr="00E35765">
        <w:trPr>
          <w:jc w:val="center"/>
        </w:trPr>
        <w:tc>
          <w:tcPr>
            <w:tcW w:w="2552" w:type="dxa"/>
          </w:tcPr>
          <w:p w14:paraId="068A5957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GOTO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A1BA0D1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Команда безусловного перехода в командном файле</w:t>
            </w:r>
          </w:p>
          <w:p w14:paraId="0492166E" w14:textId="7781AAD2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483298F" wp14:editId="69740A3E">
                  <wp:extent cx="4747260" cy="1231447"/>
                  <wp:effectExtent l="0" t="0" r="0" b="6985"/>
                  <wp:docPr id="414807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807059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590" cy="1236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295B0E9" w14:textId="77777777" w:rsidTr="00E35765">
        <w:trPr>
          <w:jc w:val="center"/>
        </w:trPr>
        <w:tc>
          <w:tcPr>
            <w:tcW w:w="2552" w:type="dxa"/>
          </w:tcPr>
          <w:p w14:paraId="267D3E06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GPRESULT</w:t>
              </w:r>
            </w:hyperlink>
          </w:p>
        </w:tc>
        <w:tc>
          <w:tcPr>
            <w:tcW w:w="6893" w:type="dxa"/>
          </w:tcPr>
          <w:p w14:paraId="716631F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результирующей политики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RSoP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666F301D" w14:textId="55096316" w:rsidR="007C197E" w:rsidRPr="00E35765" w:rsidRDefault="007C197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42B1928" wp14:editId="0A5ACE09">
                  <wp:extent cx="3992195" cy="1021080"/>
                  <wp:effectExtent l="0" t="0" r="8890" b="7620"/>
                  <wp:docPr id="11627675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767536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578" cy="1032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2B5B4A8" w14:textId="77777777" w:rsidTr="00E35765">
        <w:trPr>
          <w:jc w:val="center"/>
        </w:trPr>
        <w:tc>
          <w:tcPr>
            <w:tcW w:w="2552" w:type="dxa"/>
          </w:tcPr>
          <w:p w14:paraId="53B0B575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GPUPDATE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549AB3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</w:t>
            </w:r>
          </w:p>
          <w:p w14:paraId="2EE92ED0" w14:textId="3D369A20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C381CF" wp14:editId="76A1FA88">
                  <wp:extent cx="4846320" cy="868299"/>
                  <wp:effectExtent l="0" t="0" r="0" b="8255"/>
                  <wp:docPr id="2086484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484447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254" cy="872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28ED07BB" w14:textId="77777777" w:rsidTr="00E35765">
        <w:trPr>
          <w:jc w:val="center"/>
        </w:trPr>
        <w:tc>
          <w:tcPr>
            <w:tcW w:w="2552" w:type="dxa"/>
          </w:tcPr>
          <w:p w14:paraId="4FE07BBA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HELP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7604AEF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Вызов справки командной строки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F332A5D" w14:textId="07B4F59E" w:rsidR="007C197E" w:rsidRPr="00E35765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43F6446" wp14:editId="716446BB">
                  <wp:extent cx="3901440" cy="1099100"/>
                  <wp:effectExtent l="0" t="0" r="3810" b="6350"/>
                  <wp:docPr id="1880404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404584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131" cy="1102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4DC6D22" w14:textId="77777777" w:rsidTr="00E35765">
        <w:trPr>
          <w:jc w:val="center"/>
        </w:trPr>
        <w:tc>
          <w:tcPr>
            <w:tcW w:w="2552" w:type="dxa"/>
          </w:tcPr>
          <w:p w14:paraId="284E5186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HOSTNAME</w:t>
              </w:r>
            </w:hyperlink>
          </w:p>
        </w:tc>
        <w:tc>
          <w:tcPr>
            <w:tcW w:w="6893" w:type="dxa"/>
          </w:tcPr>
          <w:p w14:paraId="50A28AA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имени компьютера</w:t>
            </w:r>
          </w:p>
          <w:p w14:paraId="3D432B2F" w14:textId="2AF884C3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B09FF0A" wp14:editId="4416BDEF">
                  <wp:extent cx="2907030" cy="1001858"/>
                  <wp:effectExtent l="0" t="0" r="7620" b="8255"/>
                  <wp:docPr id="85190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90989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222" cy="100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CC96188" w14:textId="77777777" w:rsidTr="00E35765">
        <w:trPr>
          <w:jc w:val="center"/>
        </w:trPr>
        <w:tc>
          <w:tcPr>
            <w:tcW w:w="2552" w:type="dxa"/>
          </w:tcPr>
          <w:p w14:paraId="2753A0F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7" w:tgtFrame="_blank" w:history="1">
              <w:proofErr w:type="spellStart"/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iCACLS</w:t>
              </w:r>
              <w:proofErr w:type="spellEnd"/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3A0283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списками доступа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(ACL)</w:t>
            </w:r>
          </w:p>
          <w:p w14:paraId="4E5422D7" w14:textId="60EC8CBF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E05706" wp14:editId="56B1AD60">
                  <wp:extent cx="3947160" cy="1453196"/>
                  <wp:effectExtent l="0" t="0" r="0" b="0"/>
                  <wp:docPr id="586049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049022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92" cy="1455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291EDD0E" w14:textId="77777777" w:rsidTr="00E35765">
        <w:trPr>
          <w:jc w:val="center"/>
        </w:trPr>
        <w:tc>
          <w:tcPr>
            <w:tcW w:w="2552" w:type="dxa"/>
          </w:tcPr>
          <w:p w14:paraId="24AF6690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IPCONFIG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BCB1F83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и управление конфигурацией протокола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</w:p>
          <w:p w14:paraId="7877DB24" w14:textId="125814CC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8228503" wp14:editId="6BC1CE77">
                  <wp:extent cx="4099560" cy="2067299"/>
                  <wp:effectExtent l="0" t="0" r="0" b="9525"/>
                  <wp:docPr id="965814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814443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835" cy="2071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79D58C09" w14:textId="77777777" w:rsidTr="00E35765">
        <w:trPr>
          <w:jc w:val="center"/>
        </w:trPr>
        <w:tc>
          <w:tcPr>
            <w:tcW w:w="2552" w:type="dxa"/>
          </w:tcPr>
          <w:p w14:paraId="201327F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LABEL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B6A9DD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Редактирование сеток тома дисков</w:t>
            </w:r>
          </w:p>
          <w:p w14:paraId="19F2272C" w14:textId="31405AC8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E76C4C" wp14:editId="47BCD4CB">
                  <wp:extent cx="4290060" cy="1720607"/>
                  <wp:effectExtent l="0" t="0" r="0" b="0"/>
                  <wp:docPr id="1789445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445832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604" cy="1724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D06B60B" w14:textId="77777777" w:rsidTr="00E35765">
        <w:trPr>
          <w:jc w:val="center"/>
        </w:trPr>
        <w:tc>
          <w:tcPr>
            <w:tcW w:w="2552" w:type="dxa"/>
          </w:tcPr>
          <w:p w14:paraId="106A394C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LOGOFF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5C8466A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сеанса пользователя</w:t>
            </w:r>
          </w:p>
          <w:p w14:paraId="5624CE2F" w14:textId="0E8AC691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CF04EBC" wp14:editId="2C5209FC">
                  <wp:extent cx="4229100" cy="1012996"/>
                  <wp:effectExtent l="0" t="0" r="0" b="0"/>
                  <wp:docPr id="843154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154638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906" cy="1016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B705EC0" w14:textId="77777777" w:rsidTr="00E35765">
        <w:trPr>
          <w:jc w:val="center"/>
        </w:trPr>
        <w:tc>
          <w:tcPr>
            <w:tcW w:w="2552" w:type="dxa"/>
          </w:tcPr>
          <w:p w14:paraId="65829D15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MAKECAB</w:t>
              </w:r>
            </w:hyperlink>
          </w:p>
        </w:tc>
        <w:tc>
          <w:tcPr>
            <w:tcW w:w="6893" w:type="dxa"/>
          </w:tcPr>
          <w:p w14:paraId="7E3F94CF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сжатых файлов формата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</w:p>
          <w:p w14:paraId="19D354FE" w14:textId="72EA18E5" w:rsidR="00DB312E" w:rsidRPr="00E35765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C9F983" wp14:editId="3FDCA9C5">
                  <wp:extent cx="3749040" cy="1626587"/>
                  <wp:effectExtent l="0" t="0" r="3810" b="0"/>
                  <wp:docPr id="2000154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15421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827" cy="162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1DADA38" w14:textId="77777777" w:rsidTr="00E35765">
        <w:trPr>
          <w:jc w:val="center"/>
        </w:trPr>
        <w:tc>
          <w:tcPr>
            <w:tcW w:w="2552" w:type="dxa"/>
          </w:tcPr>
          <w:p w14:paraId="00EFDAB9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MD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F46319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</w:t>
            </w:r>
          </w:p>
          <w:p w14:paraId="3EBF743B" w14:textId="4703A6AC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21DE913" wp14:editId="628D66BA">
                  <wp:extent cx="3962400" cy="3014557"/>
                  <wp:effectExtent l="0" t="0" r="0" b="0"/>
                  <wp:docPr id="15403777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377776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74" cy="301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070C359" w14:textId="77777777" w:rsidTr="00E35765">
        <w:trPr>
          <w:jc w:val="center"/>
        </w:trPr>
        <w:tc>
          <w:tcPr>
            <w:tcW w:w="2552" w:type="dxa"/>
          </w:tcPr>
          <w:p w14:paraId="53F26791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MKLINK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C77364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Создание символической ссылки на файл или каталог</w:t>
            </w:r>
          </w:p>
          <w:p w14:paraId="157BFB9F" w14:textId="5BFB2ECA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3EEC99" wp14:editId="22D6FD22">
                  <wp:extent cx="4389120" cy="1579802"/>
                  <wp:effectExtent l="0" t="0" r="0" b="1905"/>
                  <wp:docPr id="1704207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207405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547" cy="158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BBEDB13" w14:textId="77777777" w:rsidTr="00E35765">
        <w:trPr>
          <w:jc w:val="center"/>
        </w:trPr>
        <w:tc>
          <w:tcPr>
            <w:tcW w:w="2552" w:type="dxa"/>
          </w:tcPr>
          <w:p w14:paraId="11031D34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MODE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AE8E2DB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системных устройств в среде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</w:p>
          <w:p w14:paraId="48324647" w14:textId="71C3ECD2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612A88" wp14:editId="0C0551B7">
                  <wp:extent cx="3836670" cy="2436973"/>
                  <wp:effectExtent l="0" t="0" r="0" b="1905"/>
                  <wp:docPr id="745350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350148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948" cy="2440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466EF69" w14:textId="77777777" w:rsidTr="00E35765">
        <w:trPr>
          <w:jc w:val="center"/>
        </w:trPr>
        <w:tc>
          <w:tcPr>
            <w:tcW w:w="2552" w:type="dxa"/>
          </w:tcPr>
          <w:p w14:paraId="73E7341A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MORE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3A75891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Постраничный вывод в консоли</w:t>
            </w:r>
          </w:p>
          <w:p w14:paraId="6EA328F3" w14:textId="0C726BFE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CA5A6A6" wp14:editId="38663A2A">
                  <wp:extent cx="3893822" cy="987166"/>
                  <wp:effectExtent l="0" t="0" r="0" b="3810"/>
                  <wp:docPr id="489134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134089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615" cy="99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E550B9F" w14:textId="77777777" w:rsidTr="00E35765">
        <w:trPr>
          <w:jc w:val="center"/>
        </w:trPr>
        <w:tc>
          <w:tcPr>
            <w:tcW w:w="2552" w:type="dxa"/>
          </w:tcPr>
          <w:p w14:paraId="7BFB4FCE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MOUNTVOL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43BEAF0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точками монтирования томов</w:t>
            </w:r>
          </w:p>
          <w:p w14:paraId="733188AB" w14:textId="245CE53F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AD379DB" wp14:editId="38A26476">
                  <wp:extent cx="3402330" cy="1849738"/>
                  <wp:effectExtent l="0" t="0" r="7620" b="0"/>
                  <wp:docPr id="2094373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373087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264" cy="185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BB39E8B" w14:textId="77777777" w:rsidTr="00E35765">
        <w:trPr>
          <w:jc w:val="center"/>
        </w:trPr>
        <w:tc>
          <w:tcPr>
            <w:tcW w:w="2552" w:type="dxa"/>
          </w:tcPr>
          <w:p w14:paraId="2FABA436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3E4196F" w14:textId="77777777" w:rsidR="00ED246E" w:rsidRDefault="00ED246E" w:rsidP="00E357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Перемещение файлов и каталогов</w:t>
            </w:r>
          </w:p>
          <w:p w14:paraId="5AC4D1DB" w14:textId="3FABEC1E" w:rsidR="00DB312E" w:rsidRPr="00A92509" w:rsidRDefault="00DB312E" w:rsidP="00E357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8E0A2C" wp14:editId="23B1C6EE">
                  <wp:extent cx="4610100" cy="1347208"/>
                  <wp:effectExtent l="0" t="0" r="0" b="5715"/>
                  <wp:docPr id="1172231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231008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139" cy="1350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12429639" w14:textId="77777777" w:rsidTr="00E35765">
        <w:trPr>
          <w:jc w:val="center"/>
        </w:trPr>
        <w:tc>
          <w:tcPr>
            <w:tcW w:w="2552" w:type="dxa"/>
          </w:tcPr>
          <w:p w14:paraId="44D6081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MOVEFILE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2026DFE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Перемещение или удаление занятых файлов при следующей перезагрузке</w:t>
            </w:r>
          </w:p>
        </w:tc>
      </w:tr>
      <w:tr w:rsidR="00270C50" w:rsidRPr="00A92509" w14:paraId="0FB88B79" w14:textId="77777777" w:rsidTr="00E35765">
        <w:trPr>
          <w:jc w:val="center"/>
        </w:trPr>
        <w:tc>
          <w:tcPr>
            <w:tcW w:w="2552" w:type="dxa"/>
          </w:tcPr>
          <w:p w14:paraId="1F89C03B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7067BAB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Отправка сообщений пользователем</w:t>
            </w:r>
          </w:p>
          <w:p w14:paraId="5DD356DF" w14:textId="1738E94B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D5AB27E" wp14:editId="63998FFE">
                  <wp:extent cx="4128136" cy="915035"/>
                  <wp:effectExtent l="0" t="0" r="5715" b="0"/>
                  <wp:docPr id="9317902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790282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313" cy="91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6691D9D" w14:textId="77777777" w:rsidTr="00E35765">
        <w:trPr>
          <w:jc w:val="center"/>
        </w:trPr>
        <w:tc>
          <w:tcPr>
            <w:tcW w:w="2552" w:type="dxa"/>
          </w:tcPr>
          <w:p w14:paraId="35CB5F00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MSTSC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79CE41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Подключение к удаленному рабочему столу</w:t>
            </w:r>
          </w:p>
          <w:p w14:paraId="560845C3" w14:textId="74B14FD5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150A21A" wp14:editId="40C84C41">
                  <wp:extent cx="2221008" cy="3174968"/>
                  <wp:effectExtent l="0" t="0" r="8255" b="6985"/>
                  <wp:docPr id="1912416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416884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007" cy="3182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F5F7D92" w14:textId="77777777" w:rsidTr="00E35765">
        <w:trPr>
          <w:jc w:val="center"/>
        </w:trPr>
        <w:tc>
          <w:tcPr>
            <w:tcW w:w="2552" w:type="dxa"/>
          </w:tcPr>
          <w:p w14:paraId="59A1C65B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NBTSTAT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34F1815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статических данных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NETBIOS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</w:p>
          <w:p w14:paraId="2E438559" w14:textId="76671440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80CC04" wp14:editId="2E527315">
                  <wp:extent cx="4762500" cy="1157552"/>
                  <wp:effectExtent l="0" t="0" r="0" b="5080"/>
                  <wp:docPr id="1328425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42521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708" cy="115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8EFD779" w14:textId="77777777" w:rsidTr="00E35765">
        <w:trPr>
          <w:jc w:val="center"/>
        </w:trPr>
        <w:tc>
          <w:tcPr>
            <w:tcW w:w="2552" w:type="dxa"/>
          </w:tcPr>
          <w:p w14:paraId="3D614CDD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</w:t>
              </w:r>
            </w:hyperlink>
          </w:p>
        </w:tc>
        <w:tc>
          <w:tcPr>
            <w:tcW w:w="6893" w:type="dxa"/>
          </w:tcPr>
          <w:p w14:paraId="1A6FF2EF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ресурсами локальной сети</w:t>
            </w:r>
          </w:p>
          <w:p w14:paraId="58CE99D1" w14:textId="671BF314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493430" wp14:editId="3D689BC9">
                  <wp:extent cx="4305300" cy="1132441"/>
                  <wp:effectExtent l="0" t="0" r="0" b="0"/>
                  <wp:docPr id="1574181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18133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354" cy="1135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A540CDE" w14:textId="77777777" w:rsidTr="00E35765">
        <w:trPr>
          <w:jc w:val="center"/>
        </w:trPr>
        <w:tc>
          <w:tcPr>
            <w:tcW w:w="2552" w:type="dxa"/>
          </w:tcPr>
          <w:p w14:paraId="7429E9B0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NETCFG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C8F795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 изменение конфигурации компонентов сети</w:t>
            </w:r>
          </w:p>
          <w:p w14:paraId="06F6EFA4" w14:textId="475F8B53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70D761" wp14:editId="1E497388">
                  <wp:extent cx="3672840" cy="1126181"/>
                  <wp:effectExtent l="0" t="0" r="3810" b="0"/>
                  <wp:docPr id="867659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659382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814" cy="11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FA52530" w14:textId="77777777" w:rsidTr="00E35765">
        <w:trPr>
          <w:jc w:val="center"/>
        </w:trPr>
        <w:tc>
          <w:tcPr>
            <w:tcW w:w="2552" w:type="dxa"/>
          </w:tcPr>
          <w:p w14:paraId="157E7386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0" w:anchor="id0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NETSH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1A804E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Командная сетевая оболочка</w:t>
            </w:r>
          </w:p>
          <w:p w14:paraId="5B3F8A2F" w14:textId="65A6F86A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194D625" wp14:editId="589CF65E">
                  <wp:extent cx="4800600" cy="911909"/>
                  <wp:effectExtent l="0" t="0" r="0" b="2540"/>
                  <wp:docPr id="1696380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380323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277" cy="914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76EB33BA" w14:textId="77777777" w:rsidTr="00E35765">
        <w:trPr>
          <w:jc w:val="center"/>
        </w:trPr>
        <w:tc>
          <w:tcPr>
            <w:tcW w:w="2552" w:type="dxa"/>
          </w:tcPr>
          <w:p w14:paraId="6D905C6E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NETSTAT</w:t>
              </w:r>
            </w:hyperlink>
          </w:p>
        </w:tc>
        <w:tc>
          <w:tcPr>
            <w:tcW w:w="6893" w:type="dxa"/>
          </w:tcPr>
          <w:p w14:paraId="06C58DC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статистики сетевых соединений</w:t>
            </w:r>
          </w:p>
          <w:p w14:paraId="23EDDAAF" w14:textId="657C288B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72C3E20" wp14:editId="7901863E">
                  <wp:extent cx="4747260" cy="775994"/>
                  <wp:effectExtent l="0" t="0" r="0" b="5080"/>
                  <wp:docPr id="4904238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423846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872" cy="77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71DBE8EF" w14:textId="77777777" w:rsidTr="00E35765">
        <w:trPr>
          <w:jc w:val="center"/>
        </w:trPr>
        <w:tc>
          <w:tcPr>
            <w:tcW w:w="2552" w:type="dxa"/>
          </w:tcPr>
          <w:p w14:paraId="382C63B4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NSLOOKUP</w:t>
              </w:r>
            </w:hyperlink>
          </w:p>
        </w:tc>
        <w:tc>
          <w:tcPr>
            <w:tcW w:w="6893" w:type="dxa"/>
          </w:tcPr>
          <w:p w14:paraId="541DE67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данных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DNS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командной строке</w:t>
            </w:r>
          </w:p>
          <w:p w14:paraId="1B0A3690" w14:textId="7B1E8C77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FFAF1C" wp14:editId="7F7E0EAF">
                  <wp:extent cx="4419600" cy="908001"/>
                  <wp:effectExtent l="0" t="0" r="0" b="6985"/>
                  <wp:docPr id="946900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900443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518" cy="91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301B110" w14:textId="77777777" w:rsidTr="00E35765">
        <w:trPr>
          <w:jc w:val="center"/>
        </w:trPr>
        <w:tc>
          <w:tcPr>
            <w:tcW w:w="2552" w:type="dxa"/>
          </w:tcPr>
          <w:p w14:paraId="1C8402A0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OPENFILES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1A64BD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открытыми по сети или локально файлами</w:t>
            </w:r>
          </w:p>
          <w:p w14:paraId="0F6579E3" w14:textId="36A21CBE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357AAC" wp14:editId="02CD6CEE">
                  <wp:extent cx="4648200" cy="1131261"/>
                  <wp:effectExtent l="0" t="0" r="0" b="0"/>
                  <wp:docPr id="969073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073518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282" cy="113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C75BBC0" w14:textId="77777777" w:rsidTr="00E35765">
        <w:trPr>
          <w:jc w:val="center"/>
        </w:trPr>
        <w:tc>
          <w:tcPr>
            <w:tcW w:w="2552" w:type="dxa"/>
          </w:tcPr>
          <w:p w14:paraId="32F2841C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</w:t>
              </w:r>
            </w:hyperlink>
          </w:p>
        </w:tc>
        <w:tc>
          <w:tcPr>
            <w:tcW w:w="6893" w:type="dxa"/>
          </w:tcPr>
          <w:p w14:paraId="55D1530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путей поиска исполняемых файлов</w:t>
            </w:r>
          </w:p>
          <w:p w14:paraId="005A1F77" w14:textId="3FF81E0A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A53FD9" wp14:editId="3CCBE395">
                  <wp:extent cx="4442460" cy="1476548"/>
                  <wp:effectExtent l="0" t="0" r="0" b="9525"/>
                  <wp:docPr id="1367938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93813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421" cy="1480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177CA1E" w14:textId="77777777" w:rsidTr="00E35765">
        <w:trPr>
          <w:jc w:val="center"/>
        </w:trPr>
        <w:tc>
          <w:tcPr>
            <w:tcW w:w="2552" w:type="dxa"/>
          </w:tcPr>
          <w:p w14:paraId="6BB06BF9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PATHPING</w:t>
              </w:r>
            </w:hyperlink>
          </w:p>
        </w:tc>
        <w:tc>
          <w:tcPr>
            <w:tcW w:w="6893" w:type="dxa"/>
          </w:tcPr>
          <w:p w14:paraId="0604910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с возможностью оценки качества оценки качества участков трассы</w:t>
            </w:r>
          </w:p>
          <w:p w14:paraId="6A2B12A9" w14:textId="14012A51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BC11922" wp14:editId="5D1E29D6">
                  <wp:extent cx="3669030" cy="2034314"/>
                  <wp:effectExtent l="0" t="0" r="7620" b="4445"/>
                  <wp:docPr id="3799818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981873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261" cy="203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399E0BAB" w14:textId="77777777" w:rsidTr="00E35765">
        <w:trPr>
          <w:jc w:val="center"/>
        </w:trPr>
        <w:tc>
          <w:tcPr>
            <w:tcW w:w="2552" w:type="dxa"/>
          </w:tcPr>
          <w:p w14:paraId="3B91A9E1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PAUSE</w:t>
              </w:r>
            </w:hyperlink>
          </w:p>
        </w:tc>
        <w:tc>
          <w:tcPr>
            <w:tcW w:w="6893" w:type="dxa"/>
          </w:tcPr>
          <w:p w14:paraId="7E9C7C8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Пауза при выполнении командного файла</w:t>
            </w:r>
          </w:p>
          <w:p w14:paraId="4A3DA2DE" w14:textId="2A9AB029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64EA64" wp14:editId="3C54CF64">
                  <wp:extent cx="4223389" cy="503270"/>
                  <wp:effectExtent l="0" t="0" r="5715" b="0"/>
                  <wp:docPr id="2037020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020668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193" cy="506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040B615" w14:textId="77777777" w:rsidTr="00E35765">
        <w:trPr>
          <w:jc w:val="center"/>
        </w:trPr>
        <w:tc>
          <w:tcPr>
            <w:tcW w:w="2552" w:type="dxa"/>
          </w:tcPr>
          <w:p w14:paraId="7F3283F9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PING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7248C48" w14:textId="77777777" w:rsidR="00ED246E" w:rsidRDefault="00ED246E" w:rsidP="00714B6A">
            <w:pPr>
              <w:tabs>
                <w:tab w:val="left" w:pos="20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Утилита проверки доступности узла</w:t>
            </w:r>
          </w:p>
          <w:p w14:paraId="57BBF206" w14:textId="1776D1F0" w:rsidR="00DB312E" w:rsidRPr="00A92509" w:rsidRDefault="00DB312E" w:rsidP="00714B6A">
            <w:pPr>
              <w:tabs>
                <w:tab w:val="left" w:pos="20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460A334" wp14:editId="449A862B">
                  <wp:extent cx="3429000" cy="731227"/>
                  <wp:effectExtent l="0" t="0" r="0" b="0"/>
                  <wp:docPr id="1230635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635099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321" cy="734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D61E658" w14:textId="77777777" w:rsidTr="00E35765">
        <w:trPr>
          <w:jc w:val="center"/>
        </w:trPr>
        <w:tc>
          <w:tcPr>
            <w:tcW w:w="2552" w:type="dxa"/>
          </w:tcPr>
          <w:p w14:paraId="2D961EAB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PNPUTIL</w:t>
              </w:r>
            </w:hyperlink>
          </w:p>
        </w:tc>
        <w:tc>
          <w:tcPr>
            <w:tcW w:w="6893" w:type="dxa"/>
          </w:tcPr>
          <w:p w14:paraId="42615000" w14:textId="766488C8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Конфигурирование драйверов устройств P</w:t>
            </w:r>
            <w:r w:rsidR="00DB31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P</w:t>
            </w:r>
          </w:p>
          <w:p w14:paraId="73235432" w14:textId="19088F11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654348" wp14:editId="0A1E29C1">
                  <wp:extent cx="3665221" cy="1454136"/>
                  <wp:effectExtent l="0" t="0" r="0" b="0"/>
                  <wp:docPr id="894080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080219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5260" cy="145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333F57E" w14:textId="77777777" w:rsidTr="00E35765">
        <w:trPr>
          <w:jc w:val="center"/>
        </w:trPr>
        <w:tc>
          <w:tcPr>
            <w:tcW w:w="2552" w:type="dxa"/>
          </w:tcPr>
          <w:p w14:paraId="1FCE9244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POPD</w:t>
              </w:r>
            </w:hyperlink>
          </w:p>
        </w:tc>
        <w:tc>
          <w:tcPr>
            <w:tcW w:w="6893" w:type="dxa"/>
          </w:tcPr>
          <w:p w14:paraId="1D185E77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Возврат в каталог, ранее запомненный с помощью команды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PUSHD</w:t>
            </w:r>
          </w:p>
          <w:p w14:paraId="52CDFB71" w14:textId="7AAD7705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BBF732" wp14:editId="2AD4F4B3">
                  <wp:extent cx="3813809" cy="1236559"/>
                  <wp:effectExtent l="0" t="0" r="0" b="1905"/>
                  <wp:docPr id="1694580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580605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306" cy="1239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0E38007" w14:textId="77777777" w:rsidTr="00E35765">
        <w:trPr>
          <w:jc w:val="center"/>
        </w:trPr>
        <w:tc>
          <w:tcPr>
            <w:tcW w:w="2552" w:type="dxa"/>
          </w:tcPr>
          <w:p w14:paraId="3B5DBBA4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POWERCFG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96E380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параметров системы электропитания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573D2C90" w14:textId="31C7B2D6" w:rsidR="00DB312E" w:rsidRPr="00E35765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524791C" wp14:editId="209D6952">
                  <wp:extent cx="3848100" cy="1032327"/>
                  <wp:effectExtent l="0" t="0" r="0" b="0"/>
                  <wp:docPr id="1376137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37813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337" cy="103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9895149" w14:textId="77777777" w:rsidTr="00E35765">
        <w:trPr>
          <w:jc w:val="center"/>
        </w:trPr>
        <w:tc>
          <w:tcPr>
            <w:tcW w:w="2552" w:type="dxa"/>
          </w:tcPr>
          <w:p w14:paraId="12B38614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PRINT</w:t>
              </w:r>
            </w:hyperlink>
          </w:p>
        </w:tc>
        <w:tc>
          <w:tcPr>
            <w:tcW w:w="6893" w:type="dxa"/>
          </w:tcPr>
          <w:p w14:paraId="68F8AB7B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Печать текстового файла</w:t>
            </w:r>
          </w:p>
          <w:p w14:paraId="7ABD4191" w14:textId="7C29A7D9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51925B1" wp14:editId="2B719D3C">
                  <wp:extent cx="3440430" cy="1146810"/>
                  <wp:effectExtent l="0" t="0" r="7620" b="0"/>
                  <wp:docPr id="207462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62704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13" cy="1146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901930A" w14:textId="77777777" w:rsidTr="00E35765">
        <w:trPr>
          <w:jc w:val="center"/>
        </w:trPr>
        <w:tc>
          <w:tcPr>
            <w:tcW w:w="2552" w:type="dxa"/>
          </w:tcPr>
          <w:p w14:paraId="34002FDE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PROMPT</w:t>
              </w:r>
            </w:hyperlink>
          </w:p>
        </w:tc>
        <w:tc>
          <w:tcPr>
            <w:tcW w:w="6893" w:type="dxa"/>
          </w:tcPr>
          <w:p w14:paraId="7C7267B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Изменение строки приглашения в консоли</w:t>
            </w:r>
          </w:p>
          <w:p w14:paraId="06392308" w14:textId="7C23659E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FE5A54" wp14:editId="0EBBABBD">
                  <wp:extent cx="4290060" cy="1105057"/>
                  <wp:effectExtent l="0" t="0" r="0" b="0"/>
                  <wp:docPr id="260042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04250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606" cy="110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ECCA288" w14:textId="77777777" w:rsidTr="00E35765">
        <w:trPr>
          <w:jc w:val="center"/>
        </w:trPr>
        <w:tc>
          <w:tcPr>
            <w:tcW w:w="2552" w:type="dxa"/>
          </w:tcPr>
          <w:p w14:paraId="2C72DC1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PUSHD</w:t>
              </w:r>
            </w:hyperlink>
          </w:p>
        </w:tc>
        <w:tc>
          <w:tcPr>
            <w:tcW w:w="6893" w:type="dxa"/>
          </w:tcPr>
          <w:p w14:paraId="245085A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Сохранить текущий путь каталога и перейти в указанный</w:t>
            </w:r>
          </w:p>
          <w:p w14:paraId="4D7363E8" w14:textId="407D0B10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81E2F85" wp14:editId="50B9D33C">
                  <wp:extent cx="4602480" cy="2268295"/>
                  <wp:effectExtent l="0" t="0" r="7620" b="0"/>
                  <wp:docPr id="633721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721862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091" cy="227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37D78EF5" w14:textId="77777777" w:rsidTr="00E35765">
        <w:trPr>
          <w:jc w:val="center"/>
        </w:trPr>
        <w:tc>
          <w:tcPr>
            <w:tcW w:w="2552" w:type="dxa"/>
          </w:tcPr>
          <w:p w14:paraId="6B8420C8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PSR</w:t>
              </w:r>
            </w:hyperlink>
          </w:p>
        </w:tc>
        <w:tc>
          <w:tcPr>
            <w:tcW w:w="6893" w:type="dxa"/>
          </w:tcPr>
          <w:p w14:paraId="03158CD0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Записать действия пользователя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Problem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Steps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Recorder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3301D0F" w14:textId="43D26921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17E6C9" wp14:editId="7FF36F47">
                  <wp:extent cx="3329940" cy="761802"/>
                  <wp:effectExtent l="0" t="0" r="3810" b="635"/>
                  <wp:docPr id="232364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364210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428" cy="764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9D285EA" w14:textId="77777777" w:rsidTr="00E35765">
        <w:trPr>
          <w:jc w:val="center"/>
        </w:trPr>
        <w:tc>
          <w:tcPr>
            <w:tcW w:w="2552" w:type="dxa"/>
          </w:tcPr>
          <w:p w14:paraId="639423EB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QPROCESS</w:t>
              </w:r>
            </w:hyperlink>
          </w:p>
        </w:tc>
        <w:tc>
          <w:tcPr>
            <w:tcW w:w="6893" w:type="dxa"/>
          </w:tcPr>
          <w:p w14:paraId="5F188BD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Отобразить состояние процессов</w:t>
            </w:r>
          </w:p>
          <w:p w14:paraId="4C4262BB" w14:textId="22267566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87285EC" wp14:editId="5F40678E">
                  <wp:extent cx="4290060" cy="1660107"/>
                  <wp:effectExtent l="0" t="0" r="0" b="0"/>
                  <wp:docPr id="12688963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896333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917" cy="1663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2E90D51" w14:textId="77777777" w:rsidTr="00E35765">
        <w:trPr>
          <w:jc w:val="center"/>
        </w:trPr>
        <w:tc>
          <w:tcPr>
            <w:tcW w:w="2552" w:type="dxa"/>
          </w:tcPr>
          <w:p w14:paraId="0C681DA7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QUERY </w:t>
              </w:r>
            </w:hyperlink>
          </w:p>
        </w:tc>
        <w:tc>
          <w:tcPr>
            <w:tcW w:w="6893" w:type="dxa"/>
          </w:tcPr>
          <w:p w14:paraId="061AD07E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Опросить состояние процессов и сеансов пользователей</w:t>
            </w:r>
          </w:p>
          <w:p w14:paraId="114659A0" w14:textId="3B53784D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3AF6B8" wp14:editId="4D17B507">
                  <wp:extent cx="4477375" cy="523948"/>
                  <wp:effectExtent l="0" t="0" r="0" b="9525"/>
                  <wp:docPr id="571877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877853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375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CBD37AB" w14:textId="77777777" w:rsidTr="00E35765">
        <w:trPr>
          <w:jc w:val="center"/>
        </w:trPr>
        <w:tc>
          <w:tcPr>
            <w:tcW w:w="2552" w:type="dxa"/>
          </w:tcPr>
          <w:p w14:paraId="51B0AD1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QUSER</w:t>
              </w:r>
            </w:hyperlink>
          </w:p>
        </w:tc>
        <w:tc>
          <w:tcPr>
            <w:tcW w:w="6893" w:type="dxa"/>
          </w:tcPr>
          <w:p w14:paraId="2BBB953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 сеансах пользователей</w:t>
            </w:r>
          </w:p>
          <w:p w14:paraId="0CC7EC34" w14:textId="1EB8A663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D3EAD9" wp14:editId="6EB7B79B">
                  <wp:extent cx="4259580" cy="1353873"/>
                  <wp:effectExtent l="0" t="0" r="7620" b="0"/>
                  <wp:docPr id="16682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2488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699" cy="1357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2E6C49B" w14:textId="77777777" w:rsidTr="00E35765">
        <w:trPr>
          <w:jc w:val="center"/>
        </w:trPr>
        <w:tc>
          <w:tcPr>
            <w:tcW w:w="2552" w:type="dxa"/>
          </w:tcPr>
          <w:p w14:paraId="320D7E7A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RD</w:t>
              </w:r>
            </w:hyperlink>
          </w:p>
        </w:tc>
        <w:tc>
          <w:tcPr>
            <w:tcW w:w="6893" w:type="dxa"/>
          </w:tcPr>
          <w:p w14:paraId="4F535B0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  <w:p w14:paraId="61833DCD" w14:textId="4D245486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CB6E1A" wp14:editId="54E434A8">
                  <wp:extent cx="4419600" cy="1550637"/>
                  <wp:effectExtent l="0" t="0" r="0" b="0"/>
                  <wp:docPr id="698459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45922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100" cy="1558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2EC544F" w14:textId="77777777" w:rsidTr="00E35765">
        <w:trPr>
          <w:jc w:val="center"/>
        </w:trPr>
        <w:tc>
          <w:tcPr>
            <w:tcW w:w="2552" w:type="dxa"/>
          </w:tcPr>
          <w:p w14:paraId="6A112DB2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REAGENTC</w:t>
              </w:r>
            </w:hyperlink>
          </w:p>
        </w:tc>
        <w:tc>
          <w:tcPr>
            <w:tcW w:w="6893" w:type="dxa"/>
          </w:tcPr>
          <w:p w14:paraId="3012F922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Администрирование среды восстановления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7C197E" w14:paraId="0FAD9477" w14:textId="77777777" w:rsidTr="00E35765">
        <w:trPr>
          <w:jc w:val="center"/>
        </w:trPr>
        <w:tc>
          <w:tcPr>
            <w:tcW w:w="2552" w:type="dxa"/>
          </w:tcPr>
          <w:p w14:paraId="1F6B3511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RECOVER</w:t>
              </w:r>
            </w:hyperlink>
          </w:p>
        </w:tc>
        <w:tc>
          <w:tcPr>
            <w:tcW w:w="6893" w:type="dxa"/>
          </w:tcPr>
          <w:p w14:paraId="2A4FDDA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Восстановление файлов на поврежденном диске</w:t>
            </w:r>
          </w:p>
          <w:p w14:paraId="6EDF82E6" w14:textId="1DDC815B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F5B5208" wp14:editId="666F0EF6">
                  <wp:extent cx="3960494" cy="860072"/>
                  <wp:effectExtent l="0" t="0" r="2540" b="0"/>
                  <wp:docPr id="595855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85519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103" cy="86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8C8C51B" w14:textId="77777777" w:rsidTr="00E35765">
        <w:trPr>
          <w:jc w:val="center"/>
        </w:trPr>
        <w:tc>
          <w:tcPr>
            <w:tcW w:w="2552" w:type="dxa"/>
          </w:tcPr>
          <w:p w14:paraId="112543B8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</w:t>
              </w:r>
            </w:hyperlink>
          </w:p>
        </w:tc>
        <w:tc>
          <w:tcPr>
            <w:tcW w:w="6893" w:type="dxa"/>
          </w:tcPr>
          <w:p w14:paraId="1F7B604C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Утилита командной строки для работы с реестром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5DA39CF2" w14:textId="5053D3CD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AF1485F" wp14:editId="604CEAF5">
                  <wp:extent cx="3308984" cy="1102995"/>
                  <wp:effectExtent l="0" t="0" r="6350" b="1905"/>
                  <wp:docPr id="397552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52012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260" cy="110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94F87DF" w14:textId="77777777" w:rsidTr="00E35765">
        <w:trPr>
          <w:jc w:val="center"/>
        </w:trPr>
        <w:tc>
          <w:tcPr>
            <w:tcW w:w="2552" w:type="dxa"/>
          </w:tcPr>
          <w:p w14:paraId="793E8ACD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REGEDIT</w:t>
              </w:r>
            </w:hyperlink>
          </w:p>
        </w:tc>
        <w:tc>
          <w:tcPr>
            <w:tcW w:w="6893" w:type="dxa"/>
          </w:tcPr>
          <w:p w14:paraId="4E78047D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Импорт и экспорт данных реестра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6F5FCD2F" w14:textId="46248449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F3BA64" wp14:editId="7B4FC9FF">
                  <wp:extent cx="3459480" cy="1176815"/>
                  <wp:effectExtent l="0" t="0" r="7620" b="4445"/>
                  <wp:docPr id="502392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39264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738" cy="118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4B2CBC9C" w14:textId="77777777" w:rsidTr="00E35765">
        <w:trPr>
          <w:jc w:val="center"/>
        </w:trPr>
        <w:tc>
          <w:tcPr>
            <w:tcW w:w="2552" w:type="dxa"/>
          </w:tcPr>
          <w:p w14:paraId="0B1C6356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REGSVR32</w:t>
              </w:r>
            </w:hyperlink>
          </w:p>
        </w:tc>
        <w:tc>
          <w:tcPr>
            <w:tcW w:w="6893" w:type="dxa"/>
          </w:tcPr>
          <w:p w14:paraId="5B1B8E3E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Регистрация или отмена регистрации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DLL</w:t>
            </w:r>
          </w:p>
        </w:tc>
      </w:tr>
      <w:tr w:rsidR="00270C50" w:rsidRPr="007C197E" w14:paraId="193DED81" w14:textId="77777777" w:rsidTr="00E35765">
        <w:trPr>
          <w:jc w:val="center"/>
        </w:trPr>
        <w:tc>
          <w:tcPr>
            <w:tcW w:w="2552" w:type="dxa"/>
          </w:tcPr>
          <w:p w14:paraId="0E4C8F95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REGINI</w:t>
              </w:r>
            </w:hyperlink>
          </w:p>
        </w:tc>
        <w:tc>
          <w:tcPr>
            <w:tcW w:w="6893" w:type="dxa"/>
          </w:tcPr>
          <w:p w14:paraId="6506BCB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к разделам реестра</w:t>
            </w:r>
          </w:p>
          <w:p w14:paraId="2A2CF19D" w14:textId="2E3E573B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A53665" wp14:editId="001F2953">
                  <wp:extent cx="3844288" cy="683767"/>
                  <wp:effectExtent l="0" t="0" r="4445" b="2540"/>
                  <wp:docPr id="371293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293513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387" cy="686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355C4FF6" w14:textId="77777777" w:rsidTr="00E35765">
        <w:trPr>
          <w:jc w:val="center"/>
        </w:trPr>
        <w:tc>
          <w:tcPr>
            <w:tcW w:w="2552" w:type="dxa"/>
          </w:tcPr>
          <w:p w14:paraId="77CD1CB1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REM</w:t>
              </w:r>
            </w:hyperlink>
          </w:p>
        </w:tc>
        <w:tc>
          <w:tcPr>
            <w:tcW w:w="6893" w:type="dxa"/>
          </w:tcPr>
          <w:p w14:paraId="0C8A93A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Комментарии в командных файлах</w:t>
            </w:r>
          </w:p>
          <w:p w14:paraId="12D2A04C" w14:textId="401538DE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3374B1" wp14:editId="252B6C61">
                  <wp:extent cx="4229101" cy="738538"/>
                  <wp:effectExtent l="0" t="0" r="0" b="4445"/>
                  <wp:docPr id="642496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496038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441" cy="74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13ED7CAD" w14:textId="77777777" w:rsidTr="00E35765">
        <w:trPr>
          <w:jc w:val="center"/>
        </w:trPr>
        <w:tc>
          <w:tcPr>
            <w:tcW w:w="2552" w:type="dxa"/>
          </w:tcPr>
          <w:p w14:paraId="31746DBB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RENAME (REN)</w:t>
              </w:r>
            </w:hyperlink>
          </w:p>
        </w:tc>
        <w:tc>
          <w:tcPr>
            <w:tcW w:w="6893" w:type="dxa"/>
          </w:tcPr>
          <w:p w14:paraId="434755E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Переименование файлов</w:t>
            </w:r>
          </w:p>
          <w:p w14:paraId="67C1E14F" w14:textId="1E63AF19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14113DE" wp14:editId="2B9CB128">
                  <wp:extent cx="4191000" cy="1030735"/>
                  <wp:effectExtent l="0" t="0" r="0" b="0"/>
                  <wp:docPr id="3378193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19312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8901" cy="1035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B1880DD" w14:textId="77777777" w:rsidTr="00E35765">
        <w:trPr>
          <w:jc w:val="center"/>
        </w:trPr>
        <w:tc>
          <w:tcPr>
            <w:tcW w:w="2552" w:type="dxa"/>
          </w:tcPr>
          <w:p w14:paraId="18D4BEA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REPLACE</w:t>
              </w:r>
            </w:hyperlink>
          </w:p>
        </w:tc>
        <w:tc>
          <w:tcPr>
            <w:tcW w:w="6893" w:type="dxa"/>
          </w:tcPr>
          <w:p w14:paraId="5D061A7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Замена или добавление файлов в каталогах</w:t>
            </w:r>
          </w:p>
          <w:p w14:paraId="0D6732E7" w14:textId="0137BBE6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302019" wp14:editId="7576E1F3">
                  <wp:extent cx="4076700" cy="730844"/>
                  <wp:effectExtent l="0" t="0" r="0" b="0"/>
                  <wp:docPr id="328039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039513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525" cy="73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3F41917" w14:textId="77777777" w:rsidTr="00E35765">
        <w:trPr>
          <w:jc w:val="center"/>
        </w:trPr>
        <w:tc>
          <w:tcPr>
            <w:tcW w:w="2552" w:type="dxa"/>
          </w:tcPr>
          <w:p w14:paraId="061479ED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RMDIR</w:t>
              </w:r>
            </w:hyperlink>
          </w:p>
        </w:tc>
        <w:tc>
          <w:tcPr>
            <w:tcW w:w="6893" w:type="dxa"/>
          </w:tcPr>
          <w:p w14:paraId="654E309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  <w:p w14:paraId="4F106B60" w14:textId="30A65052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641B93" wp14:editId="303E7A48">
                  <wp:extent cx="3459480" cy="1189381"/>
                  <wp:effectExtent l="0" t="0" r="7620" b="0"/>
                  <wp:docPr id="277616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616654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644" cy="1193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7FEC714" w14:textId="77777777" w:rsidTr="00E35765">
        <w:trPr>
          <w:jc w:val="center"/>
        </w:trPr>
        <w:tc>
          <w:tcPr>
            <w:tcW w:w="2552" w:type="dxa"/>
          </w:tcPr>
          <w:p w14:paraId="067371A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ROUTE</w:t>
              </w:r>
            </w:hyperlink>
          </w:p>
        </w:tc>
        <w:tc>
          <w:tcPr>
            <w:tcW w:w="6893" w:type="dxa"/>
          </w:tcPr>
          <w:p w14:paraId="1B4BE8E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таблицей маршрутизации</w:t>
            </w:r>
          </w:p>
          <w:p w14:paraId="15DCF063" w14:textId="6972CA33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3C3E8AE" wp14:editId="3DC25977">
                  <wp:extent cx="3362794" cy="743054"/>
                  <wp:effectExtent l="0" t="0" r="0" b="0"/>
                  <wp:docPr id="270637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637569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94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0B6B27B7" w14:textId="77777777" w:rsidTr="00E35765">
        <w:trPr>
          <w:jc w:val="center"/>
        </w:trPr>
        <w:tc>
          <w:tcPr>
            <w:tcW w:w="2552" w:type="dxa"/>
          </w:tcPr>
          <w:p w14:paraId="64281E2F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RUNAS</w:t>
              </w:r>
            </w:hyperlink>
          </w:p>
        </w:tc>
        <w:tc>
          <w:tcPr>
            <w:tcW w:w="6893" w:type="dxa"/>
          </w:tcPr>
          <w:p w14:paraId="7DB679EF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приложения от имени другого пользователя</w:t>
            </w:r>
          </w:p>
          <w:p w14:paraId="721ADBB2" w14:textId="1A9C8D26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2DFA1E2" wp14:editId="0E671057">
                  <wp:extent cx="4015740" cy="828461"/>
                  <wp:effectExtent l="0" t="0" r="3810" b="0"/>
                  <wp:docPr id="990854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854262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761" cy="83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7B61642C" w14:textId="77777777" w:rsidTr="00E35765">
        <w:trPr>
          <w:jc w:val="center"/>
        </w:trPr>
        <w:tc>
          <w:tcPr>
            <w:tcW w:w="2552" w:type="dxa"/>
          </w:tcPr>
          <w:p w14:paraId="28DF4843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RUNDLL32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8E3EF56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Запуск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DLL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качестве приложения</w:t>
            </w:r>
          </w:p>
        </w:tc>
      </w:tr>
      <w:tr w:rsidR="00270C50" w:rsidRPr="00A92509" w14:paraId="74E6649C" w14:textId="77777777" w:rsidTr="00E35765">
        <w:trPr>
          <w:jc w:val="center"/>
        </w:trPr>
        <w:tc>
          <w:tcPr>
            <w:tcW w:w="2552" w:type="dxa"/>
          </w:tcPr>
          <w:p w14:paraId="624CD315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0C7E9C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службами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2844DD31" w14:textId="566BC0A3" w:rsidR="00270C50" w:rsidRPr="00E35765" w:rsidRDefault="00270C5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CA2014" wp14:editId="295320B4">
                  <wp:extent cx="3634740" cy="902860"/>
                  <wp:effectExtent l="0" t="0" r="3810" b="0"/>
                  <wp:docPr id="588453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453926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712" cy="906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A05A531" w14:textId="77777777" w:rsidTr="00E35765">
        <w:trPr>
          <w:jc w:val="center"/>
        </w:trPr>
        <w:tc>
          <w:tcPr>
            <w:tcW w:w="2552" w:type="dxa"/>
          </w:tcPr>
          <w:p w14:paraId="45AE9D46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SCHTASKS</w:t>
              </w:r>
            </w:hyperlink>
          </w:p>
        </w:tc>
        <w:tc>
          <w:tcPr>
            <w:tcW w:w="6893" w:type="dxa"/>
          </w:tcPr>
          <w:p w14:paraId="44251F4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планировщиком задач</w:t>
            </w:r>
          </w:p>
          <w:p w14:paraId="56D44FC9" w14:textId="63156A7B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A2E80B" wp14:editId="5984255D">
                  <wp:extent cx="3543300" cy="808221"/>
                  <wp:effectExtent l="0" t="0" r="0" b="0"/>
                  <wp:docPr id="1202849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849665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865" cy="81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75994D9" w14:textId="77777777" w:rsidTr="00E35765">
        <w:trPr>
          <w:jc w:val="center"/>
        </w:trPr>
        <w:tc>
          <w:tcPr>
            <w:tcW w:w="2552" w:type="dxa"/>
          </w:tcPr>
          <w:p w14:paraId="359F141B" w14:textId="77777777" w:rsidR="00ED246E" w:rsidRPr="00A92509" w:rsidRDefault="00714B6A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SCLIST</w:t>
              </w:r>
            </w:hyperlink>
          </w:p>
        </w:tc>
        <w:tc>
          <w:tcPr>
            <w:tcW w:w="6893" w:type="dxa"/>
          </w:tcPr>
          <w:p w14:paraId="32D31857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списка системных служб</w:t>
            </w:r>
          </w:p>
        </w:tc>
      </w:tr>
      <w:tr w:rsidR="00270C50" w:rsidRPr="007C197E" w14:paraId="1DFFEC3F" w14:textId="77777777" w:rsidTr="00E35765">
        <w:trPr>
          <w:jc w:val="center"/>
        </w:trPr>
        <w:tc>
          <w:tcPr>
            <w:tcW w:w="2552" w:type="dxa"/>
          </w:tcPr>
          <w:p w14:paraId="72B04177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</w:t>
            </w:r>
          </w:p>
        </w:tc>
        <w:tc>
          <w:tcPr>
            <w:tcW w:w="6893" w:type="dxa"/>
          </w:tcPr>
          <w:p w14:paraId="35051001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 изменение переменных среды окружения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118C30F" w14:textId="7A2EEEDA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8E2404" wp14:editId="0D9ECC9A">
                  <wp:extent cx="4286251" cy="462086"/>
                  <wp:effectExtent l="0" t="0" r="0" b="0"/>
                  <wp:docPr id="1109389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389725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128" cy="46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32CBD22C" w14:textId="77777777" w:rsidTr="00E35765">
        <w:trPr>
          <w:jc w:val="center"/>
        </w:trPr>
        <w:tc>
          <w:tcPr>
            <w:tcW w:w="2552" w:type="dxa"/>
          </w:tcPr>
          <w:p w14:paraId="7E16DF89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SETLOCAL</w:t>
            </w:r>
          </w:p>
        </w:tc>
        <w:tc>
          <w:tcPr>
            <w:tcW w:w="6893" w:type="dxa"/>
          </w:tcPr>
          <w:p w14:paraId="416AE0C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Установка локальных переменных в командном файле</w:t>
            </w:r>
          </w:p>
          <w:p w14:paraId="4E8A82E1" w14:textId="18803190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FA19E3" wp14:editId="2BBE9C99">
                  <wp:extent cx="4091940" cy="784289"/>
                  <wp:effectExtent l="0" t="0" r="3810" b="0"/>
                  <wp:docPr id="1834467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467460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247" cy="78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86B6755" w14:textId="77777777" w:rsidTr="00E35765">
        <w:trPr>
          <w:jc w:val="center"/>
        </w:trPr>
        <w:tc>
          <w:tcPr>
            <w:tcW w:w="2552" w:type="dxa"/>
          </w:tcPr>
          <w:p w14:paraId="504AB30E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SETX</w:t>
            </w:r>
          </w:p>
        </w:tc>
        <w:tc>
          <w:tcPr>
            <w:tcW w:w="6893" w:type="dxa"/>
          </w:tcPr>
          <w:p w14:paraId="7EBA8C9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Утилита для создания системных переменных</w:t>
            </w:r>
          </w:p>
          <w:p w14:paraId="5CC40E74" w14:textId="12275661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A29947E" wp14:editId="441D2617">
                  <wp:extent cx="3688080" cy="2023716"/>
                  <wp:effectExtent l="0" t="0" r="7620" b="0"/>
                  <wp:docPr id="560143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143577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676" cy="202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3A283771" w14:textId="77777777" w:rsidTr="00E35765">
        <w:trPr>
          <w:jc w:val="center"/>
        </w:trPr>
        <w:tc>
          <w:tcPr>
            <w:tcW w:w="2552" w:type="dxa"/>
          </w:tcPr>
          <w:p w14:paraId="7B6816F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SFC</w:t>
            </w:r>
          </w:p>
        </w:tc>
        <w:tc>
          <w:tcPr>
            <w:tcW w:w="6893" w:type="dxa"/>
          </w:tcPr>
          <w:p w14:paraId="63471CC9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и восстановление системных файлов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7C197E" w14:paraId="3903862F" w14:textId="77777777" w:rsidTr="00E35765">
        <w:trPr>
          <w:jc w:val="center"/>
        </w:trPr>
        <w:tc>
          <w:tcPr>
            <w:tcW w:w="2552" w:type="dxa"/>
          </w:tcPr>
          <w:p w14:paraId="33E3BD8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SHIFT</w:t>
            </w:r>
          </w:p>
        </w:tc>
        <w:tc>
          <w:tcPr>
            <w:tcW w:w="6893" w:type="dxa"/>
          </w:tcPr>
          <w:p w14:paraId="34D19A31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Сдвиг входных параметров для командного файла</w:t>
            </w:r>
          </w:p>
          <w:p w14:paraId="42EA7E7E" w14:textId="716EA94F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623AC7" wp14:editId="43C58477">
                  <wp:extent cx="3542463" cy="1501140"/>
                  <wp:effectExtent l="0" t="0" r="1270" b="3810"/>
                  <wp:docPr id="2062302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302484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060" cy="1502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3CA9C61" w14:textId="77777777" w:rsidTr="00E35765">
        <w:trPr>
          <w:jc w:val="center"/>
        </w:trPr>
        <w:tc>
          <w:tcPr>
            <w:tcW w:w="2552" w:type="dxa"/>
          </w:tcPr>
          <w:p w14:paraId="573F8DD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SHUTDOWN</w:t>
            </w:r>
          </w:p>
        </w:tc>
        <w:tc>
          <w:tcPr>
            <w:tcW w:w="6893" w:type="dxa"/>
          </w:tcPr>
          <w:p w14:paraId="55600BDE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компьютера</w:t>
            </w:r>
          </w:p>
          <w:p w14:paraId="2A178809" w14:textId="39AEB75C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BD174A" wp14:editId="655FCE7E">
                  <wp:extent cx="3177540" cy="241371"/>
                  <wp:effectExtent l="0" t="0" r="3810" b="6350"/>
                  <wp:docPr id="1020072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07206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310" cy="24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727576BE" w14:textId="77777777" w:rsidTr="00E35765">
        <w:trPr>
          <w:jc w:val="center"/>
        </w:trPr>
        <w:tc>
          <w:tcPr>
            <w:tcW w:w="2552" w:type="dxa"/>
          </w:tcPr>
          <w:p w14:paraId="6EDE30A5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SLEEP</w:t>
            </w:r>
          </w:p>
        </w:tc>
        <w:tc>
          <w:tcPr>
            <w:tcW w:w="6893" w:type="dxa"/>
          </w:tcPr>
          <w:p w14:paraId="5CFD0A00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Задержка по времени в пакетном файле</w:t>
            </w:r>
          </w:p>
        </w:tc>
      </w:tr>
      <w:tr w:rsidR="00270C50" w:rsidRPr="007C197E" w14:paraId="7F4588E9" w14:textId="77777777" w:rsidTr="00E35765">
        <w:trPr>
          <w:jc w:val="center"/>
        </w:trPr>
        <w:tc>
          <w:tcPr>
            <w:tcW w:w="2552" w:type="dxa"/>
          </w:tcPr>
          <w:p w14:paraId="1F594193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SORT</w:t>
            </w:r>
          </w:p>
        </w:tc>
        <w:tc>
          <w:tcPr>
            <w:tcW w:w="6893" w:type="dxa"/>
          </w:tcPr>
          <w:p w14:paraId="5F45D62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Сортировка строк в текстовом файле</w:t>
            </w:r>
          </w:p>
          <w:p w14:paraId="212E10C1" w14:textId="791B36D5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1374C1" wp14:editId="6CDC66D1">
                  <wp:extent cx="4185285" cy="514886"/>
                  <wp:effectExtent l="0" t="0" r="0" b="0"/>
                  <wp:docPr id="1471853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85359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159" cy="51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EA684B3" w14:textId="77777777" w:rsidTr="00E35765">
        <w:trPr>
          <w:jc w:val="center"/>
        </w:trPr>
        <w:tc>
          <w:tcPr>
            <w:tcW w:w="2552" w:type="dxa"/>
          </w:tcPr>
          <w:p w14:paraId="29A259D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START</w:t>
            </w:r>
          </w:p>
        </w:tc>
        <w:tc>
          <w:tcPr>
            <w:tcW w:w="6893" w:type="dxa"/>
          </w:tcPr>
          <w:p w14:paraId="1F4207E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приложения или командного файла</w:t>
            </w:r>
          </w:p>
          <w:p w14:paraId="79ED4615" w14:textId="522ACC02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E13A06" wp14:editId="6D3E3FEA">
                  <wp:extent cx="3817620" cy="889147"/>
                  <wp:effectExtent l="0" t="0" r="0" b="6350"/>
                  <wp:docPr id="612656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656617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167" cy="89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07D94978" w14:textId="77777777" w:rsidTr="00E35765">
        <w:trPr>
          <w:jc w:val="center"/>
        </w:trPr>
        <w:tc>
          <w:tcPr>
            <w:tcW w:w="2552" w:type="dxa"/>
          </w:tcPr>
          <w:p w14:paraId="753D7E3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STORDIAG</w:t>
            </w:r>
          </w:p>
        </w:tc>
        <w:tc>
          <w:tcPr>
            <w:tcW w:w="6893" w:type="dxa"/>
          </w:tcPr>
          <w:p w14:paraId="67981AC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Диагностика системы хранения данных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51501242" w14:textId="3F260EA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0C92C7" wp14:editId="0E90D2C4">
                  <wp:extent cx="4015740" cy="385700"/>
                  <wp:effectExtent l="0" t="0" r="3810" b="0"/>
                  <wp:docPr id="1210179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179662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140" cy="388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010F8973" w14:textId="77777777" w:rsidTr="00E35765">
        <w:trPr>
          <w:jc w:val="center"/>
        </w:trPr>
        <w:tc>
          <w:tcPr>
            <w:tcW w:w="2552" w:type="dxa"/>
          </w:tcPr>
          <w:p w14:paraId="35E42BC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SUBST</w:t>
            </w:r>
          </w:p>
        </w:tc>
        <w:tc>
          <w:tcPr>
            <w:tcW w:w="6893" w:type="dxa"/>
          </w:tcPr>
          <w:p w14:paraId="2C56371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Назначение (отмена назначения) каталоги буквы диска</w:t>
            </w:r>
          </w:p>
          <w:p w14:paraId="0358CF26" w14:textId="7CEDA799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443866D" wp14:editId="75A02E7E">
                  <wp:extent cx="3962400" cy="1410547"/>
                  <wp:effectExtent l="0" t="0" r="0" b="0"/>
                  <wp:docPr id="295821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821062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877" cy="1414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12A5D2A2" w14:textId="77777777" w:rsidTr="00E35765">
        <w:trPr>
          <w:jc w:val="center"/>
        </w:trPr>
        <w:tc>
          <w:tcPr>
            <w:tcW w:w="2552" w:type="dxa"/>
          </w:tcPr>
          <w:p w14:paraId="4C18AD6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SYSTEMINFO</w:t>
            </w:r>
          </w:p>
        </w:tc>
        <w:tc>
          <w:tcPr>
            <w:tcW w:w="6893" w:type="dxa"/>
          </w:tcPr>
          <w:p w14:paraId="725F26C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 системе</w:t>
            </w:r>
          </w:p>
          <w:p w14:paraId="60C57852" w14:textId="0F2C4EA6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D1E97B" wp14:editId="6C69DA3A">
                  <wp:extent cx="4130040" cy="1038687"/>
                  <wp:effectExtent l="0" t="0" r="3810" b="9525"/>
                  <wp:docPr id="319516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516888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002" cy="104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436DBFE" w14:textId="77777777" w:rsidTr="00E35765">
        <w:trPr>
          <w:jc w:val="center"/>
        </w:trPr>
        <w:tc>
          <w:tcPr>
            <w:tcW w:w="2552" w:type="dxa"/>
          </w:tcPr>
          <w:p w14:paraId="7E8E5974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TAKEOWN</w:t>
            </w:r>
          </w:p>
        </w:tc>
        <w:tc>
          <w:tcPr>
            <w:tcW w:w="6893" w:type="dxa"/>
          </w:tcPr>
          <w:p w14:paraId="1DFB98B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Изменение владельца файла или каталога</w:t>
            </w:r>
          </w:p>
          <w:p w14:paraId="360AB7B8" w14:textId="055E9EF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A04B549" wp14:editId="428028A6">
                  <wp:extent cx="3558540" cy="912066"/>
                  <wp:effectExtent l="0" t="0" r="3810" b="2540"/>
                  <wp:docPr id="14648837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88375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829" cy="916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06FC9A64" w14:textId="77777777" w:rsidTr="00E35765">
        <w:trPr>
          <w:jc w:val="center"/>
        </w:trPr>
        <w:tc>
          <w:tcPr>
            <w:tcW w:w="2552" w:type="dxa"/>
          </w:tcPr>
          <w:p w14:paraId="57A28A6B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TAR</w:t>
            </w:r>
          </w:p>
        </w:tc>
        <w:tc>
          <w:tcPr>
            <w:tcW w:w="6893" w:type="dxa"/>
          </w:tcPr>
          <w:p w14:paraId="54BF82A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Архивирование данных архиватором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tar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11A52156" w14:textId="1B170A3B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F02929" wp14:editId="5804DF48">
                  <wp:extent cx="3802381" cy="892097"/>
                  <wp:effectExtent l="0" t="0" r="0" b="3810"/>
                  <wp:docPr id="394038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038714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189" cy="895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2B3C03D" w14:textId="77777777" w:rsidTr="00E35765">
        <w:trPr>
          <w:jc w:val="center"/>
        </w:trPr>
        <w:tc>
          <w:tcPr>
            <w:tcW w:w="2552" w:type="dxa"/>
          </w:tcPr>
          <w:p w14:paraId="23BBA002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TASKKILL</w:t>
            </w:r>
          </w:p>
        </w:tc>
        <w:tc>
          <w:tcPr>
            <w:tcW w:w="6893" w:type="dxa"/>
          </w:tcPr>
          <w:p w14:paraId="4D066B7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 на локальной или удаленной системе</w:t>
            </w:r>
          </w:p>
          <w:p w14:paraId="6FF6309C" w14:textId="26D29881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3157A3" wp14:editId="7B2AB301">
                  <wp:extent cx="4328160" cy="937768"/>
                  <wp:effectExtent l="0" t="0" r="0" b="0"/>
                  <wp:docPr id="697477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477284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9497" cy="940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DFD81DC" w14:textId="77777777" w:rsidTr="00E35765">
        <w:trPr>
          <w:jc w:val="center"/>
        </w:trPr>
        <w:tc>
          <w:tcPr>
            <w:tcW w:w="2552" w:type="dxa"/>
          </w:tcPr>
          <w:p w14:paraId="54E2CFD5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TASKLIST</w:t>
            </w:r>
          </w:p>
        </w:tc>
        <w:tc>
          <w:tcPr>
            <w:tcW w:w="6893" w:type="dxa"/>
          </w:tcPr>
          <w:p w14:paraId="155BC8E0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списка выполняющихся приложений и служб</w:t>
            </w:r>
          </w:p>
          <w:p w14:paraId="29982CDA" w14:textId="2FD35D4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AADC5E7" wp14:editId="14A4B46D">
                  <wp:extent cx="3931920" cy="1104802"/>
                  <wp:effectExtent l="0" t="0" r="0" b="635"/>
                  <wp:docPr id="109880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80428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979" cy="110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1BE871C" w14:textId="77777777" w:rsidTr="00E35765">
        <w:trPr>
          <w:jc w:val="center"/>
        </w:trPr>
        <w:tc>
          <w:tcPr>
            <w:tcW w:w="2552" w:type="dxa"/>
          </w:tcPr>
          <w:p w14:paraId="116BA68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</w:t>
            </w:r>
          </w:p>
        </w:tc>
        <w:tc>
          <w:tcPr>
            <w:tcW w:w="6893" w:type="dxa"/>
          </w:tcPr>
          <w:p w14:paraId="2278E10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 установка системного времени</w:t>
            </w:r>
          </w:p>
          <w:p w14:paraId="53A23B01" w14:textId="08337287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8BD5419" wp14:editId="164CBD01">
                  <wp:extent cx="4389120" cy="1373476"/>
                  <wp:effectExtent l="0" t="0" r="0" b="0"/>
                  <wp:docPr id="627747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747033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228" cy="1379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9B9F84D" w14:textId="77777777" w:rsidTr="00E35765">
        <w:trPr>
          <w:jc w:val="center"/>
        </w:trPr>
        <w:tc>
          <w:tcPr>
            <w:tcW w:w="2552" w:type="dxa"/>
          </w:tcPr>
          <w:p w14:paraId="5551E64E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TELNET</w:t>
            </w:r>
          </w:p>
        </w:tc>
        <w:tc>
          <w:tcPr>
            <w:tcW w:w="6893" w:type="dxa"/>
          </w:tcPr>
          <w:p w14:paraId="41FD33D3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telnet-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A92509" w14:paraId="36A59599" w14:textId="77777777" w:rsidTr="00E35765">
        <w:trPr>
          <w:jc w:val="center"/>
        </w:trPr>
        <w:tc>
          <w:tcPr>
            <w:tcW w:w="2552" w:type="dxa"/>
          </w:tcPr>
          <w:p w14:paraId="5E7762DC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TFTP</w:t>
            </w:r>
          </w:p>
        </w:tc>
        <w:tc>
          <w:tcPr>
            <w:tcW w:w="6893" w:type="dxa"/>
          </w:tcPr>
          <w:p w14:paraId="2518774D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TFTP-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A92509" w14:paraId="5B414CB9" w14:textId="77777777" w:rsidTr="00E35765">
        <w:trPr>
          <w:jc w:val="center"/>
        </w:trPr>
        <w:tc>
          <w:tcPr>
            <w:tcW w:w="2552" w:type="dxa"/>
          </w:tcPr>
          <w:p w14:paraId="0968D325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6893" w:type="dxa"/>
          </w:tcPr>
          <w:p w14:paraId="64A9194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Задержка в пакетных файлах</w:t>
            </w:r>
          </w:p>
          <w:p w14:paraId="1578EDA3" w14:textId="1FB53038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07904A" wp14:editId="566FF46C">
                  <wp:extent cx="4061460" cy="1069171"/>
                  <wp:effectExtent l="0" t="0" r="0" b="0"/>
                  <wp:docPr id="816199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199223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134" cy="1072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9032ECD" w14:textId="77777777" w:rsidTr="00E35765">
        <w:trPr>
          <w:jc w:val="center"/>
        </w:trPr>
        <w:tc>
          <w:tcPr>
            <w:tcW w:w="2552" w:type="dxa"/>
          </w:tcPr>
          <w:p w14:paraId="73292C1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TITLE</w:t>
            </w:r>
          </w:p>
        </w:tc>
        <w:tc>
          <w:tcPr>
            <w:tcW w:w="6893" w:type="dxa"/>
          </w:tcPr>
          <w:p w14:paraId="4B40BAD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заголовка окна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</w:p>
          <w:p w14:paraId="322037A3" w14:textId="7EE16542" w:rsidR="00270C50" w:rsidRPr="00E35765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F6A331" wp14:editId="4886D27B">
                  <wp:extent cx="3926206" cy="858257"/>
                  <wp:effectExtent l="0" t="0" r="0" b="0"/>
                  <wp:docPr id="1086206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206788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565" cy="85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28C5F1C4" w14:textId="77777777" w:rsidTr="00E35765">
        <w:trPr>
          <w:jc w:val="center"/>
        </w:trPr>
        <w:tc>
          <w:tcPr>
            <w:tcW w:w="2552" w:type="dxa"/>
          </w:tcPr>
          <w:p w14:paraId="2A2725F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TRACERT</w:t>
            </w:r>
          </w:p>
        </w:tc>
        <w:tc>
          <w:tcPr>
            <w:tcW w:w="6893" w:type="dxa"/>
          </w:tcPr>
          <w:p w14:paraId="1F6CF4B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к удаленному узлу</w:t>
            </w:r>
          </w:p>
          <w:p w14:paraId="3AE971F7" w14:textId="4B91B8CD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6B5FD3" wp14:editId="3FB7E552">
                  <wp:extent cx="3733800" cy="1651887"/>
                  <wp:effectExtent l="0" t="0" r="0" b="5715"/>
                  <wp:docPr id="13594184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418424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024" cy="165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2DA5151" w14:textId="77777777" w:rsidTr="00E35765">
        <w:trPr>
          <w:jc w:val="center"/>
        </w:trPr>
        <w:tc>
          <w:tcPr>
            <w:tcW w:w="2552" w:type="dxa"/>
          </w:tcPr>
          <w:p w14:paraId="4CD8A84C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TREE</w:t>
            </w:r>
          </w:p>
        </w:tc>
        <w:tc>
          <w:tcPr>
            <w:tcW w:w="6893" w:type="dxa"/>
          </w:tcPr>
          <w:p w14:paraId="4E47044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структуры каталога в графическом виде</w:t>
            </w:r>
          </w:p>
          <w:p w14:paraId="2C40F3EB" w14:textId="0CE6BFF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5EAA91" wp14:editId="109AD272">
                  <wp:extent cx="3430905" cy="995873"/>
                  <wp:effectExtent l="0" t="0" r="0" b="0"/>
                  <wp:docPr id="1256280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280602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18" cy="99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6705201" w14:textId="77777777" w:rsidTr="00E35765">
        <w:trPr>
          <w:jc w:val="center"/>
        </w:trPr>
        <w:tc>
          <w:tcPr>
            <w:tcW w:w="2552" w:type="dxa"/>
          </w:tcPr>
          <w:p w14:paraId="1C6E6D3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TSCON</w:t>
            </w:r>
          </w:p>
        </w:tc>
        <w:tc>
          <w:tcPr>
            <w:tcW w:w="6893" w:type="dxa"/>
          </w:tcPr>
          <w:p w14:paraId="257E7C10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Подключение к сессии удаленного рабочего стола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535F9F55" w14:textId="1EF849EA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6385446" wp14:editId="6986835C">
                  <wp:extent cx="3543300" cy="1348801"/>
                  <wp:effectExtent l="0" t="0" r="0" b="3810"/>
                  <wp:docPr id="1073422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422797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077" cy="13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B6A7775" w14:textId="77777777" w:rsidTr="00E35765">
        <w:trPr>
          <w:jc w:val="center"/>
        </w:trPr>
        <w:tc>
          <w:tcPr>
            <w:tcW w:w="2552" w:type="dxa"/>
          </w:tcPr>
          <w:p w14:paraId="6E06A6D5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TSDISCON</w:t>
            </w:r>
          </w:p>
        </w:tc>
        <w:tc>
          <w:tcPr>
            <w:tcW w:w="6893" w:type="dxa"/>
          </w:tcPr>
          <w:p w14:paraId="0BC9945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Отключение к сессии удаленного рабочего стола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03B3B9C" w14:textId="529E418D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C45A4F4" wp14:editId="0B550F50">
                  <wp:extent cx="3657600" cy="1215683"/>
                  <wp:effectExtent l="0" t="0" r="0" b="3810"/>
                  <wp:docPr id="1621234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234016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40" cy="1218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3889BB5" w14:textId="77777777" w:rsidTr="00E35765">
        <w:trPr>
          <w:jc w:val="center"/>
        </w:trPr>
        <w:tc>
          <w:tcPr>
            <w:tcW w:w="2552" w:type="dxa"/>
          </w:tcPr>
          <w:p w14:paraId="4E75AEA7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TSKILL</w:t>
            </w:r>
          </w:p>
        </w:tc>
        <w:tc>
          <w:tcPr>
            <w:tcW w:w="6893" w:type="dxa"/>
          </w:tcPr>
          <w:p w14:paraId="27E69831" w14:textId="179F0F02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процессов, адаптированное для среды сервера терминалов</w:t>
            </w:r>
            <w:r w:rsidR="00270C50" w:rsidRPr="00270C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3BA0CC5" w14:textId="68398A9F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287E6C2" wp14:editId="2B3E3029">
                  <wp:extent cx="4290060" cy="616009"/>
                  <wp:effectExtent l="0" t="0" r="0" b="0"/>
                  <wp:docPr id="1338084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08462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444" cy="617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3984985" w14:textId="77777777" w:rsidTr="00E35765">
        <w:trPr>
          <w:jc w:val="center"/>
        </w:trPr>
        <w:tc>
          <w:tcPr>
            <w:tcW w:w="2552" w:type="dxa"/>
          </w:tcPr>
          <w:p w14:paraId="0ACA6D29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TYPE</w:t>
            </w:r>
          </w:p>
        </w:tc>
        <w:tc>
          <w:tcPr>
            <w:tcW w:w="6893" w:type="dxa"/>
          </w:tcPr>
          <w:p w14:paraId="115A156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на экран содержимого текстового файлов</w:t>
            </w:r>
          </w:p>
          <w:p w14:paraId="7DE19EDC" w14:textId="0C2FA0F6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A3EAC80" wp14:editId="3704D41E">
                  <wp:extent cx="3244215" cy="783341"/>
                  <wp:effectExtent l="0" t="0" r="0" b="0"/>
                  <wp:docPr id="1087248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248185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137" cy="785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2D0AC59" w14:textId="77777777" w:rsidTr="00E35765">
        <w:trPr>
          <w:jc w:val="center"/>
        </w:trPr>
        <w:tc>
          <w:tcPr>
            <w:tcW w:w="2552" w:type="dxa"/>
          </w:tcPr>
          <w:p w14:paraId="144946DD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TZUTIL</w:t>
            </w:r>
          </w:p>
        </w:tc>
        <w:tc>
          <w:tcPr>
            <w:tcW w:w="6893" w:type="dxa"/>
          </w:tcPr>
          <w:p w14:paraId="4BAABF9D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часовыми поясами в среде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0B15EA78" w14:textId="591AD13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D8ABA7" wp14:editId="3BFD4049">
                  <wp:extent cx="2952749" cy="1076969"/>
                  <wp:effectExtent l="0" t="0" r="635" b="8890"/>
                  <wp:docPr id="1604995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995048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81" cy="107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7DA3DBE2" w14:textId="77777777" w:rsidTr="00E35765">
        <w:trPr>
          <w:jc w:val="center"/>
        </w:trPr>
        <w:tc>
          <w:tcPr>
            <w:tcW w:w="2552" w:type="dxa"/>
          </w:tcPr>
          <w:p w14:paraId="7A70B95B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VER</w:t>
            </w:r>
          </w:p>
        </w:tc>
        <w:tc>
          <w:tcPr>
            <w:tcW w:w="6893" w:type="dxa"/>
          </w:tcPr>
          <w:p w14:paraId="4F5BD82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версии ОС</w:t>
            </w:r>
          </w:p>
          <w:p w14:paraId="48A50454" w14:textId="3F2C812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9631BC5" wp14:editId="3E959DAE">
                  <wp:extent cx="2491740" cy="830580"/>
                  <wp:effectExtent l="0" t="0" r="3810" b="7620"/>
                  <wp:docPr id="1388595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595152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089" cy="830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629B32F" w14:textId="77777777" w:rsidTr="00E35765">
        <w:trPr>
          <w:jc w:val="center"/>
        </w:trPr>
        <w:tc>
          <w:tcPr>
            <w:tcW w:w="2552" w:type="dxa"/>
          </w:tcPr>
          <w:p w14:paraId="12377759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VERIFY</w:t>
            </w:r>
          </w:p>
        </w:tc>
        <w:tc>
          <w:tcPr>
            <w:tcW w:w="6893" w:type="dxa"/>
          </w:tcPr>
          <w:p w14:paraId="4CBAD00B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режимом проверки записываемых файлов</w:t>
            </w:r>
          </w:p>
          <w:p w14:paraId="5B1C4256" w14:textId="610BB131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8999904" wp14:editId="13D22E74">
                  <wp:extent cx="4030980" cy="961234"/>
                  <wp:effectExtent l="0" t="0" r="0" b="0"/>
                  <wp:docPr id="1106042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042828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223" cy="965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D807AA7" w14:textId="77777777" w:rsidTr="00E35765">
        <w:trPr>
          <w:jc w:val="center"/>
        </w:trPr>
        <w:tc>
          <w:tcPr>
            <w:tcW w:w="2552" w:type="dxa"/>
          </w:tcPr>
          <w:p w14:paraId="68CBF90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VOL</w:t>
            </w:r>
          </w:p>
        </w:tc>
        <w:tc>
          <w:tcPr>
            <w:tcW w:w="6893" w:type="dxa"/>
          </w:tcPr>
          <w:p w14:paraId="6BF74B31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данных метки тома</w:t>
            </w:r>
          </w:p>
          <w:p w14:paraId="22D4EC78" w14:textId="516E9759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AB10C26" wp14:editId="6CE62861">
                  <wp:extent cx="4421505" cy="599278"/>
                  <wp:effectExtent l="0" t="0" r="0" b="0"/>
                  <wp:docPr id="147332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32417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912" cy="601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32C8D21" w14:textId="77777777" w:rsidTr="00E35765">
        <w:trPr>
          <w:jc w:val="center"/>
        </w:trPr>
        <w:tc>
          <w:tcPr>
            <w:tcW w:w="2552" w:type="dxa"/>
          </w:tcPr>
          <w:p w14:paraId="24EE4850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VSSADMIN</w:t>
            </w:r>
          </w:p>
        </w:tc>
        <w:tc>
          <w:tcPr>
            <w:tcW w:w="6893" w:type="dxa"/>
          </w:tcPr>
          <w:p w14:paraId="384437F0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Администрирование службы теневого копирования томов</w:t>
            </w:r>
          </w:p>
          <w:p w14:paraId="6458F143" w14:textId="3AF63D8B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3A3D397" wp14:editId="1B6F2EA9">
                  <wp:extent cx="4632960" cy="1917531"/>
                  <wp:effectExtent l="0" t="0" r="0" b="6985"/>
                  <wp:docPr id="2450438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043890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606" cy="1920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E4003E4" w14:textId="77777777" w:rsidTr="00E35765">
        <w:trPr>
          <w:jc w:val="center"/>
        </w:trPr>
        <w:tc>
          <w:tcPr>
            <w:tcW w:w="2552" w:type="dxa"/>
          </w:tcPr>
          <w:p w14:paraId="1F2EF32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W32TM</w:t>
            </w:r>
          </w:p>
        </w:tc>
        <w:tc>
          <w:tcPr>
            <w:tcW w:w="6893" w:type="dxa"/>
          </w:tcPr>
          <w:p w14:paraId="23B7304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службой времени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D923D22" w14:textId="1901852F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A5F1A1D" wp14:editId="59F7AC74">
                  <wp:extent cx="4312920" cy="2103470"/>
                  <wp:effectExtent l="0" t="0" r="0" b="0"/>
                  <wp:docPr id="4121278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127866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50" cy="2106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66599C7F" w14:textId="77777777" w:rsidTr="00E35765">
        <w:trPr>
          <w:jc w:val="center"/>
        </w:trPr>
        <w:tc>
          <w:tcPr>
            <w:tcW w:w="2552" w:type="dxa"/>
          </w:tcPr>
          <w:p w14:paraId="48E200B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WAITFOR</w:t>
            </w:r>
          </w:p>
        </w:tc>
        <w:tc>
          <w:tcPr>
            <w:tcW w:w="6893" w:type="dxa"/>
          </w:tcPr>
          <w:p w14:paraId="55DFA43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Организация обмена сигналами между компьютерами</w:t>
            </w:r>
          </w:p>
          <w:p w14:paraId="21416F5A" w14:textId="4832F222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57FEFE5" wp14:editId="728B7693">
                  <wp:extent cx="4328160" cy="2012409"/>
                  <wp:effectExtent l="0" t="0" r="0" b="6985"/>
                  <wp:docPr id="1536014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014623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859" cy="2014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4C6D0FFE" w14:textId="77777777" w:rsidTr="00E35765">
        <w:trPr>
          <w:jc w:val="center"/>
        </w:trPr>
        <w:tc>
          <w:tcPr>
            <w:tcW w:w="2552" w:type="dxa"/>
          </w:tcPr>
          <w:p w14:paraId="16D594F2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WBADMIN</w:t>
            </w:r>
          </w:p>
        </w:tc>
        <w:tc>
          <w:tcPr>
            <w:tcW w:w="6893" w:type="dxa"/>
          </w:tcPr>
          <w:p w14:paraId="574A6535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резервным копированием и восстановлением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ABFD578" w14:textId="74161AF3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F14C04F" wp14:editId="49C98445">
                  <wp:extent cx="3878580" cy="637876"/>
                  <wp:effectExtent l="0" t="0" r="0" b="0"/>
                  <wp:docPr id="1572489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48902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055" cy="64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1B74D407" w14:textId="77777777" w:rsidTr="00E35765">
        <w:trPr>
          <w:jc w:val="center"/>
        </w:trPr>
        <w:tc>
          <w:tcPr>
            <w:tcW w:w="2552" w:type="dxa"/>
          </w:tcPr>
          <w:p w14:paraId="0F0B7458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WEVTUTIL</w:t>
            </w:r>
          </w:p>
        </w:tc>
        <w:tc>
          <w:tcPr>
            <w:tcW w:w="6893" w:type="dxa"/>
          </w:tcPr>
          <w:p w14:paraId="7A93CB8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событиями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C664BC0" w14:textId="6906B3D0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2D0F2D" wp14:editId="5FC90B71">
                  <wp:extent cx="4297680" cy="834742"/>
                  <wp:effectExtent l="0" t="0" r="7620" b="3810"/>
                  <wp:docPr id="1923521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521852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263" cy="839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6C85FF5" w14:textId="77777777" w:rsidTr="00E35765">
        <w:trPr>
          <w:jc w:val="center"/>
        </w:trPr>
        <w:tc>
          <w:tcPr>
            <w:tcW w:w="2552" w:type="dxa"/>
          </w:tcPr>
          <w:p w14:paraId="6BF6CAC3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WHERE</w:t>
            </w:r>
          </w:p>
        </w:tc>
        <w:tc>
          <w:tcPr>
            <w:tcW w:w="6893" w:type="dxa"/>
          </w:tcPr>
          <w:p w14:paraId="156CACF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места расположения файлов</w:t>
            </w:r>
          </w:p>
          <w:p w14:paraId="75CD79D9" w14:textId="2D9ABF3D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A740B5" wp14:editId="17C5ADDD">
                  <wp:extent cx="4227195" cy="1330139"/>
                  <wp:effectExtent l="0" t="0" r="1905" b="3810"/>
                  <wp:docPr id="1929455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55010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568" cy="1334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1611AD6" w14:textId="77777777" w:rsidTr="00E35765">
        <w:trPr>
          <w:jc w:val="center"/>
        </w:trPr>
        <w:tc>
          <w:tcPr>
            <w:tcW w:w="2552" w:type="dxa"/>
          </w:tcPr>
          <w:p w14:paraId="30162A0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WHOAMI</w:t>
            </w:r>
          </w:p>
        </w:tc>
        <w:tc>
          <w:tcPr>
            <w:tcW w:w="6893" w:type="dxa"/>
          </w:tcPr>
          <w:p w14:paraId="723CAFE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Имени текущего пользователя</w:t>
            </w:r>
          </w:p>
          <w:p w14:paraId="6B63091A" w14:textId="08281C2A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CD1F33" wp14:editId="3260EBE1">
                  <wp:extent cx="3649980" cy="1475398"/>
                  <wp:effectExtent l="0" t="0" r="7620" b="0"/>
                  <wp:docPr id="31202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021705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867" cy="148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D50A610" w14:textId="77777777" w:rsidTr="00E35765">
        <w:trPr>
          <w:jc w:val="center"/>
        </w:trPr>
        <w:tc>
          <w:tcPr>
            <w:tcW w:w="2552" w:type="dxa"/>
          </w:tcPr>
          <w:p w14:paraId="154F6F44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WINDIFF</w:t>
            </w:r>
          </w:p>
        </w:tc>
        <w:tc>
          <w:tcPr>
            <w:tcW w:w="6893" w:type="dxa"/>
          </w:tcPr>
          <w:p w14:paraId="236C5048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</w:tc>
      </w:tr>
      <w:tr w:rsidR="00270C50" w:rsidRPr="00F31B5B" w14:paraId="0F1AB1DF" w14:textId="77777777" w:rsidTr="00E35765">
        <w:trPr>
          <w:jc w:val="center"/>
        </w:trPr>
        <w:tc>
          <w:tcPr>
            <w:tcW w:w="2552" w:type="dxa"/>
          </w:tcPr>
          <w:p w14:paraId="69FF675C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WINRM</w:t>
            </w:r>
          </w:p>
        </w:tc>
        <w:tc>
          <w:tcPr>
            <w:tcW w:w="6893" w:type="dxa"/>
          </w:tcPr>
          <w:p w14:paraId="7C773D9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Удаленное управление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из командной строки</w:t>
            </w:r>
          </w:p>
          <w:p w14:paraId="062D336E" w14:textId="0F746817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FC9EBCF" wp14:editId="462E4258">
                  <wp:extent cx="3870960" cy="886268"/>
                  <wp:effectExtent l="0" t="0" r="0" b="9525"/>
                  <wp:docPr id="533517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517096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170" cy="89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555B2F6B" w14:textId="77777777" w:rsidTr="00E35765">
        <w:trPr>
          <w:jc w:val="center"/>
        </w:trPr>
        <w:tc>
          <w:tcPr>
            <w:tcW w:w="2552" w:type="dxa"/>
          </w:tcPr>
          <w:p w14:paraId="0E266040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WINRS</w:t>
            </w:r>
          </w:p>
        </w:tc>
        <w:tc>
          <w:tcPr>
            <w:tcW w:w="6893" w:type="dxa"/>
          </w:tcPr>
          <w:p w14:paraId="32D2206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Удаленная командная строка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Remote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Shell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71473F7A" w14:textId="4C127993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BCEE30D" wp14:editId="4688D70E">
                  <wp:extent cx="4442460" cy="1892317"/>
                  <wp:effectExtent l="0" t="0" r="0" b="0"/>
                  <wp:docPr id="728080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080438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92" cy="1896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1DFDD07D" w14:textId="77777777" w:rsidTr="00E35765">
        <w:trPr>
          <w:jc w:val="center"/>
        </w:trPr>
        <w:tc>
          <w:tcPr>
            <w:tcW w:w="2552" w:type="dxa"/>
          </w:tcPr>
          <w:p w14:paraId="2636FEB4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WINSAT</w:t>
            </w:r>
          </w:p>
        </w:tc>
        <w:tc>
          <w:tcPr>
            <w:tcW w:w="6893" w:type="dxa"/>
          </w:tcPr>
          <w:p w14:paraId="7C2E79A6" w14:textId="5EACDB23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производительности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F31B5B" w14:paraId="701CF98D" w14:textId="77777777" w:rsidTr="00E35765">
        <w:trPr>
          <w:jc w:val="center"/>
        </w:trPr>
        <w:tc>
          <w:tcPr>
            <w:tcW w:w="2552" w:type="dxa"/>
          </w:tcPr>
          <w:p w14:paraId="2D34169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WMIC</w:t>
            </w:r>
          </w:p>
        </w:tc>
        <w:tc>
          <w:tcPr>
            <w:tcW w:w="6893" w:type="dxa"/>
          </w:tcPr>
          <w:p w14:paraId="56DD461F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WMI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командной строке</w:t>
            </w:r>
          </w:p>
          <w:p w14:paraId="42527345" w14:textId="1BF50661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20266AC" wp14:editId="54F65F90">
                  <wp:extent cx="3747136" cy="1223158"/>
                  <wp:effectExtent l="0" t="0" r="5715" b="0"/>
                  <wp:docPr id="1341593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593673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585" cy="122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25323798" w14:textId="77777777" w:rsidTr="00E35765">
        <w:trPr>
          <w:jc w:val="center"/>
        </w:trPr>
        <w:tc>
          <w:tcPr>
            <w:tcW w:w="2552" w:type="dxa"/>
          </w:tcPr>
          <w:p w14:paraId="229E8E1C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WSCollect</w:t>
            </w:r>
            <w:proofErr w:type="spellEnd"/>
          </w:p>
        </w:tc>
        <w:tc>
          <w:tcPr>
            <w:tcW w:w="6893" w:type="dxa"/>
          </w:tcPr>
          <w:p w14:paraId="37BE93A0" w14:textId="220CEBC4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-файл с полями журналов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 на рабочем столе</w:t>
            </w:r>
          </w:p>
        </w:tc>
      </w:tr>
      <w:tr w:rsidR="00270C50" w:rsidRPr="00F31B5B" w14:paraId="6764414C" w14:textId="77777777" w:rsidTr="00E35765">
        <w:trPr>
          <w:jc w:val="center"/>
        </w:trPr>
        <w:tc>
          <w:tcPr>
            <w:tcW w:w="2552" w:type="dxa"/>
          </w:tcPr>
          <w:p w14:paraId="128B8D3A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Wscript</w:t>
            </w:r>
            <w:proofErr w:type="spellEnd"/>
          </w:p>
        </w:tc>
        <w:tc>
          <w:tcPr>
            <w:tcW w:w="6893" w:type="dxa"/>
          </w:tcPr>
          <w:p w14:paraId="47A5456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с графическим интерфейсом</w:t>
            </w:r>
          </w:p>
          <w:p w14:paraId="0EB596BB" w14:textId="47199C9F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C9A47B2" wp14:editId="6DC49447">
                  <wp:extent cx="3307080" cy="2287604"/>
                  <wp:effectExtent l="0" t="0" r="7620" b="0"/>
                  <wp:docPr id="6888605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860546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566" cy="2295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7150B36A" w14:textId="77777777" w:rsidTr="00E35765">
        <w:trPr>
          <w:jc w:val="center"/>
        </w:trPr>
        <w:tc>
          <w:tcPr>
            <w:tcW w:w="2552" w:type="dxa"/>
          </w:tcPr>
          <w:p w14:paraId="0C29F7C0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WSL</w:t>
            </w:r>
          </w:p>
        </w:tc>
        <w:tc>
          <w:tcPr>
            <w:tcW w:w="6893" w:type="dxa"/>
          </w:tcPr>
          <w:p w14:paraId="702F3D76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и конфигурирование параметров подсистемы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  <w:p w14:paraId="41122CE2" w14:textId="2771CDC0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3EEF7B2" wp14:editId="11A1434E">
                  <wp:extent cx="4039164" cy="771633"/>
                  <wp:effectExtent l="0" t="0" r="0" b="9525"/>
                  <wp:docPr id="1439611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611252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164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1DE4B5C3" w14:textId="77777777" w:rsidTr="00E35765">
        <w:trPr>
          <w:jc w:val="center"/>
        </w:trPr>
        <w:tc>
          <w:tcPr>
            <w:tcW w:w="2552" w:type="dxa"/>
          </w:tcPr>
          <w:p w14:paraId="3FFFD72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WSLconfig</w:t>
            </w:r>
            <w:proofErr w:type="spellEnd"/>
          </w:p>
        </w:tc>
        <w:tc>
          <w:tcPr>
            <w:tcW w:w="6893" w:type="dxa"/>
          </w:tcPr>
          <w:p w14:paraId="2E44D8BB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параметров подсистемы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gramStart"/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)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54ECDCF0" w14:textId="4C985BD5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07E1B5" wp14:editId="1F9831B8">
                  <wp:extent cx="4282440" cy="553606"/>
                  <wp:effectExtent l="0" t="0" r="3810" b="0"/>
                  <wp:docPr id="794421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42184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138" cy="560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98ED79E" w14:textId="77777777" w:rsidTr="00E35765">
        <w:trPr>
          <w:jc w:val="center"/>
        </w:trPr>
        <w:tc>
          <w:tcPr>
            <w:tcW w:w="2552" w:type="dxa"/>
          </w:tcPr>
          <w:p w14:paraId="6A1DB3C2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XCOPY</w:t>
            </w:r>
          </w:p>
        </w:tc>
        <w:tc>
          <w:tcPr>
            <w:tcW w:w="6893" w:type="dxa"/>
          </w:tcPr>
          <w:p w14:paraId="454A07DE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</w:t>
            </w:r>
          </w:p>
          <w:p w14:paraId="002D0113" w14:textId="3512DB5C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F76212E" wp14:editId="2688539D">
                  <wp:extent cx="4099560" cy="967076"/>
                  <wp:effectExtent l="0" t="0" r="0" b="5080"/>
                  <wp:docPr id="33142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4245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499" cy="972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DA2EA3" w14:textId="77777777" w:rsidR="00ED246E" w:rsidRDefault="00ED246E" w:rsidP="00ED246E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8BA7FD2" w14:textId="6602B033" w:rsidR="00A729E6" w:rsidRPr="00A729E6" w:rsidRDefault="00A729E6" w:rsidP="00A729E6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  <w:proofErr w:type="spellStart"/>
      <w:r w:rsidRPr="00A92509">
        <w:rPr>
          <w:rFonts w:ascii="Times New Roman" w:hAnsi="Times New Roman" w:cs="Times New Roman"/>
          <w:b/>
          <w:sz w:val="28"/>
          <w:szCs w:val="28"/>
          <w:u w:val="single"/>
        </w:rPr>
        <w:t>Задание</w:t>
      </w:r>
      <w:proofErr w:type="spellEnd"/>
      <w:r w:rsidRPr="00A92509">
        <w:rPr>
          <w:rFonts w:ascii="Times New Roman" w:hAnsi="Times New Roman" w:cs="Times New Roman"/>
          <w:b/>
          <w:sz w:val="28"/>
          <w:szCs w:val="28"/>
          <w:u w:val="single"/>
        </w:rPr>
        <w:t xml:space="preserve"> 03.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5"/>
        <w:gridCol w:w="5151"/>
      </w:tblGrid>
      <w:tr w:rsidR="00E16475" w:rsidRPr="00A92509" w14:paraId="397AA566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6810A" w14:textId="3589651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 среды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5019" w14:textId="38743308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Краткое описание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переменной</w:t>
            </w:r>
          </w:p>
        </w:tc>
      </w:tr>
      <w:tr w:rsidR="00E16475" w:rsidRPr="00A729E6" w14:paraId="790C2EAD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81D7C" w14:textId="77777777" w:rsidR="00A729E6" w:rsidRP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729E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ALLUSERSPROFILE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A8819" w14:textId="40157DEA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расположение профиля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  <w:p w14:paraId="6AFFF94F" w14:textId="2536A5FE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C8AB8A5" wp14:editId="355BAAF6">
                  <wp:extent cx="2887980" cy="356848"/>
                  <wp:effectExtent l="0" t="0" r="0" b="5715"/>
                  <wp:docPr id="853948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94867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014" cy="360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1A2349CC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7A11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APPDATA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574BA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расположение каталога, в котором программы хранят данные по умолчанию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  <w:p w14:paraId="199C3ED6" w14:textId="1561491A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3E214B" wp14:editId="7A901295">
                  <wp:extent cx="2943636" cy="552527"/>
                  <wp:effectExtent l="0" t="0" r="9525" b="0"/>
                  <wp:docPr id="2045484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484843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36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4C1F7FD7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2D779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CD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24A7C" w14:textId="138C5D24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текущего каталога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  <w:p w14:paraId="71A117EB" w14:textId="2ECA93C2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934156" wp14:editId="283E3B23">
                  <wp:extent cx="2343477" cy="476316"/>
                  <wp:effectExtent l="0" t="0" r="0" b="0"/>
                  <wp:docPr id="708404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404720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63707AB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8437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CLIENTNAME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A07E" w14:textId="766F7EB6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расположение каталога, в котором программы хранят данные по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умолчанию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</w:tc>
      </w:tr>
      <w:tr w:rsidR="00E16475" w:rsidRPr="00A729E6" w14:paraId="10C7CEC9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E1BBC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CMDCMDLINE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9E482" w14:textId="77777777" w:rsidR="00A729E6" w:rsidRPr="007C197E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параметры командной строки, которые использовались для запуска текущего экземпляра программы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</w:p>
          <w:p w14:paraId="4BEAFBB9" w14:textId="72CB196F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9BAD2F" wp14:editId="11C180B6">
                  <wp:extent cx="2807969" cy="523224"/>
                  <wp:effectExtent l="0" t="0" r="0" b="0"/>
                  <wp:docPr id="1147875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75403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081" cy="525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A3EA84D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4C20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CMDEXTVERSION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67FF5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номер версии текущего расширения командного процессора (системная переменная)</w:t>
            </w:r>
          </w:p>
          <w:p w14:paraId="3AA515B6" w14:textId="45D588EE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F2F5BE" wp14:editId="14FC1E5E">
                  <wp:extent cx="2714624" cy="377687"/>
                  <wp:effectExtent l="0" t="0" r="0" b="3810"/>
                  <wp:docPr id="1688043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043197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816" cy="37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390255AD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B933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COMMONPROGRAMFILES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9231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номер версии текущего расширения командного процессора (системная переменная)</w:t>
            </w:r>
          </w:p>
          <w:p w14:paraId="1CDBD836" w14:textId="5F26125F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9BBE06" wp14:editId="15DF9A3B">
                  <wp:extent cx="2813685" cy="448454"/>
                  <wp:effectExtent l="0" t="0" r="5715" b="8890"/>
                  <wp:docPr id="1443197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197516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855" cy="45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5900BA2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DACD2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COMMONPROGRAMFILES(X86)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A89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Ссылается на папку C:\Program Files (x</w:t>
            </w:r>
            <w:proofErr w:type="gram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86)\</w:t>
            </w:r>
            <w:proofErr w:type="gram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Common Files в 64-разрядных системах.</w:t>
            </w:r>
          </w:p>
          <w:p w14:paraId="20FBC3B7" w14:textId="55FDCD3B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B73418" wp14:editId="2A97452D">
                  <wp:extent cx="2776576" cy="409658"/>
                  <wp:effectExtent l="0" t="0" r="5080" b="9525"/>
                  <wp:docPr id="5814793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479318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132" cy="41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3127AE17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B42FC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COMPUTERNAME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3E7F0" w14:textId="77777777" w:rsidR="006B1E18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компьютера</w:t>
            </w:r>
          </w:p>
          <w:p w14:paraId="4C1544A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(системная переменная)</w:t>
            </w:r>
          </w:p>
          <w:p w14:paraId="5AE57E35" w14:textId="6A8F1934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EC6DED3" wp14:editId="108D71B7">
                  <wp:extent cx="2794635" cy="472808"/>
                  <wp:effectExtent l="0" t="0" r="5715" b="3810"/>
                  <wp:docPr id="1421369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369764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779" cy="47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8730F8A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E8557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COMSPEC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3E53B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точный путь к исполняемому файлу командного интерпретатора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(системная переменная)</w:t>
            </w:r>
          </w:p>
          <w:p w14:paraId="115E4468" w14:textId="24352AD8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6B96721" wp14:editId="31B61B7B">
                  <wp:extent cx="2848373" cy="485843"/>
                  <wp:effectExtent l="0" t="0" r="0" b="9525"/>
                  <wp:docPr id="1933315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315914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73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306A2F5E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7FF18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DATE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7233C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текущую дату.</w:t>
            </w:r>
          </w:p>
          <w:p w14:paraId="16720D05" w14:textId="6F875B73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CC2AB0" wp14:editId="518E6898">
                  <wp:extent cx="2353003" cy="495369"/>
                  <wp:effectExtent l="0" t="0" r="9525" b="0"/>
                  <wp:docPr id="17518112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811274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47E48987" w14:textId="77777777" w:rsidTr="006B1E18">
        <w:trPr>
          <w:trHeight w:val="2200"/>
        </w:trPr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7E59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ERRORLEVEL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9C830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код уровня ошибки последней программы. Ненулевое значение, скорее всего, указывает на ошибку (системная переменная)</w:t>
            </w:r>
          </w:p>
          <w:p w14:paraId="6820A847" w14:textId="04022178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CAB789" wp14:editId="5BEFE36B">
                  <wp:extent cx="3172268" cy="619211"/>
                  <wp:effectExtent l="0" t="0" r="9525" b="9525"/>
                  <wp:docPr id="11993910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9391015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268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E10B24F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E2C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HOMEDRIVE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70CA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букву диска локальной рабочей станции, подключенной к домашнему каталогу. Переменная определяется на основе пути к домашнему каталогу. Домашний каталог пользователя определяется в оснастке Локальные пользователи и группы (Local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Groups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 (системная переменная)</w:t>
            </w:r>
          </w:p>
          <w:p w14:paraId="43159562" w14:textId="3DF83CE7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453EF5" wp14:editId="368D436D">
                  <wp:extent cx="2876951" cy="504895"/>
                  <wp:effectExtent l="0" t="0" r="0" b="9525"/>
                  <wp:docPr id="1429484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484630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51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318BD19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55525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HOMEPATH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EB0C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полный путь к домашнему каталогу пользователя. Переменная определяется на основе пути к домашнему каталогу. Домашний каталог пользователя определяется в оснастке Локальные пользователи и группы (Local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Groups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 (системная переменная)</w:t>
            </w:r>
          </w:p>
          <w:p w14:paraId="68F03B1D" w14:textId="20B31A5C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206F7F8" wp14:editId="30638F94">
                  <wp:extent cx="2667372" cy="438211"/>
                  <wp:effectExtent l="0" t="0" r="0" b="0"/>
                  <wp:docPr id="592847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847260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C94DAF" w14:paraId="4A274D80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B41B2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HOMESHARE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2CC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сетевой путь к общему домашнему каталогу пользователя. Переменная определяется на основе пути к домашнему каталогу. Домашний каталог пользователя назначается в оснастке Локальные пользователи и группы (Local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Groups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 (системная переменная)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</w:tr>
      <w:tr w:rsidR="00E16475" w:rsidRPr="00A729E6" w14:paraId="73C3578C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F4C0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LOCALAPPDATA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887FB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контроллера домена, на котором авторизован текущий сеанс работы с системой (локальная переменная)</w:t>
            </w:r>
          </w:p>
          <w:p w14:paraId="64BE4E01" w14:textId="43F4F407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428690" wp14:editId="3E3109DF">
                  <wp:extent cx="3210373" cy="552527"/>
                  <wp:effectExtent l="0" t="0" r="9525" b="0"/>
                  <wp:docPr id="1831056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056863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73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C902E43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2983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LOGONSERVER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04DD3" w14:textId="77777777" w:rsidR="006B1E18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контроллера домена, на котором авторизован текущий сеанс работы с системой (локальная переменная)</w:t>
            </w:r>
          </w:p>
          <w:p w14:paraId="069711BD" w14:textId="4F766D1C" w:rsidR="00A729E6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D44A889" wp14:editId="1E024FB0">
                  <wp:extent cx="3162741" cy="438211"/>
                  <wp:effectExtent l="0" t="0" r="0" b="0"/>
                  <wp:docPr id="570998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998558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41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29E6" w:rsidRPr="00A92509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</w:tr>
      <w:tr w:rsidR="00E16475" w:rsidRPr="00A729E6" w14:paraId="106D160E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BBFC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NUMBER_OF_PROCESSORS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2E449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количество процессоров, установленных в компьютере (системная переменная)</w:t>
            </w:r>
          </w:p>
          <w:p w14:paraId="5F09A789" w14:textId="34ADB311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6BB5544" wp14:editId="0F294808">
                  <wp:extent cx="3036569" cy="403879"/>
                  <wp:effectExtent l="0" t="0" r="0" b="0"/>
                  <wp:docPr id="877009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009297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775" cy="41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E4BD432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BE0C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F16D1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версию операционной системы. ОС Windows XP/XP обозначаются, как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Windows_NT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(системная переменная)</w:t>
            </w:r>
          </w:p>
          <w:p w14:paraId="78CEBD94" w14:textId="0DD37B39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52AF0BF" wp14:editId="5B627F9A">
                  <wp:extent cx="2267266" cy="495369"/>
                  <wp:effectExtent l="0" t="0" r="0" b="0"/>
                  <wp:docPr id="198984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84583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E876AB9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85EB4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PATH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0535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поиска исполняемых файлов (системная переменная)</w:t>
            </w:r>
          </w:p>
          <w:p w14:paraId="77F5DF60" w14:textId="1D849705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2A25710" wp14:editId="016BBE00">
                  <wp:extent cx="2891789" cy="1456113"/>
                  <wp:effectExtent l="0" t="0" r="4445" b="0"/>
                  <wp:docPr id="1005802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802723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41" cy="1470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53CFB074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616FF" w14:textId="2FA174EF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PATHEXT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F95DF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список расширений, которые распознаются операционной системой, как расширения исполняемых файлов (системная переменная)</w:t>
            </w:r>
          </w:p>
          <w:p w14:paraId="167CFBAC" w14:textId="3DABD6CE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5C6406" wp14:editId="3A0A97EB">
                  <wp:extent cx="2957405" cy="266700"/>
                  <wp:effectExtent l="0" t="0" r="0" b="0"/>
                  <wp:docPr id="897319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319482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594" cy="27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49CD0CAE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12A1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PROCESSOR_ARCHITECTURE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A6A4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тип архитектуры процессора. Возможные значения: x86 и IA64 (системная переменная)</w:t>
            </w:r>
          </w:p>
          <w:p w14:paraId="64A93116" w14:textId="7935CCEB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034304" wp14:editId="50332CD0">
                  <wp:extent cx="2569843" cy="261340"/>
                  <wp:effectExtent l="0" t="0" r="2540" b="5715"/>
                  <wp:docPr id="95889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89670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278" cy="273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84B77B6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C5A6F" w14:textId="1CA50881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PROCESSOR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_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NTIFIER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05CE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описание процессора (системная переменная)</w:t>
            </w:r>
          </w:p>
          <w:p w14:paraId="09D62B65" w14:textId="375C3A75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83B59E4" wp14:editId="39805ADD">
                  <wp:extent cx="3089913" cy="372051"/>
                  <wp:effectExtent l="0" t="0" r="0" b="9525"/>
                  <wp:docPr id="1281051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051524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768" cy="38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9C3C457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C7FE6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PROCESSOR_LEVEL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59BAF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номер модели процессора, установленного в компьютере (системная переменная)</w:t>
            </w:r>
          </w:p>
          <w:p w14:paraId="66035AEB" w14:textId="01CF28DF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5F9DA6" wp14:editId="168226B3">
                  <wp:extent cx="2705099" cy="484151"/>
                  <wp:effectExtent l="0" t="0" r="635" b="0"/>
                  <wp:docPr id="1480727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727118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782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4EDEB21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FF55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PROCESSOR_REVISION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BBF64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номер версии модели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процессора (системная переменная)</w:t>
            </w:r>
          </w:p>
          <w:p w14:paraId="54845CEE" w14:textId="1EF9E472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3BDB311" wp14:editId="349B4CA2">
                  <wp:extent cx="2891790" cy="525780"/>
                  <wp:effectExtent l="0" t="0" r="3810" b="7620"/>
                  <wp:docPr id="1315348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48456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203" cy="52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4A7756FC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3491" w14:textId="76C6448C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PR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GRAMDAT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E2805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Папка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ProgramData</w:t>
            </w:r>
            <w:proofErr w:type="spellEnd"/>
          </w:p>
          <w:p w14:paraId="608787F3" w14:textId="5D3BF8C8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C40791" wp14:editId="5B6329A1">
                  <wp:extent cx="3038899" cy="704948"/>
                  <wp:effectExtent l="0" t="0" r="9525" b="0"/>
                  <wp:docPr id="14953296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329640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99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78581C79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0D5F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PROGRAMFILES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2C58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Папка Program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Files</w:t>
            </w:r>
          </w:p>
          <w:p w14:paraId="3B2E3FF3" w14:textId="741DD99A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831D07F" wp14:editId="5BB657E4">
                  <wp:extent cx="2482214" cy="517441"/>
                  <wp:effectExtent l="0" t="0" r="0" b="0"/>
                  <wp:docPr id="1883124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124724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401" cy="525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5FDAF264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94DEF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PROGRAMFILES(X86)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27259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Папка Program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Files(x86)</w:t>
            </w:r>
          </w:p>
          <w:p w14:paraId="023FACF5" w14:textId="156E8113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5A82DA" wp14:editId="461AD381">
                  <wp:extent cx="2729865" cy="409846"/>
                  <wp:effectExtent l="0" t="0" r="0" b="9525"/>
                  <wp:docPr id="7400525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052512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169" cy="41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04BD1C9E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1D9C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PROMPT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6C34E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параметры приглашения командной строки для текущего интерпретатора. Генерируется интерпретатором CMD.EXE (локальная переменная)</w:t>
            </w:r>
          </w:p>
          <w:p w14:paraId="0F5D2E12" w14:textId="170A4AAE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DFBAD3" wp14:editId="220EDA51">
                  <wp:extent cx="2667372" cy="552527"/>
                  <wp:effectExtent l="0" t="0" r="0" b="0"/>
                  <wp:docPr id="397515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15597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0D70694E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F9617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RANDOM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D8DB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случайное десятичное число от 0 до 32767. Генерируется программой CMD.EXE (системная переменная)</w:t>
            </w:r>
          </w:p>
          <w:p w14:paraId="192DCF24" w14:textId="087C0685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12C24F" wp14:editId="7FB507B1">
                  <wp:extent cx="2695951" cy="476316"/>
                  <wp:effectExtent l="0" t="0" r="9525" b="0"/>
                  <wp:docPr id="1304332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332006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951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5FC805DF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484E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SAFEBOOT_OPTION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BEBF5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типа безопасного режима</w:t>
            </w:r>
          </w:p>
        </w:tc>
      </w:tr>
      <w:tr w:rsidR="00E16475" w:rsidRPr="00A729E6" w14:paraId="0B12ACCF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61D32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SESSIONNAME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D131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Хранит имя активного пользовательского сеанса. При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локальном входе имеет значение «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Console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», при удаленном доступе имеет вид RDP-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Tcp</w:t>
            </w:r>
            <w:proofErr w:type="spellEnd"/>
            <w:proofErr w:type="gram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#&lt;</w:t>
            </w:r>
            <w:proofErr w:type="gram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номер сеанса&gt;</w:t>
            </w:r>
          </w:p>
          <w:p w14:paraId="6F683052" w14:textId="5A9191C9" w:rsidR="00A729E6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D92BA5B" wp14:editId="2103E743">
                  <wp:extent cx="3057952" cy="666843"/>
                  <wp:effectExtent l="0" t="0" r="9525" b="0"/>
                  <wp:docPr id="1928289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289320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0D0293C5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C2DC8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SYSTEMDRIVE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5464C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букву диска, на котором расположен корневой каталог Windows (системная переменная)</w:t>
            </w:r>
          </w:p>
          <w:p w14:paraId="44F52E6B" w14:textId="0687D307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3B779D4" wp14:editId="2A8F910E">
                  <wp:extent cx="2939415" cy="530353"/>
                  <wp:effectExtent l="0" t="0" r="0" b="3175"/>
                  <wp:docPr id="9636336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633674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358" cy="53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ADDB9C6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B9853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SYSTEMROOT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F3294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к корневому каталогу Windows (системная переменная)</w:t>
            </w:r>
          </w:p>
          <w:p w14:paraId="073F84FE" w14:textId="693946D0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55E811D" wp14:editId="258C106D">
                  <wp:extent cx="2934109" cy="600159"/>
                  <wp:effectExtent l="0" t="0" r="0" b="9525"/>
                  <wp:docPr id="20022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2733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9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305C47D3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CAEEF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TEMP 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И 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TMP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85992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к временным каталогам, принятым по умолчанию. Эти каталоги используются приложениями, доступными зарегистрированному в системе пользователю. Некоторым приложениям требуется значение переменной TEMP, в то время как другим — TMP (системная и пользовательская переменные соответственно)</w:t>
            </w:r>
          </w:p>
          <w:p w14:paraId="78912A97" w14:textId="77777777" w:rsidR="00E16475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42FB18" wp14:editId="734B04BC">
                  <wp:extent cx="2806065" cy="446610"/>
                  <wp:effectExtent l="0" t="0" r="0" b="0"/>
                  <wp:docPr id="524424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424577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691" cy="44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FBDAC" w14:textId="03BE3F69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934D87" wp14:editId="1211F83B">
                  <wp:extent cx="2962688" cy="457264"/>
                  <wp:effectExtent l="0" t="0" r="0" b="0"/>
                  <wp:docPr id="1915661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661224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2B63E2A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C4969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TIME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1C2EB" w14:textId="72B7A87F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текущее время. Используется тот же формат, что и для команды </w:t>
            </w:r>
            <w:proofErr w:type="spellStart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  <w:proofErr w:type="spellEnd"/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/t. Генерируется интерпретатором CMD.EXE (системная переменная)</w:t>
            </w:r>
          </w:p>
          <w:p w14:paraId="26D9203B" w14:textId="62B771A5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8FBE87" wp14:editId="4F8D16FC">
                  <wp:extent cx="2486372" cy="543001"/>
                  <wp:effectExtent l="0" t="0" r="0" b="9525"/>
                  <wp:docPr id="1013206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20692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EEC7E21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BBD14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USERDOMAIN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19090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домена, в котором хранится учетная запись пользователя (локальная переменная)</w:t>
            </w:r>
          </w:p>
          <w:p w14:paraId="2A1190CB" w14:textId="4AA97BB0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FAFDC1" wp14:editId="51E5C7C1">
                  <wp:extent cx="2876951" cy="543001"/>
                  <wp:effectExtent l="0" t="0" r="0" b="9525"/>
                  <wp:docPr id="4191424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142404" name="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51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00027EF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FB5A4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A9EE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пользователя, который зарегистрирован в системе в текущий момент времени (локальная переменная)</w:t>
            </w:r>
          </w:p>
          <w:p w14:paraId="5CD845F1" w14:textId="76DCDCA1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09061A" wp14:editId="7F3BBF6D">
                  <wp:extent cx="2667372" cy="495369"/>
                  <wp:effectExtent l="0" t="0" r="0" b="0"/>
                  <wp:docPr id="1743439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439197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13AA4ACB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8DF8E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USERPROFILE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6EB40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к профилю текущего пользователя (локальная переменная)</w:t>
            </w:r>
          </w:p>
          <w:p w14:paraId="5C751B6F" w14:textId="7657040D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4356BF" wp14:editId="49637FC7">
                  <wp:extent cx="3029373" cy="533474"/>
                  <wp:effectExtent l="0" t="0" r="0" b="0"/>
                  <wp:docPr id="1620665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66542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373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1E59F269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3FC95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WINDIR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1F52E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к каталогу операционной системы (системная переменная)</w:t>
            </w:r>
          </w:p>
          <w:p w14:paraId="3EFD8166" w14:textId="5BC8741B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1B291E" wp14:editId="110540AA">
                  <wp:extent cx="2591162" cy="495369"/>
                  <wp:effectExtent l="0" t="0" r="0" b="0"/>
                  <wp:docPr id="1797069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069368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62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B55D23" w14:textId="77777777" w:rsidR="00A729E6" w:rsidRPr="00A729E6" w:rsidRDefault="00A729E6" w:rsidP="00A729E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C3145A" w14:textId="77777777" w:rsidR="00A729E6" w:rsidRPr="00A729E6" w:rsidRDefault="00A729E6" w:rsidP="00A729E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FCC265" w14:textId="77777777" w:rsidR="00A729E6" w:rsidRPr="00441E65" w:rsidRDefault="00A729E6" w:rsidP="00ED246E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5EE380C" w14:textId="60CE417A" w:rsidR="00ED246E" w:rsidRPr="00ED246E" w:rsidRDefault="00ED246E" w:rsidP="00ED246E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</w:p>
    <w:sectPr w:rsidR="00ED246E" w:rsidRPr="00ED24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6D31C3E"/>
    <w:multiLevelType w:val="multilevel"/>
    <w:tmpl w:val="4B184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6841517">
    <w:abstractNumId w:val="0"/>
  </w:num>
  <w:num w:numId="2" w16cid:durableId="900080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048D"/>
    <w:rsid w:val="001D0592"/>
    <w:rsid w:val="00270C50"/>
    <w:rsid w:val="00355CCE"/>
    <w:rsid w:val="00437145"/>
    <w:rsid w:val="00464B34"/>
    <w:rsid w:val="00495318"/>
    <w:rsid w:val="00604A1F"/>
    <w:rsid w:val="006B1E18"/>
    <w:rsid w:val="00714B6A"/>
    <w:rsid w:val="007C197E"/>
    <w:rsid w:val="007C270C"/>
    <w:rsid w:val="00840B4E"/>
    <w:rsid w:val="00845FE4"/>
    <w:rsid w:val="008B443B"/>
    <w:rsid w:val="0099048D"/>
    <w:rsid w:val="00A729E6"/>
    <w:rsid w:val="00C05CBD"/>
    <w:rsid w:val="00C842E5"/>
    <w:rsid w:val="00C94DAF"/>
    <w:rsid w:val="00DB312E"/>
    <w:rsid w:val="00E16475"/>
    <w:rsid w:val="00E35765"/>
    <w:rsid w:val="00ED246E"/>
    <w:rsid w:val="00F31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15AC0"/>
  <w15:docId w15:val="{0A5A8AB5-0557-4859-8490-75E44166C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9048D"/>
    <w:rPr>
      <w:b/>
      <w:bCs/>
    </w:rPr>
  </w:style>
  <w:style w:type="table" w:styleId="TableGrid">
    <w:name w:val="Table Grid"/>
    <w:basedOn w:val="TableNormal"/>
    <w:uiPriority w:val="59"/>
    <w:rsid w:val="0099048D"/>
    <w:pPr>
      <w:spacing w:after="0" w:line="240" w:lineRule="auto"/>
    </w:pPr>
    <w:rPr>
      <w:kern w:val="0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9048D"/>
    <w:pPr>
      <w:spacing w:after="200" w:line="276" w:lineRule="auto"/>
      <w:ind w:left="720"/>
      <w:contextualSpacing/>
    </w:pPr>
    <w:rPr>
      <w:kern w:val="0"/>
      <w:lang w:val="ru-RU"/>
      <w14:ligatures w14:val="none"/>
    </w:rPr>
  </w:style>
  <w:style w:type="character" w:styleId="Emphasis">
    <w:name w:val="Emphasis"/>
    <w:basedOn w:val="DefaultParagraphFont"/>
    <w:uiPriority w:val="20"/>
    <w:qFormat/>
    <w:rsid w:val="0099048D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ED246E"/>
    <w:pPr>
      <w:tabs>
        <w:tab w:val="center" w:pos="4677"/>
        <w:tab w:val="right" w:pos="9355"/>
      </w:tabs>
      <w:spacing w:after="0" w:line="240" w:lineRule="auto"/>
    </w:pPr>
    <w:rPr>
      <w:kern w:val="0"/>
      <w:lang w:val="ru-RU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ED246E"/>
    <w:rPr>
      <w:kern w:val="0"/>
      <w:lang w:val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D246E"/>
    <w:pPr>
      <w:tabs>
        <w:tab w:val="center" w:pos="4677"/>
        <w:tab w:val="right" w:pos="9355"/>
      </w:tabs>
      <w:spacing w:after="0" w:line="240" w:lineRule="auto"/>
    </w:pPr>
    <w:rPr>
      <w:kern w:val="0"/>
      <w:lang w:val="ru-RU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ED246E"/>
    <w:rPr>
      <w:kern w:val="0"/>
      <w:lang w:val="ru-RU"/>
      <w14:ligatures w14:val="none"/>
    </w:rPr>
  </w:style>
  <w:style w:type="character" w:styleId="Hyperlink">
    <w:name w:val="Hyperlink"/>
    <w:basedOn w:val="DefaultParagraphFont"/>
    <w:uiPriority w:val="99"/>
    <w:unhideWhenUsed/>
    <w:rsid w:val="00ED24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24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46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0.png"/><Relationship Id="rId299" Type="http://schemas.openxmlformats.org/officeDocument/2006/relationships/image" Target="media/image172.png"/><Relationship Id="rId21" Type="http://schemas.openxmlformats.org/officeDocument/2006/relationships/image" Target="media/image17.png"/><Relationship Id="rId63" Type="http://schemas.openxmlformats.org/officeDocument/2006/relationships/image" Target="media/image54.png"/><Relationship Id="rId159" Type="http://schemas.openxmlformats.org/officeDocument/2006/relationships/hyperlink" Target="https://ab57.ru/cmdlist/find.html" TargetMode="External"/><Relationship Id="rId324" Type="http://schemas.openxmlformats.org/officeDocument/2006/relationships/image" Target="media/image197.png"/><Relationship Id="rId366" Type="http://schemas.openxmlformats.org/officeDocument/2006/relationships/theme" Target="theme/theme1.xml"/><Relationship Id="rId170" Type="http://schemas.openxmlformats.org/officeDocument/2006/relationships/image" Target="media/image103.png"/><Relationship Id="rId226" Type="http://schemas.openxmlformats.org/officeDocument/2006/relationships/hyperlink" Target="https://ab57.ru/cmdlist/openfiles.html" TargetMode="External"/><Relationship Id="rId268" Type="http://schemas.openxmlformats.org/officeDocument/2006/relationships/hyperlink" Target="https://ab57.ru/cmdlist/rem.html" TargetMode="External"/><Relationship Id="rId32" Type="http://schemas.openxmlformats.org/officeDocument/2006/relationships/image" Target="media/image28.png"/><Relationship Id="rId74" Type="http://schemas.openxmlformats.org/officeDocument/2006/relationships/image" Target="media/image59.png"/><Relationship Id="rId128" Type="http://schemas.openxmlformats.org/officeDocument/2006/relationships/hyperlink" Target="https://ab57.ru/cmdlist/diskcomp.html" TargetMode="External"/><Relationship Id="rId335" Type="http://schemas.openxmlformats.org/officeDocument/2006/relationships/image" Target="media/image208.png"/><Relationship Id="rId5" Type="http://schemas.openxmlformats.org/officeDocument/2006/relationships/image" Target="media/image1.png"/><Relationship Id="rId181" Type="http://schemas.openxmlformats.org/officeDocument/2006/relationships/hyperlink" Target="https://ab57.ru/cmdlist/gpupdate.html" TargetMode="External"/><Relationship Id="rId237" Type="http://schemas.openxmlformats.org/officeDocument/2006/relationships/image" Target="media/image136.png"/><Relationship Id="rId279" Type="http://schemas.openxmlformats.org/officeDocument/2006/relationships/image" Target="media/image156.png"/><Relationship Id="rId43" Type="http://schemas.openxmlformats.org/officeDocument/2006/relationships/image" Target="media/image39.png"/><Relationship Id="rId139" Type="http://schemas.openxmlformats.org/officeDocument/2006/relationships/hyperlink" Target="https://ab57.ru/cmdlist/driverquery.html" TargetMode="External"/><Relationship Id="rId290" Type="http://schemas.openxmlformats.org/officeDocument/2006/relationships/image" Target="media/image163.png"/><Relationship Id="rId304" Type="http://schemas.openxmlformats.org/officeDocument/2006/relationships/image" Target="media/image177.png"/><Relationship Id="rId346" Type="http://schemas.openxmlformats.org/officeDocument/2006/relationships/image" Target="media/image219.png"/><Relationship Id="rId85" Type="http://schemas.openxmlformats.org/officeDocument/2006/relationships/hyperlink" Target="https://ab57.ru/cmdlist/chcp.html" TargetMode="External"/><Relationship Id="rId150" Type="http://schemas.openxmlformats.org/officeDocument/2006/relationships/hyperlink" Target="https://ab57.ru/cmdlist/eventcrt.html" TargetMode="External"/><Relationship Id="rId192" Type="http://schemas.openxmlformats.org/officeDocument/2006/relationships/image" Target="media/image114.png"/><Relationship Id="rId206" Type="http://schemas.openxmlformats.org/officeDocument/2006/relationships/image" Target="media/image121.png"/><Relationship Id="rId248" Type="http://schemas.openxmlformats.org/officeDocument/2006/relationships/hyperlink" Target="https://ab57.ru/cmdlist/psr.html" TargetMode="External"/><Relationship Id="rId12" Type="http://schemas.openxmlformats.org/officeDocument/2006/relationships/image" Target="media/image8.png"/><Relationship Id="rId108" Type="http://schemas.openxmlformats.org/officeDocument/2006/relationships/hyperlink" Target="https://ab57.ru/cmdlist/comp.html" TargetMode="External"/><Relationship Id="rId315" Type="http://schemas.openxmlformats.org/officeDocument/2006/relationships/image" Target="media/image188.png"/><Relationship Id="rId357" Type="http://schemas.openxmlformats.org/officeDocument/2006/relationships/image" Target="media/image230.png"/><Relationship Id="rId54" Type="http://schemas.openxmlformats.org/officeDocument/2006/relationships/hyperlink" Target="https://ab57.ru/cmdlist/auditpol.html" TargetMode="External"/><Relationship Id="rId96" Type="http://schemas.openxmlformats.org/officeDocument/2006/relationships/image" Target="media/image70.png"/><Relationship Id="rId161" Type="http://schemas.openxmlformats.org/officeDocument/2006/relationships/hyperlink" Target="https://ab57.ru/cmdlist/findstr.html" TargetMode="External"/><Relationship Id="rId217" Type="http://schemas.openxmlformats.org/officeDocument/2006/relationships/image" Target="media/image126.png"/><Relationship Id="rId259" Type="http://schemas.openxmlformats.org/officeDocument/2006/relationships/hyperlink" Target="https://ab57.ru/cmdlist/recover.html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81.png"/><Relationship Id="rId270" Type="http://schemas.openxmlformats.org/officeDocument/2006/relationships/hyperlink" Target="https://ab57.ru/cmdlist/rename.html" TargetMode="External"/><Relationship Id="rId326" Type="http://schemas.openxmlformats.org/officeDocument/2006/relationships/image" Target="media/image199.png"/><Relationship Id="rId65" Type="http://schemas.openxmlformats.org/officeDocument/2006/relationships/image" Target="media/image55.png"/><Relationship Id="rId130" Type="http://schemas.openxmlformats.org/officeDocument/2006/relationships/hyperlink" Target="https://ab57.ru/cmdlist/diskpart.html" TargetMode="External"/><Relationship Id="rId172" Type="http://schemas.openxmlformats.org/officeDocument/2006/relationships/image" Target="media/image104.png"/><Relationship Id="rId228" Type="http://schemas.openxmlformats.org/officeDocument/2006/relationships/hyperlink" Target="https://ab57.ru/cmdlist/path.html" TargetMode="External"/><Relationship Id="rId281" Type="http://schemas.openxmlformats.org/officeDocument/2006/relationships/hyperlink" Target="https://ab57.ru/cmdlist/sc.html" TargetMode="External"/><Relationship Id="rId337" Type="http://schemas.openxmlformats.org/officeDocument/2006/relationships/image" Target="media/image210.png"/><Relationship Id="rId34" Type="http://schemas.openxmlformats.org/officeDocument/2006/relationships/image" Target="media/image30.png"/><Relationship Id="rId76" Type="http://schemas.openxmlformats.org/officeDocument/2006/relationships/image" Target="media/image60.png"/><Relationship Id="rId141" Type="http://schemas.openxmlformats.org/officeDocument/2006/relationships/hyperlink" Target="https://ab57.ru/cmdlist/dxdiag.html" TargetMode="External"/><Relationship Id="rId7" Type="http://schemas.openxmlformats.org/officeDocument/2006/relationships/image" Target="media/image3.png"/><Relationship Id="rId183" Type="http://schemas.openxmlformats.org/officeDocument/2006/relationships/hyperlink" Target="https://ab57.ru/cmdlist/help.html" TargetMode="External"/><Relationship Id="rId239" Type="http://schemas.openxmlformats.org/officeDocument/2006/relationships/image" Target="media/image137.png"/><Relationship Id="rId250" Type="http://schemas.openxmlformats.org/officeDocument/2006/relationships/hyperlink" Target="https://ab57.ru/cmdlist/qprocess.html" TargetMode="External"/><Relationship Id="rId292" Type="http://schemas.openxmlformats.org/officeDocument/2006/relationships/image" Target="media/image165.png"/><Relationship Id="rId306" Type="http://schemas.openxmlformats.org/officeDocument/2006/relationships/image" Target="media/image179.png"/><Relationship Id="rId45" Type="http://schemas.openxmlformats.org/officeDocument/2006/relationships/image" Target="media/image41.png"/><Relationship Id="rId87" Type="http://schemas.openxmlformats.org/officeDocument/2006/relationships/hyperlink" Target="https://ab57.ru/cmdlist/chkdsk.html" TargetMode="External"/><Relationship Id="rId110" Type="http://schemas.openxmlformats.org/officeDocument/2006/relationships/hyperlink" Target="https://ab57.ru/cmdlist/compact.html" TargetMode="External"/><Relationship Id="rId348" Type="http://schemas.openxmlformats.org/officeDocument/2006/relationships/image" Target="media/image221.png"/><Relationship Id="rId152" Type="http://schemas.openxmlformats.org/officeDocument/2006/relationships/hyperlink" Target="https://ab57.ru/cmdlist/exit.html" TargetMode="External"/><Relationship Id="rId194" Type="http://schemas.openxmlformats.org/officeDocument/2006/relationships/image" Target="media/image115.png"/><Relationship Id="rId208" Type="http://schemas.openxmlformats.org/officeDocument/2006/relationships/image" Target="media/image122.png"/><Relationship Id="rId261" Type="http://schemas.openxmlformats.org/officeDocument/2006/relationships/hyperlink" Target="https://ab57.ru/cmdlist/reg.html" TargetMode="External"/><Relationship Id="rId14" Type="http://schemas.openxmlformats.org/officeDocument/2006/relationships/image" Target="media/image10.png"/><Relationship Id="rId56" Type="http://schemas.openxmlformats.org/officeDocument/2006/relationships/hyperlink" Target="https://ab57.ru/cmdlist/bash.html" TargetMode="External"/><Relationship Id="rId317" Type="http://schemas.openxmlformats.org/officeDocument/2006/relationships/image" Target="media/image190.png"/><Relationship Id="rId359" Type="http://schemas.openxmlformats.org/officeDocument/2006/relationships/image" Target="media/image232.png"/><Relationship Id="rId98" Type="http://schemas.openxmlformats.org/officeDocument/2006/relationships/hyperlink" Target="https://ab57.ru/cmdlist/clip.html" TargetMode="External"/><Relationship Id="rId121" Type="http://schemas.openxmlformats.org/officeDocument/2006/relationships/image" Target="media/image82.png"/><Relationship Id="rId163" Type="http://schemas.openxmlformats.org/officeDocument/2006/relationships/hyperlink" Target="https://ab57.ru/cmdlist/for.html" TargetMode="External"/><Relationship Id="rId219" Type="http://schemas.openxmlformats.org/officeDocument/2006/relationships/image" Target="media/image127.png"/><Relationship Id="rId230" Type="http://schemas.openxmlformats.org/officeDocument/2006/relationships/hyperlink" Target="https://ab57.ru/cmdlist/pathping.html" TargetMode="External"/><Relationship Id="rId25" Type="http://schemas.openxmlformats.org/officeDocument/2006/relationships/image" Target="media/image21.png"/><Relationship Id="rId67" Type="http://schemas.openxmlformats.org/officeDocument/2006/relationships/hyperlink" Target="https://ab57.ru/cmdlist/bootsect.html" TargetMode="External"/><Relationship Id="rId272" Type="http://schemas.openxmlformats.org/officeDocument/2006/relationships/hyperlink" Target="https://ab57.ru/cmdlist/replace.html" TargetMode="External"/><Relationship Id="rId328" Type="http://schemas.openxmlformats.org/officeDocument/2006/relationships/image" Target="media/image201.png"/><Relationship Id="rId132" Type="http://schemas.openxmlformats.org/officeDocument/2006/relationships/hyperlink" Target="https://ab57.ru/cmdlist/dism.html" TargetMode="External"/><Relationship Id="rId174" Type="http://schemas.openxmlformats.org/officeDocument/2006/relationships/image" Target="media/image105.png"/><Relationship Id="rId220" Type="http://schemas.openxmlformats.org/officeDocument/2006/relationships/hyperlink" Target="https://ab57.ru/netcmd.html" TargetMode="External"/><Relationship Id="rId241" Type="http://schemas.openxmlformats.org/officeDocument/2006/relationships/image" Target="media/image13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1.png"/><Relationship Id="rId262" Type="http://schemas.openxmlformats.org/officeDocument/2006/relationships/image" Target="media/image148.png"/><Relationship Id="rId283" Type="http://schemas.openxmlformats.org/officeDocument/2006/relationships/hyperlink" Target="https://ab57.ru/cmdlist/schtasks.html" TargetMode="External"/><Relationship Id="rId318" Type="http://schemas.openxmlformats.org/officeDocument/2006/relationships/image" Target="media/image191.png"/><Relationship Id="rId339" Type="http://schemas.openxmlformats.org/officeDocument/2006/relationships/image" Target="media/image212.png"/><Relationship Id="rId78" Type="http://schemas.openxmlformats.org/officeDocument/2006/relationships/image" Target="media/image61.png"/><Relationship Id="rId99" Type="http://schemas.openxmlformats.org/officeDocument/2006/relationships/image" Target="media/image71.png"/><Relationship Id="rId101" Type="http://schemas.openxmlformats.org/officeDocument/2006/relationships/image" Target="media/image72.png"/><Relationship Id="rId122" Type="http://schemas.openxmlformats.org/officeDocument/2006/relationships/hyperlink" Target="https://ab57.ru/cmdlist/del.html" TargetMode="External"/><Relationship Id="rId143" Type="http://schemas.openxmlformats.org/officeDocument/2006/relationships/hyperlink" Target="https://ab57.ru/cmdlist/echo.html" TargetMode="External"/><Relationship Id="rId164" Type="http://schemas.openxmlformats.org/officeDocument/2006/relationships/image" Target="media/image100.png"/><Relationship Id="rId185" Type="http://schemas.openxmlformats.org/officeDocument/2006/relationships/hyperlink" Target="https://ab57.ru/cmdlist/hostname.html" TargetMode="External"/><Relationship Id="rId350" Type="http://schemas.openxmlformats.org/officeDocument/2006/relationships/image" Target="media/image223.png"/><Relationship Id="rId9" Type="http://schemas.openxmlformats.org/officeDocument/2006/relationships/image" Target="media/image5.png"/><Relationship Id="rId210" Type="http://schemas.openxmlformats.org/officeDocument/2006/relationships/hyperlink" Target="https://ab57.ru/cmdlist/msg.html" TargetMode="External"/><Relationship Id="rId26" Type="http://schemas.openxmlformats.org/officeDocument/2006/relationships/image" Target="media/image22.png"/><Relationship Id="rId231" Type="http://schemas.openxmlformats.org/officeDocument/2006/relationships/image" Target="media/image133.png"/><Relationship Id="rId252" Type="http://schemas.openxmlformats.org/officeDocument/2006/relationships/hyperlink" Target="https://ab57.ru/cmdlist/query.html" TargetMode="External"/><Relationship Id="rId273" Type="http://schemas.openxmlformats.org/officeDocument/2006/relationships/image" Target="media/image153.png"/><Relationship Id="rId294" Type="http://schemas.openxmlformats.org/officeDocument/2006/relationships/image" Target="media/image167.png"/><Relationship Id="rId308" Type="http://schemas.openxmlformats.org/officeDocument/2006/relationships/image" Target="media/image181.png"/><Relationship Id="rId329" Type="http://schemas.openxmlformats.org/officeDocument/2006/relationships/image" Target="media/image202.png"/><Relationship Id="rId47" Type="http://schemas.openxmlformats.org/officeDocument/2006/relationships/image" Target="media/image43.png"/><Relationship Id="rId68" Type="http://schemas.openxmlformats.org/officeDocument/2006/relationships/image" Target="media/image56.png"/><Relationship Id="rId89" Type="http://schemas.openxmlformats.org/officeDocument/2006/relationships/hyperlink" Target="https://ab57.ru/cmdlist/checknetisolation.html" TargetMode="External"/><Relationship Id="rId112" Type="http://schemas.openxmlformats.org/officeDocument/2006/relationships/hyperlink" Target="https://ab57.ru/cmdlist/convert.html" TargetMode="External"/><Relationship Id="rId133" Type="http://schemas.openxmlformats.org/officeDocument/2006/relationships/hyperlink" Target="https://ab57.ru/cmdlist/dispdiag.html" TargetMode="External"/><Relationship Id="rId154" Type="http://schemas.openxmlformats.org/officeDocument/2006/relationships/hyperlink" Target="https://ab57.ru/cmdlist/expand.html" TargetMode="External"/><Relationship Id="rId175" Type="http://schemas.openxmlformats.org/officeDocument/2006/relationships/hyperlink" Target="https://ab57.ru/cmdlist/getmac.html" TargetMode="External"/><Relationship Id="rId340" Type="http://schemas.openxmlformats.org/officeDocument/2006/relationships/image" Target="media/image213.png"/><Relationship Id="rId361" Type="http://schemas.openxmlformats.org/officeDocument/2006/relationships/image" Target="media/image234.png"/><Relationship Id="rId196" Type="http://schemas.openxmlformats.org/officeDocument/2006/relationships/image" Target="media/image116.png"/><Relationship Id="rId200" Type="http://schemas.openxmlformats.org/officeDocument/2006/relationships/image" Target="media/image118.png"/><Relationship Id="rId16" Type="http://schemas.openxmlformats.org/officeDocument/2006/relationships/image" Target="media/image12.png"/><Relationship Id="rId221" Type="http://schemas.openxmlformats.org/officeDocument/2006/relationships/image" Target="media/image128.png"/><Relationship Id="rId242" Type="http://schemas.openxmlformats.org/officeDocument/2006/relationships/hyperlink" Target="https://ab57.ru/cmdlist/print.html" TargetMode="External"/><Relationship Id="rId263" Type="http://schemas.openxmlformats.org/officeDocument/2006/relationships/hyperlink" Target="https://ab57.ru/cmdlist/regedit.html" TargetMode="External"/><Relationship Id="rId284" Type="http://schemas.openxmlformats.org/officeDocument/2006/relationships/image" Target="media/image158.png"/><Relationship Id="rId319" Type="http://schemas.openxmlformats.org/officeDocument/2006/relationships/image" Target="media/image192.png"/><Relationship Id="rId37" Type="http://schemas.openxmlformats.org/officeDocument/2006/relationships/image" Target="media/image33.png"/><Relationship Id="rId58" Type="http://schemas.openxmlformats.org/officeDocument/2006/relationships/hyperlink" Target="https://ab57.ru/cmdlist/bcdboot.html" TargetMode="External"/><Relationship Id="rId79" Type="http://schemas.openxmlformats.org/officeDocument/2006/relationships/hyperlink" Target="https://ab57.ru/cmdlist/change.html" TargetMode="External"/><Relationship Id="rId102" Type="http://schemas.openxmlformats.org/officeDocument/2006/relationships/hyperlink" Target="https://ab57.ru/cmdlist/cmd.html" TargetMode="External"/><Relationship Id="rId123" Type="http://schemas.openxmlformats.org/officeDocument/2006/relationships/image" Target="media/image83.png"/><Relationship Id="rId144" Type="http://schemas.openxmlformats.org/officeDocument/2006/relationships/image" Target="media/image91.png"/><Relationship Id="rId330" Type="http://schemas.openxmlformats.org/officeDocument/2006/relationships/image" Target="media/image203.png"/><Relationship Id="rId90" Type="http://schemas.openxmlformats.org/officeDocument/2006/relationships/image" Target="media/image67.png"/><Relationship Id="rId165" Type="http://schemas.openxmlformats.org/officeDocument/2006/relationships/hyperlink" Target="https://ab57.ru/cmdlist/forfiles.html" TargetMode="External"/><Relationship Id="rId186" Type="http://schemas.openxmlformats.org/officeDocument/2006/relationships/image" Target="media/image111.png"/><Relationship Id="rId351" Type="http://schemas.openxmlformats.org/officeDocument/2006/relationships/image" Target="media/image224.png"/><Relationship Id="rId211" Type="http://schemas.openxmlformats.org/officeDocument/2006/relationships/image" Target="media/image123.png"/><Relationship Id="rId232" Type="http://schemas.openxmlformats.org/officeDocument/2006/relationships/hyperlink" Target="https://ab57.ru/cmdlist/pause.html" TargetMode="External"/><Relationship Id="rId253" Type="http://schemas.openxmlformats.org/officeDocument/2006/relationships/image" Target="media/image144.png"/><Relationship Id="rId274" Type="http://schemas.openxmlformats.org/officeDocument/2006/relationships/hyperlink" Target="https://ab57.ru/cmdlist/rd.html" TargetMode="External"/><Relationship Id="rId295" Type="http://schemas.openxmlformats.org/officeDocument/2006/relationships/image" Target="media/image168.png"/><Relationship Id="rId309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hyperlink" Target="https://ab57.ru/cmdlist/break.html" TargetMode="External"/><Relationship Id="rId113" Type="http://schemas.openxmlformats.org/officeDocument/2006/relationships/image" Target="media/image78.png"/><Relationship Id="rId134" Type="http://schemas.openxmlformats.org/officeDocument/2006/relationships/image" Target="media/image86.png"/><Relationship Id="rId320" Type="http://schemas.openxmlformats.org/officeDocument/2006/relationships/image" Target="media/image193.png"/><Relationship Id="rId80" Type="http://schemas.openxmlformats.org/officeDocument/2006/relationships/image" Target="media/image62.png"/><Relationship Id="rId155" Type="http://schemas.openxmlformats.org/officeDocument/2006/relationships/image" Target="media/image96.png"/><Relationship Id="rId176" Type="http://schemas.openxmlformats.org/officeDocument/2006/relationships/image" Target="media/image106.png"/><Relationship Id="rId197" Type="http://schemas.openxmlformats.org/officeDocument/2006/relationships/hyperlink" Target="https://ab57.ru/cmdlist/md.html" TargetMode="External"/><Relationship Id="rId341" Type="http://schemas.openxmlformats.org/officeDocument/2006/relationships/image" Target="media/image214.png"/><Relationship Id="rId362" Type="http://schemas.openxmlformats.org/officeDocument/2006/relationships/image" Target="media/image235.png"/><Relationship Id="rId201" Type="http://schemas.openxmlformats.org/officeDocument/2006/relationships/hyperlink" Target="https://ab57.ru/cmdlist/mode.html" TargetMode="External"/><Relationship Id="rId222" Type="http://schemas.openxmlformats.org/officeDocument/2006/relationships/hyperlink" Target="https://ab57.ru/cmdlist/netstat.html" TargetMode="External"/><Relationship Id="rId243" Type="http://schemas.openxmlformats.org/officeDocument/2006/relationships/image" Target="media/image139.png"/><Relationship Id="rId264" Type="http://schemas.openxmlformats.org/officeDocument/2006/relationships/image" Target="media/image149.png"/><Relationship Id="rId285" Type="http://schemas.openxmlformats.org/officeDocument/2006/relationships/hyperlink" Target="https://ab57.ru/cmdlist/sclist.html" TargetMode="Externa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73.png"/><Relationship Id="rId124" Type="http://schemas.openxmlformats.org/officeDocument/2006/relationships/hyperlink" Target="https://ab57.ru/cmdlist/devcon.html" TargetMode="External"/><Relationship Id="rId310" Type="http://schemas.openxmlformats.org/officeDocument/2006/relationships/image" Target="media/image183.png"/><Relationship Id="rId70" Type="http://schemas.openxmlformats.org/officeDocument/2006/relationships/image" Target="media/image57.png"/><Relationship Id="rId91" Type="http://schemas.openxmlformats.org/officeDocument/2006/relationships/hyperlink" Target="https://ab57.ru/cmdlist/chkntfs.html" TargetMode="External"/><Relationship Id="rId145" Type="http://schemas.openxmlformats.org/officeDocument/2006/relationships/hyperlink" Target="https://ab57.ru/cmdlist/edit.html" TargetMode="External"/><Relationship Id="rId166" Type="http://schemas.openxmlformats.org/officeDocument/2006/relationships/image" Target="media/image101.png"/><Relationship Id="rId187" Type="http://schemas.openxmlformats.org/officeDocument/2006/relationships/hyperlink" Target="https://ab57.ru/cmdlist/icacls.html" TargetMode="External"/><Relationship Id="rId331" Type="http://schemas.openxmlformats.org/officeDocument/2006/relationships/image" Target="media/image204.png"/><Relationship Id="rId352" Type="http://schemas.openxmlformats.org/officeDocument/2006/relationships/image" Target="media/image225.png"/><Relationship Id="rId1" Type="http://schemas.openxmlformats.org/officeDocument/2006/relationships/numbering" Target="numbering.xml"/><Relationship Id="rId212" Type="http://schemas.openxmlformats.org/officeDocument/2006/relationships/hyperlink" Target="https://ab57.ru/cmdlist/mstsc.html" TargetMode="External"/><Relationship Id="rId233" Type="http://schemas.openxmlformats.org/officeDocument/2006/relationships/image" Target="media/image134.png"/><Relationship Id="rId254" Type="http://schemas.openxmlformats.org/officeDocument/2006/relationships/hyperlink" Target="https://ab57.ru/cmdlist/quser.html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hyperlink" Target="https://ab57.ru/cmdlist/copy.html" TargetMode="External"/><Relationship Id="rId275" Type="http://schemas.openxmlformats.org/officeDocument/2006/relationships/image" Target="media/image154.png"/><Relationship Id="rId296" Type="http://schemas.openxmlformats.org/officeDocument/2006/relationships/image" Target="media/image169.png"/><Relationship Id="rId300" Type="http://schemas.openxmlformats.org/officeDocument/2006/relationships/image" Target="media/image173.png"/><Relationship Id="rId60" Type="http://schemas.openxmlformats.org/officeDocument/2006/relationships/hyperlink" Target="https://ab57.ru/cmdlist/bcdedit.html" TargetMode="External"/><Relationship Id="rId81" Type="http://schemas.openxmlformats.org/officeDocument/2006/relationships/hyperlink" Target="https://ab57.ru/cmdlist/change.html" TargetMode="External"/><Relationship Id="rId135" Type="http://schemas.openxmlformats.org/officeDocument/2006/relationships/hyperlink" Target="https://ab57.ru/cmdlist/djoin.html" TargetMode="External"/><Relationship Id="rId156" Type="http://schemas.openxmlformats.org/officeDocument/2006/relationships/hyperlink" Target="https://ab57.ru/cmdlist/extrac32.html" TargetMode="External"/><Relationship Id="rId177" Type="http://schemas.openxmlformats.org/officeDocument/2006/relationships/hyperlink" Target="https://ab57.ru/cmdlist/goto.html" TargetMode="External"/><Relationship Id="rId198" Type="http://schemas.openxmlformats.org/officeDocument/2006/relationships/image" Target="media/image117.png"/><Relationship Id="rId321" Type="http://schemas.openxmlformats.org/officeDocument/2006/relationships/image" Target="media/image194.png"/><Relationship Id="rId342" Type="http://schemas.openxmlformats.org/officeDocument/2006/relationships/image" Target="media/image215.png"/><Relationship Id="rId363" Type="http://schemas.openxmlformats.org/officeDocument/2006/relationships/image" Target="media/image236.png"/><Relationship Id="rId202" Type="http://schemas.openxmlformats.org/officeDocument/2006/relationships/image" Target="media/image119.png"/><Relationship Id="rId223" Type="http://schemas.openxmlformats.org/officeDocument/2006/relationships/image" Target="media/image129.png"/><Relationship Id="rId244" Type="http://schemas.openxmlformats.org/officeDocument/2006/relationships/hyperlink" Target="https://ab57.ru/cmdlist/prompt.html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hyperlink" Target="https://ab57.ru/cmdlist/regsvr32.html" TargetMode="External"/><Relationship Id="rId286" Type="http://schemas.openxmlformats.org/officeDocument/2006/relationships/image" Target="media/image159.png"/><Relationship Id="rId50" Type="http://schemas.openxmlformats.org/officeDocument/2006/relationships/image" Target="media/image46.png"/><Relationship Id="rId104" Type="http://schemas.openxmlformats.org/officeDocument/2006/relationships/hyperlink" Target="https://ab57.ru/cmdlist/cmdkey.html" TargetMode="External"/><Relationship Id="rId125" Type="http://schemas.openxmlformats.org/officeDocument/2006/relationships/hyperlink" Target="https://ab57.ru/cmdlist/makecab.html" TargetMode="External"/><Relationship Id="rId146" Type="http://schemas.openxmlformats.org/officeDocument/2006/relationships/hyperlink" Target="https://ab57.ru/cmdlist/endlocal.html" TargetMode="External"/><Relationship Id="rId167" Type="http://schemas.openxmlformats.org/officeDocument/2006/relationships/hyperlink" Target="https://ab57.ru/cmdlist/format.html" TargetMode="External"/><Relationship Id="rId188" Type="http://schemas.openxmlformats.org/officeDocument/2006/relationships/image" Target="media/image112.png"/><Relationship Id="rId311" Type="http://schemas.openxmlformats.org/officeDocument/2006/relationships/image" Target="media/image184.png"/><Relationship Id="rId332" Type="http://schemas.openxmlformats.org/officeDocument/2006/relationships/image" Target="media/image205.png"/><Relationship Id="rId353" Type="http://schemas.openxmlformats.org/officeDocument/2006/relationships/image" Target="media/image226.png"/><Relationship Id="rId71" Type="http://schemas.openxmlformats.org/officeDocument/2006/relationships/hyperlink" Target="https://ab57.ru/cmdlist/cacls.html" TargetMode="External"/><Relationship Id="rId92" Type="http://schemas.openxmlformats.org/officeDocument/2006/relationships/image" Target="media/image68.png"/><Relationship Id="rId213" Type="http://schemas.openxmlformats.org/officeDocument/2006/relationships/image" Target="media/image124.png"/><Relationship Id="rId234" Type="http://schemas.openxmlformats.org/officeDocument/2006/relationships/hyperlink" Target="https://ab57.ru/cmdlist/ping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145.png"/><Relationship Id="rId276" Type="http://schemas.openxmlformats.org/officeDocument/2006/relationships/hyperlink" Target="https://ab57.ru/cmdlist/route.html" TargetMode="External"/><Relationship Id="rId297" Type="http://schemas.openxmlformats.org/officeDocument/2006/relationships/image" Target="media/image170.png"/><Relationship Id="rId40" Type="http://schemas.openxmlformats.org/officeDocument/2006/relationships/image" Target="media/image36.png"/><Relationship Id="rId115" Type="http://schemas.openxmlformats.org/officeDocument/2006/relationships/image" Target="media/image79.png"/><Relationship Id="rId136" Type="http://schemas.openxmlformats.org/officeDocument/2006/relationships/image" Target="media/image87.png"/><Relationship Id="rId157" Type="http://schemas.openxmlformats.org/officeDocument/2006/relationships/hyperlink" Target="https://ab57.ru/cmdlist/fc.html" TargetMode="External"/><Relationship Id="rId178" Type="http://schemas.openxmlformats.org/officeDocument/2006/relationships/image" Target="media/image107.png"/><Relationship Id="rId301" Type="http://schemas.openxmlformats.org/officeDocument/2006/relationships/image" Target="media/image174.png"/><Relationship Id="rId322" Type="http://schemas.openxmlformats.org/officeDocument/2006/relationships/image" Target="media/image195.png"/><Relationship Id="rId343" Type="http://schemas.openxmlformats.org/officeDocument/2006/relationships/image" Target="media/image216.png"/><Relationship Id="rId364" Type="http://schemas.openxmlformats.org/officeDocument/2006/relationships/image" Target="media/image237.png"/><Relationship Id="rId61" Type="http://schemas.openxmlformats.org/officeDocument/2006/relationships/image" Target="media/image53.png"/><Relationship Id="rId82" Type="http://schemas.openxmlformats.org/officeDocument/2006/relationships/image" Target="media/image63.png"/><Relationship Id="rId199" Type="http://schemas.openxmlformats.org/officeDocument/2006/relationships/hyperlink" Target="https://ab57.ru/cmdlist/mklink.html" TargetMode="External"/><Relationship Id="rId203" Type="http://schemas.openxmlformats.org/officeDocument/2006/relationships/hyperlink" Target="https://ab57.ru/cmdlist/more.html" TargetMode="External"/><Relationship Id="rId19" Type="http://schemas.openxmlformats.org/officeDocument/2006/relationships/image" Target="media/image15.png"/><Relationship Id="rId224" Type="http://schemas.openxmlformats.org/officeDocument/2006/relationships/hyperlink" Target="https://ab57.ru/cmdlist/nslookup.html" TargetMode="External"/><Relationship Id="rId245" Type="http://schemas.openxmlformats.org/officeDocument/2006/relationships/image" Target="media/image140.png"/><Relationship Id="rId266" Type="http://schemas.openxmlformats.org/officeDocument/2006/relationships/hyperlink" Target="https://ab57.ru/cmdlist/regini.html" TargetMode="External"/><Relationship Id="rId287" Type="http://schemas.openxmlformats.org/officeDocument/2006/relationships/image" Target="media/image160.png"/><Relationship Id="rId30" Type="http://schemas.openxmlformats.org/officeDocument/2006/relationships/image" Target="media/image26.png"/><Relationship Id="rId105" Type="http://schemas.openxmlformats.org/officeDocument/2006/relationships/image" Target="media/image74.png"/><Relationship Id="rId126" Type="http://schemas.openxmlformats.org/officeDocument/2006/relationships/hyperlink" Target="https://ab57.ru/cmdlist/dir.html" TargetMode="External"/><Relationship Id="rId147" Type="http://schemas.openxmlformats.org/officeDocument/2006/relationships/image" Target="media/image92.png"/><Relationship Id="rId168" Type="http://schemas.openxmlformats.org/officeDocument/2006/relationships/image" Target="media/image102.png"/><Relationship Id="rId312" Type="http://schemas.openxmlformats.org/officeDocument/2006/relationships/image" Target="media/image185.png"/><Relationship Id="rId333" Type="http://schemas.openxmlformats.org/officeDocument/2006/relationships/image" Target="media/image206.png"/><Relationship Id="rId354" Type="http://schemas.openxmlformats.org/officeDocument/2006/relationships/image" Target="media/image227.png"/><Relationship Id="rId51" Type="http://schemas.openxmlformats.org/officeDocument/2006/relationships/image" Target="media/image47.png"/><Relationship Id="rId72" Type="http://schemas.openxmlformats.org/officeDocument/2006/relationships/image" Target="media/image58.png"/><Relationship Id="rId93" Type="http://schemas.openxmlformats.org/officeDocument/2006/relationships/hyperlink" Target="https://ab57.ru/cmdlist/choice.html" TargetMode="External"/><Relationship Id="rId189" Type="http://schemas.openxmlformats.org/officeDocument/2006/relationships/hyperlink" Target="https://ab57.ru/cmdlist/ipconfig.html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ab57.ru/cmdlist/nbtstat.html" TargetMode="External"/><Relationship Id="rId235" Type="http://schemas.openxmlformats.org/officeDocument/2006/relationships/image" Target="media/image135.png"/><Relationship Id="rId256" Type="http://schemas.openxmlformats.org/officeDocument/2006/relationships/hyperlink" Target="https://ab57.ru/cmdlist/rd.html" TargetMode="External"/><Relationship Id="rId277" Type="http://schemas.openxmlformats.org/officeDocument/2006/relationships/image" Target="media/image155.png"/><Relationship Id="rId298" Type="http://schemas.openxmlformats.org/officeDocument/2006/relationships/image" Target="media/image171.png"/><Relationship Id="rId116" Type="http://schemas.openxmlformats.org/officeDocument/2006/relationships/hyperlink" Target="https://ab57.ru/cmdlist/cscript.html" TargetMode="External"/><Relationship Id="rId137" Type="http://schemas.openxmlformats.org/officeDocument/2006/relationships/hyperlink" Target="https://ab57.ru/cmdlist/doskey.html" TargetMode="External"/><Relationship Id="rId158" Type="http://schemas.openxmlformats.org/officeDocument/2006/relationships/image" Target="media/image97.png"/><Relationship Id="rId302" Type="http://schemas.openxmlformats.org/officeDocument/2006/relationships/image" Target="media/image175.png"/><Relationship Id="rId323" Type="http://schemas.openxmlformats.org/officeDocument/2006/relationships/image" Target="media/image196.png"/><Relationship Id="rId344" Type="http://schemas.openxmlformats.org/officeDocument/2006/relationships/image" Target="media/image21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hyperlink" Target="https://ab57.ru/cmdlist/bootcfg.html" TargetMode="External"/><Relationship Id="rId83" Type="http://schemas.openxmlformats.org/officeDocument/2006/relationships/hyperlink" Target="https://ab57.ru/cmdlist/change.html" TargetMode="External"/><Relationship Id="rId179" Type="http://schemas.openxmlformats.org/officeDocument/2006/relationships/hyperlink" Target="https://ab57.ru/cmdlist/gpresult.html" TargetMode="External"/><Relationship Id="rId365" Type="http://schemas.openxmlformats.org/officeDocument/2006/relationships/fontTable" Target="fontTable.xml"/><Relationship Id="rId190" Type="http://schemas.openxmlformats.org/officeDocument/2006/relationships/image" Target="media/image113.png"/><Relationship Id="rId204" Type="http://schemas.openxmlformats.org/officeDocument/2006/relationships/image" Target="media/image120.png"/><Relationship Id="rId225" Type="http://schemas.openxmlformats.org/officeDocument/2006/relationships/image" Target="media/image130.png"/><Relationship Id="rId246" Type="http://schemas.openxmlformats.org/officeDocument/2006/relationships/hyperlink" Target="https://ab57.ru/cmdlist/pushd.html" TargetMode="External"/><Relationship Id="rId267" Type="http://schemas.openxmlformats.org/officeDocument/2006/relationships/image" Target="media/image150.png"/><Relationship Id="rId288" Type="http://schemas.openxmlformats.org/officeDocument/2006/relationships/image" Target="media/image161.png"/><Relationship Id="rId106" Type="http://schemas.openxmlformats.org/officeDocument/2006/relationships/hyperlink" Target="https://ab57.ru/cmdlist/color.html" TargetMode="External"/><Relationship Id="rId127" Type="http://schemas.openxmlformats.org/officeDocument/2006/relationships/image" Target="media/image84.png"/><Relationship Id="rId313" Type="http://schemas.openxmlformats.org/officeDocument/2006/relationships/image" Target="media/image18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hyperlink" Target="https://ab57.ru/cmdlist/call.html" TargetMode="External"/><Relationship Id="rId94" Type="http://schemas.openxmlformats.org/officeDocument/2006/relationships/image" Target="media/image69.png"/><Relationship Id="rId148" Type="http://schemas.openxmlformats.org/officeDocument/2006/relationships/hyperlink" Target="https://ab57.ru/cmdlist/del.html" TargetMode="External"/><Relationship Id="rId169" Type="http://schemas.openxmlformats.org/officeDocument/2006/relationships/hyperlink" Target="https://ab57.ru/cmdlist/fsutil.html" TargetMode="External"/><Relationship Id="rId334" Type="http://schemas.openxmlformats.org/officeDocument/2006/relationships/image" Target="media/image207.png"/><Relationship Id="rId355" Type="http://schemas.openxmlformats.org/officeDocument/2006/relationships/image" Target="media/image228.png"/><Relationship Id="rId4" Type="http://schemas.openxmlformats.org/officeDocument/2006/relationships/webSettings" Target="webSettings.xml"/><Relationship Id="rId180" Type="http://schemas.openxmlformats.org/officeDocument/2006/relationships/image" Target="media/image108.png"/><Relationship Id="rId215" Type="http://schemas.openxmlformats.org/officeDocument/2006/relationships/image" Target="media/image125.png"/><Relationship Id="rId236" Type="http://schemas.openxmlformats.org/officeDocument/2006/relationships/hyperlink" Target="https://ab57.ru/cmdlist/pnputil.html" TargetMode="External"/><Relationship Id="rId257" Type="http://schemas.openxmlformats.org/officeDocument/2006/relationships/image" Target="media/image146.png"/><Relationship Id="rId278" Type="http://schemas.openxmlformats.org/officeDocument/2006/relationships/hyperlink" Target="https://ab57.ru/cmdlist/runas.html" TargetMode="External"/><Relationship Id="rId303" Type="http://schemas.openxmlformats.org/officeDocument/2006/relationships/image" Target="media/image176.png"/><Relationship Id="rId42" Type="http://schemas.openxmlformats.org/officeDocument/2006/relationships/image" Target="media/image38.png"/><Relationship Id="rId84" Type="http://schemas.openxmlformats.org/officeDocument/2006/relationships/image" Target="media/image64.png"/><Relationship Id="rId138" Type="http://schemas.openxmlformats.org/officeDocument/2006/relationships/image" Target="media/image88.png"/><Relationship Id="rId345" Type="http://schemas.openxmlformats.org/officeDocument/2006/relationships/image" Target="media/image218.png"/><Relationship Id="rId191" Type="http://schemas.openxmlformats.org/officeDocument/2006/relationships/hyperlink" Target="https://ab57.ru/cmdlist/label.html" TargetMode="External"/><Relationship Id="rId205" Type="http://schemas.openxmlformats.org/officeDocument/2006/relationships/hyperlink" Target="https://ab57.ru/cmdlist/mountvol.html" TargetMode="External"/><Relationship Id="rId247" Type="http://schemas.openxmlformats.org/officeDocument/2006/relationships/image" Target="media/image141.png"/><Relationship Id="rId107" Type="http://schemas.openxmlformats.org/officeDocument/2006/relationships/image" Target="media/image75.png"/><Relationship Id="rId289" Type="http://schemas.openxmlformats.org/officeDocument/2006/relationships/image" Target="media/image162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93.png"/><Relationship Id="rId314" Type="http://schemas.openxmlformats.org/officeDocument/2006/relationships/image" Target="media/image187.png"/><Relationship Id="rId356" Type="http://schemas.openxmlformats.org/officeDocument/2006/relationships/image" Target="media/image229.png"/><Relationship Id="rId95" Type="http://schemas.openxmlformats.org/officeDocument/2006/relationships/hyperlink" Target="https://ab57.ru/cmdlist/cipher.html" TargetMode="External"/><Relationship Id="rId160" Type="http://schemas.openxmlformats.org/officeDocument/2006/relationships/image" Target="media/image98.png"/><Relationship Id="rId216" Type="http://schemas.openxmlformats.org/officeDocument/2006/relationships/hyperlink" Target="https://ab57.ru/cmdlist/net.html" TargetMode="External"/><Relationship Id="rId258" Type="http://schemas.openxmlformats.org/officeDocument/2006/relationships/hyperlink" Target="https://ab57.ru/cmdlist/reagentc.html" TargetMode="External"/><Relationship Id="rId22" Type="http://schemas.openxmlformats.org/officeDocument/2006/relationships/image" Target="media/image18.png"/><Relationship Id="rId64" Type="http://schemas.openxmlformats.org/officeDocument/2006/relationships/hyperlink" Target="https://ab57.ru/cmdlist/bootim.html" TargetMode="External"/><Relationship Id="rId118" Type="http://schemas.openxmlformats.org/officeDocument/2006/relationships/hyperlink" Target="https://ab57.ru/cmdlist/date.html" TargetMode="External"/><Relationship Id="rId325" Type="http://schemas.openxmlformats.org/officeDocument/2006/relationships/image" Target="media/image198.png"/><Relationship Id="rId171" Type="http://schemas.openxmlformats.org/officeDocument/2006/relationships/hyperlink" Target="https://ab57.ru/cmdlist/ftp.html" TargetMode="External"/><Relationship Id="rId227" Type="http://schemas.openxmlformats.org/officeDocument/2006/relationships/image" Target="media/image131.png"/><Relationship Id="rId269" Type="http://schemas.openxmlformats.org/officeDocument/2006/relationships/image" Target="media/image151.png"/><Relationship Id="rId33" Type="http://schemas.openxmlformats.org/officeDocument/2006/relationships/image" Target="media/image29.png"/><Relationship Id="rId129" Type="http://schemas.openxmlformats.org/officeDocument/2006/relationships/hyperlink" Target="https://ab57.ru/cmdlist/diskcopy.html" TargetMode="External"/><Relationship Id="rId280" Type="http://schemas.openxmlformats.org/officeDocument/2006/relationships/hyperlink" Target="https://ab57.ru/cmdlist/rundll32.html" TargetMode="External"/><Relationship Id="rId336" Type="http://schemas.openxmlformats.org/officeDocument/2006/relationships/image" Target="media/image209.png"/><Relationship Id="rId75" Type="http://schemas.openxmlformats.org/officeDocument/2006/relationships/hyperlink" Target="https://ab57.ru/cmdlist/cd.html" TargetMode="External"/><Relationship Id="rId140" Type="http://schemas.openxmlformats.org/officeDocument/2006/relationships/image" Target="media/image89.png"/><Relationship Id="rId182" Type="http://schemas.openxmlformats.org/officeDocument/2006/relationships/image" Target="media/image109.png"/><Relationship Id="rId6" Type="http://schemas.openxmlformats.org/officeDocument/2006/relationships/image" Target="media/image2.png"/><Relationship Id="rId238" Type="http://schemas.openxmlformats.org/officeDocument/2006/relationships/hyperlink" Target="https://ab57.ru/cmdlist/popd.html" TargetMode="External"/><Relationship Id="rId291" Type="http://schemas.openxmlformats.org/officeDocument/2006/relationships/image" Target="media/image164.png"/><Relationship Id="rId305" Type="http://schemas.openxmlformats.org/officeDocument/2006/relationships/image" Target="media/image178.png"/><Relationship Id="rId347" Type="http://schemas.openxmlformats.org/officeDocument/2006/relationships/image" Target="media/image220.png"/><Relationship Id="rId44" Type="http://schemas.openxmlformats.org/officeDocument/2006/relationships/image" Target="media/image40.png"/><Relationship Id="rId86" Type="http://schemas.openxmlformats.org/officeDocument/2006/relationships/image" Target="media/image65.png"/><Relationship Id="rId151" Type="http://schemas.openxmlformats.org/officeDocument/2006/relationships/image" Target="media/image94.png"/><Relationship Id="rId193" Type="http://schemas.openxmlformats.org/officeDocument/2006/relationships/hyperlink" Target="https://ab57.ru/cmdlist/logoff.html" TargetMode="External"/><Relationship Id="rId207" Type="http://schemas.openxmlformats.org/officeDocument/2006/relationships/hyperlink" Target="https://ab57.ru/cmdlist/move.html" TargetMode="External"/><Relationship Id="rId249" Type="http://schemas.openxmlformats.org/officeDocument/2006/relationships/image" Target="media/image142.png"/><Relationship Id="rId13" Type="http://schemas.openxmlformats.org/officeDocument/2006/relationships/image" Target="media/image9.png"/><Relationship Id="rId109" Type="http://schemas.openxmlformats.org/officeDocument/2006/relationships/image" Target="media/image76.png"/><Relationship Id="rId260" Type="http://schemas.openxmlformats.org/officeDocument/2006/relationships/image" Target="media/image147.png"/><Relationship Id="rId316" Type="http://schemas.openxmlformats.org/officeDocument/2006/relationships/image" Target="media/image189.png"/><Relationship Id="rId55" Type="http://schemas.openxmlformats.org/officeDocument/2006/relationships/image" Target="media/image50.png"/><Relationship Id="rId97" Type="http://schemas.openxmlformats.org/officeDocument/2006/relationships/hyperlink" Target="https://ab57.ru/cmdlist/cleanmgr.html" TargetMode="External"/><Relationship Id="rId120" Type="http://schemas.openxmlformats.org/officeDocument/2006/relationships/hyperlink" Target="https://ab57.ru/cmdlist/defrag.html" TargetMode="External"/><Relationship Id="rId358" Type="http://schemas.openxmlformats.org/officeDocument/2006/relationships/image" Target="media/image231.png"/><Relationship Id="rId162" Type="http://schemas.openxmlformats.org/officeDocument/2006/relationships/image" Target="media/image99.png"/><Relationship Id="rId218" Type="http://schemas.openxmlformats.org/officeDocument/2006/relationships/hyperlink" Target="https://ab57.ru/cmdlist/netcfg.html" TargetMode="External"/><Relationship Id="rId271" Type="http://schemas.openxmlformats.org/officeDocument/2006/relationships/image" Target="media/image152.png"/><Relationship Id="rId24" Type="http://schemas.openxmlformats.org/officeDocument/2006/relationships/image" Target="media/image20.png"/><Relationship Id="rId66" Type="http://schemas.openxmlformats.org/officeDocument/2006/relationships/hyperlink" Target="https://ab57.ru/cmdlist/bootrec.html" TargetMode="External"/><Relationship Id="rId131" Type="http://schemas.openxmlformats.org/officeDocument/2006/relationships/image" Target="media/image85.png"/><Relationship Id="rId327" Type="http://schemas.openxmlformats.org/officeDocument/2006/relationships/image" Target="media/image200.png"/><Relationship Id="rId173" Type="http://schemas.openxmlformats.org/officeDocument/2006/relationships/hyperlink" Target="https://ab57.ru/cmdlist/ftype.html" TargetMode="External"/><Relationship Id="rId229" Type="http://schemas.openxmlformats.org/officeDocument/2006/relationships/image" Target="media/image132.png"/><Relationship Id="rId240" Type="http://schemas.openxmlformats.org/officeDocument/2006/relationships/hyperlink" Target="https://ab57.ru/cmdlist/powercfg.html" TargetMode="External"/><Relationship Id="rId35" Type="http://schemas.openxmlformats.org/officeDocument/2006/relationships/image" Target="media/image31.png"/><Relationship Id="rId77" Type="http://schemas.openxmlformats.org/officeDocument/2006/relationships/hyperlink" Target="https://ab57.ru/cmdlist/change.html" TargetMode="External"/><Relationship Id="rId100" Type="http://schemas.openxmlformats.org/officeDocument/2006/relationships/hyperlink" Target="https://ab57.ru/cmdlist/cls.html" TargetMode="External"/><Relationship Id="rId282" Type="http://schemas.openxmlformats.org/officeDocument/2006/relationships/image" Target="media/image157.png"/><Relationship Id="rId338" Type="http://schemas.openxmlformats.org/officeDocument/2006/relationships/image" Target="media/image211.png"/><Relationship Id="rId8" Type="http://schemas.openxmlformats.org/officeDocument/2006/relationships/image" Target="media/image4.png"/><Relationship Id="rId142" Type="http://schemas.openxmlformats.org/officeDocument/2006/relationships/image" Target="media/image90.png"/><Relationship Id="rId184" Type="http://schemas.openxmlformats.org/officeDocument/2006/relationships/image" Target="media/image110.png"/><Relationship Id="rId251" Type="http://schemas.openxmlformats.org/officeDocument/2006/relationships/image" Target="media/image143.png"/><Relationship Id="rId46" Type="http://schemas.openxmlformats.org/officeDocument/2006/relationships/image" Target="media/image42.png"/><Relationship Id="rId293" Type="http://schemas.openxmlformats.org/officeDocument/2006/relationships/image" Target="media/image166.png"/><Relationship Id="rId307" Type="http://schemas.openxmlformats.org/officeDocument/2006/relationships/image" Target="media/image180.png"/><Relationship Id="rId349" Type="http://schemas.openxmlformats.org/officeDocument/2006/relationships/image" Target="media/image222.png"/><Relationship Id="rId88" Type="http://schemas.openxmlformats.org/officeDocument/2006/relationships/image" Target="media/image66.png"/><Relationship Id="rId111" Type="http://schemas.openxmlformats.org/officeDocument/2006/relationships/image" Target="media/image77.png"/><Relationship Id="rId153" Type="http://schemas.openxmlformats.org/officeDocument/2006/relationships/image" Target="media/image95.png"/><Relationship Id="rId195" Type="http://schemas.openxmlformats.org/officeDocument/2006/relationships/hyperlink" Target="https://ab57.ru/cmdlist/makecab.html" TargetMode="External"/><Relationship Id="rId209" Type="http://schemas.openxmlformats.org/officeDocument/2006/relationships/hyperlink" Target="https://ab57.ru/cmdlist/movefile.html" TargetMode="External"/><Relationship Id="rId360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62</Pages>
  <Words>3705</Words>
  <Characters>21121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</dc:creator>
  <cp:keywords/>
  <dc:description/>
  <cp:lastModifiedBy>La</cp:lastModifiedBy>
  <cp:revision>1</cp:revision>
  <dcterms:created xsi:type="dcterms:W3CDTF">2023-09-03T08:52:00Z</dcterms:created>
  <dcterms:modified xsi:type="dcterms:W3CDTF">2023-09-06T05:07:00Z</dcterms:modified>
</cp:coreProperties>
</file>